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E1" w:rsidRPr="005325FA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AC135C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</w:t>
      </w:r>
      <w:r w:rsidR="00F907E2">
        <w:rPr>
          <w:rFonts w:ascii="GHEA Grapalat" w:hAnsi="GHEA Grapalat" w:cs="Sylfaen"/>
          <w:sz w:val="24"/>
          <w:szCs w:val="24"/>
          <w:lang w:val="hy-AM"/>
        </w:rPr>
        <w:t>ԳԵՂԱՄ ԳԵՎ</w:t>
      </w:r>
      <w:bookmarkStart w:id="0" w:name="_GoBack"/>
      <w:bookmarkEnd w:id="0"/>
      <w:r w:rsidR="00F907E2" w:rsidRPr="009D5CE9">
        <w:rPr>
          <w:rFonts w:ascii="GHEA Grapalat" w:hAnsi="GHEA Grapalat" w:cs="Sylfaen"/>
          <w:sz w:val="24"/>
          <w:szCs w:val="24"/>
          <w:lang w:val="hy-AM"/>
        </w:rPr>
        <w:t>ՈՐԳԻ ՆԻԿՈՂՈՍՅԱՆԻՆ</w:t>
      </w:r>
      <w:r w:rsidR="00F907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3F58">
        <w:rPr>
          <w:rFonts w:ascii="GHEA Grapalat" w:hAnsi="GHEA Grapalat" w:cs="Sylfaen"/>
          <w:sz w:val="24"/>
          <w:szCs w:val="24"/>
          <w:lang w:val="fr-FR"/>
        </w:rPr>
        <w:t>ՇԱՐՔԱՅԻՆ ԿԱԶՄԻ</w:t>
      </w:r>
      <w:r w:rsidR="00710A6A"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</w:t>
      </w:r>
      <w:r w:rsidR="00710A6A" w:rsidRPr="0099100C">
        <w:rPr>
          <w:rFonts w:ascii="GHEA Grapalat" w:hAnsi="GHEA Grapalat" w:cs="Sylfaen"/>
          <w:sz w:val="24"/>
          <w:szCs w:val="24"/>
          <w:lang w:val="fr-FR"/>
        </w:rPr>
        <w:t>ԾԱՌԱՅՈՒԹՅ</w:t>
      </w:r>
      <w:r w:rsidR="00ED3FFA">
        <w:rPr>
          <w:rFonts w:ascii="GHEA Grapalat" w:hAnsi="GHEA Grapalat" w:cs="Sylfaen"/>
          <w:sz w:val="24"/>
          <w:szCs w:val="24"/>
          <w:lang w:val="hy-AM"/>
        </w:rPr>
        <w:t>ԱՆ ԶՈՐԱԿՈՉԻՑ</w:t>
      </w:r>
      <w:r w:rsidR="0099100C" w:rsidRPr="009910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71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9100C">
        <w:rPr>
          <w:rFonts w:ascii="GHEA Grapalat" w:hAnsi="GHEA Grapalat" w:cs="Sylfaen"/>
          <w:sz w:val="24"/>
          <w:szCs w:val="24"/>
          <w:lang w:val="fr-FR"/>
        </w:rPr>
        <w:t>ՏՐՎԱԾ</w:t>
      </w:r>
      <w:r w:rsidR="00D62B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ՏԱՐԿԵՏՈՒՄԸ ԴԱԴԱՐԵՑՆԵԼՈՒ ԵՎ ՀԱՅԱՍՏԱՆԻ ՀԱՆՐԱՊԵՏՈՒԹՅԱՆ 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ԿԱՌԱՎԱՐՈՒԹՅԱՆ  </w:t>
      </w:r>
      <w:r w:rsidR="008F4713" w:rsidRPr="00BA4497">
        <w:rPr>
          <w:rFonts w:ascii="GHEA Grapalat" w:hAnsi="GHEA Grapalat" w:cs="Sylfaen"/>
          <w:sz w:val="24"/>
          <w:szCs w:val="24"/>
          <w:lang w:val="fr-FR"/>
        </w:rPr>
        <w:t>202</w:t>
      </w:r>
      <w:r w:rsidR="00AC135C" w:rsidRPr="00BA4497">
        <w:rPr>
          <w:rFonts w:ascii="GHEA Grapalat" w:hAnsi="GHEA Grapalat" w:cs="Sylfaen"/>
          <w:sz w:val="24"/>
          <w:szCs w:val="24"/>
          <w:lang w:val="fr-FR"/>
        </w:rPr>
        <w:t>1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 w:rsidRPr="00BA4497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2BE2" w:rsidRPr="00BA4497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AC135C" w:rsidRPr="00BA4497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C135C" w:rsidRPr="00BA4497">
        <w:rPr>
          <w:rFonts w:ascii="GHEA Grapalat" w:hAnsi="GHEA Grapalat" w:cs="IRTEK Courier"/>
          <w:sz w:val="24"/>
          <w:szCs w:val="24"/>
          <w:lang w:val="fr-FR"/>
        </w:rPr>
        <w:t>1190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-Ա</w:t>
      </w:r>
      <w:r w:rsidR="00D62BE2" w:rsidRPr="00BA4497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="00F23647" w:rsidRPr="00BA4497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="00F907E2">
        <w:rPr>
          <w:rFonts w:ascii="GHEA Grapalat" w:hAnsi="GHEA Grapalat" w:cs="IRTEK Courier"/>
          <w:sz w:val="24"/>
          <w:szCs w:val="24"/>
          <w:lang w:val="fr-FR"/>
        </w:rPr>
        <w:t>ՓՈՓՈԽՈՒԹՅՈ</w:t>
      </w:r>
      <w:r w:rsidR="00F907E2">
        <w:rPr>
          <w:rFonts w:ascii="GHEA Grapalat" w:hAnsi="GHEA Grapalat" w:cs="IRTEK Courier"/>
          <w:sz w:val="24"/>
          <w:szCs w:val="24"/>
          <w:lang w:val="hy-AM"/>
        </w:rPr>
        <w:t>ՒՆ</w:t>
      </w:r>
      <w:r w:rsidR="0010246E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</w:t>
      </w:r>
      <w:r w:rsidRPr="00AC135C">
        <w:rPr>
          <w:rFonts w:ascii="GHEA Grapalat" w:hAnsi="GHEA Grapalat" w:cs="IRTEK Courier"/>
          <w:color w:val="FF0000"/>
          <w:sz w:val="24"/>
          <w:szCs w:val="24"/>
          <w:lang w:val="fr-FR"/>
        </w:rPr>
        <w:t xml:space="preserve">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proofErr w:type="gram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6-րդ մասի և</w:t>
      </w:r>
      <w:r w:rsidR="004E0EC1" w:rsidRPr="004E0E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0EC1" w:rsidRPr="005325FA">
        <w:rPr>
          <w:rFonts w:ascii="GHEA Grapalat" w:hAnsi="GHEA Grapalat" w:cs="Sylfaen"/>
          <w:sz w:val="24"/>
          <w:szCs w:val="24"/>
          <w:lang w:val="fr-FR"/>
        </w:rPr>
        <w:t>հիմք ընդունելով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</w:rPr>
        <w:t>և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ի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րդ</w:t>
      </w:r>
      <w:proofErr w:type="spellEnd"/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6579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7969">
        <w:rPr>
          <w:rFonts w:ascii="GHEA Grapalat" w:hAnsi="GHEA Grapalat" w:cs="Sylfaen"/>
          <w:sz w:val="24"/>
          <w:szCs w:val="24"/>
          <w:lang w:val="hy-AM"/>
        </w:rPr>
        <w:t>6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>,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6916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ապրիլի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12-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№ 450-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E6289">
        <w:rPr>
          <w:rFonts w:ascii="GHEA Grapalat" w:hAnsi="GHEA Grapalat" w:cs="Sylfaen"/>
          <w:sz w:val="24"/>
          <w:szCs w:val="24"/>
          <w:lang w:val="fr-FR"/>
        </w:rPr>
        <w:t xml:space="preserve">հավելվածի </w:t>
      </w:r>
      <w:r w:rsidRPr="0069167E">
        <w:rPr>
          <w:rFonts w:ascii="GHEA Grapalat" w:hAnsi="GHEA Grapalat" w:cs="Sylfaen"/>
          <w:sz w:val="24"/>
          <w:szCs w:val="24"/>
          <w:lang w:val="fr-FR"/>
        </w:rPr>
        <w:t>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  <w:proofErr w:type="gramEnd"/>
      <w:r w:rsidR="00EB4AD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F909E1" w:rsidRPr="009D5CE9" w:rsidRDefault="00F356E1" w:rsidP="009D5CE9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909E1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101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D5CE9">
        <w:rPr>
          <w:rFonts w:ascii="GHEA Grapalat" w:hAnsi="GHEA Grapalat" w:cs="Sylfaen"/>
          <w:sz w:val="24"/>
          <w:szCs w:val="24"/>
          <w:lang w:val="hy-AM"/>
        </w:rPr>
        <w:t>ս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պորտի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101E4" w:rsidRPr="00CF44B4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CF44B4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9D5C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135C" w:rsidRPr="009D5CE9">
        <w:rPr>
          <w:rFonts w:ascii="GHEA Grapalat" w:hAnsi="GHEA Grapalat" w:cs="Sylfaen"/>
          <w:sz w:val="24"/>
          <w:szCs w:val="24"/>
          <w:lang w:val="hy-AM"/>
        </w:rPr>
        <w:t xml:space="preserve">Գեղամ Գևորգի Նիկողոսյանին </w:t>
      </w:r>
      <w:r w:rsidR="009944CA" w:rsidRPr="009D5C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944CA" w:rsidRPr="009D5CE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A4497">
        <w:rPr>
          <w:rFonts w:ascii="GHEA Grapalat" w:hAnsi="GHEA Grapalat"/>
          <w:sz w:val="24"/>
          <w:szCs w:val="24"/>
          <w:lang w:val="hy-AM"/>
        </w:rPr>
        <w:t>(</w:t>
      </w:r>
      <w:r w:rsidRPr="00BA4497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 w:rsidRPr="00BA4497">
        <w:rPr>
          <w:rFonts w:ascii="GHEA Grapalat" w:hAnsi="GHEA Grapalat" w:cs="Sylfaen"/>
          <w:sz w:val="24"/>
          <w:szCs w:val="24"/>
          <w:lang w:val="hy-AM"/>
        </w:rPr>
        <w:t>.</w:t>
      </w:r>
      <w:r w:rsidRPr="00BA4497">
        <w:rPr>
          <w:rFonts w:ascii="GHEA Grapalat" w:hAnsi="GHEA Grapalat" w:cs="Sylfaen"/>
          <w:sz w:val="24"/>
          <w:szCs w:val="24"/>
        </w:rPr>
        <w:t>՝</w:t>
      </w:r>
      <w:r w:rsidRPr="00BA4497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35C" w:rsidRPr="00BA4497">
        <w:rPr>
          <w:rFonts w:ascii="GHEA Grapalat" w:hAnsi="GHEA Grapalat"/>
          <w:sz w:val="24"/>
          <w:szCs w:val="24"/>
          <w:lang w:val="hy-AM"/>
        </w:rPr>
        <w:t>27</w:t>
      </w:r>
      <w:r w:rsidR="00AC135C" w:rsidRPr="00BA4497">
        <w:rPr>
          <w:rFonts w:ascii="GHEA Grapalat" w:hAnsi="GHEA Grapalat"/>
          <w:sz w:val="24"/>
          <w:szCs w:val="24"/>
          <w:lang w:val="fr-FR"/>
        </w:rPr>
        <w:t>.05</w:t>
      </w:r>
      <w:r w:rsidR="006D727F" w:rsidRPr="00BA4497">
        <w:rPr>
          <w:rFonts w:ascii="GHEA Grapalat" w:hAnsi="GHEA Grapalat"/>
          <w:sz w:val="24"/>
          <w:szCs w:val="24"/>
          <w:lang w:val="fr-FR"/>
        </w:rPr>
        <w:t>.</w:t>
      </w:r>
      <w:r w:rsidR="00AC135C" w:rsidRPr="00BA4497">
        <w:rPr>
          <w:rFonts w:ascii="GHEA Grapalat" w:hAnsi="GHEA Grapalat"/>
          <w:sz w:val="24"/>
          <w:szCs w:val="24"/>
          <w:lang w:val="hy-AM"/>
        </w:rPr>
        <w:t>2003</w:t>
      </w:r>
      <w:r w:rsidR="00CF31D0" w:rsidRPr="00BA4497">
        <w:rPr>
          <w:rFonts w:ascii="GHEA Grapalat" w:hAnsi="GHEA Grapalat"/>
          <w:sz w:val="24"/>
          <w:szCs w:val="24"/>
          <w:lang w:val="fr-FR"/>
        </w:rPr>
        <w:t>թ.</w:t>
      </w:r>
      <w:r w:rsidR="008E6289" w:rsidRPr="00BA4497">
        <w:rPr>
          <w:rFonts w:ascii="GHEA Grapalat" w:hAnsi="GHEA Grapalat"/>
          <w:sz w:val="24"/>
          <w:szCs w:val="24"/>
          <w:lang w:val="fr-FR"/>
        </w:rPr>
        <w:t>,</w:t>
      </w:r>
      <w:r w:rsidR="00AC135C" w:rsidRPr="009D5CE9">
        <w:rPr>
          <w:lang w:val="fr-FR"/>
        </w:rPr>
        <w:t xml:space="preserve"> </w:t>
      </w:r>
      <w:r w:rsidR="00AC135C" w:rsidRPr="009D5CE9">
        <w:rPr>
          <w:rFonts w:ascii="GHEA Grapalat" w:hAnsi="GHEA Grapalat" w:cs="Sylfaen"/>
          <w:sz w:val="24"/>
          <w:szCs w:val="24"/>
          <w:lang w:val="hy-AM"/>
        </w:rPr>
        <w:t xml:space="preserve">Կոտայքի մարզ, գ. Առինջ, Ստ. Առինջեցու փ., 3-րդ փկղ., տ.12, </w:t>
      </w:r>
      <w:r w:rsidR="006D727F" w:rsidRPr="009D5CE9">
        <w:rPr>
          <w:rFonts w:ascii="GHEA Grapalat" w:hAnsi="GHEA Grapalat" w:cs="Sylfaen"/>
          <w:sz w:val="24"/>
          <w:szCs w:val="24"/>
          <w:lang w:val="hy-AM"/>
        </w:rPr>
        <w:t xml:space="preserve">Կոտայքի մարզի ԶԿ </w:t>
      </w:r>
      <w:r w:rsidRPr="009D5CE9">
        <w:rPr>
          <w:rFonts w:ascii="GHEA Grapalat" w:hAnsi="GHEA Grapalat" w:cs="Sylfaen"/>
          <w:sz w:val="24"/>
          <w:szCs w:val="24"/>
          <w:lang w:val="hy-AM"/>
        </w:rPr>
        <w:t>)</w:t>
      </w:r>
      <w:r w:rsidR="00C0350B" w:rsidRPr="009D5C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2545" w:rsidRPr="009D5CE9">
        <w:rPr>
          <w:rFonts w:ascii="GHEA Grapalat" w:hAnsi="GHEA Grapalat" w:cs="Sylfaen"/>
          <w:sz w:val="24"/>
          <w:szCs w:val="24"/>
          <w:lang w:val="hy-AM"/>
        </w:rPr>
        <w:t>տրված տարկետումը՝</w:t>
      </w:r>
      <w:r w:rsidR="00934038" w:rsidRPr="009D5CE9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 w:rsidR="00AC135C" w:rsidRPr="009D5CE9">
        <w:rPr>
          <w:rFonts w:ascii="GHEA Grapalat" w:hAnsi="GHEA Grapalat" w:cs="Sylfaen"/>
          <w:sz w:val="24"/>
          <w:szCs w:val="24"/>
          <w:lang w:val="hy-AM"/>
        </w:rPr>
        <w:t xml:space="preserve">կարատեի </w:t>
      </w:r>
      <w:r w:rsidR="00934038" w:rsidRPr="009D5CE9">
        <w:rPr>
          <w:rFonts w:ascii="GHEA Grapalat" w:hAnsi="GHEA Grapalat" w:cs="Sylfaen"/>
          <w:sz w:val="24"/>
          <w:szCs w:val="24"/>
          <w:lang w:val="hy-AM"/>
        </w:rPr>
        <w:t>հավաքական թիմի կազմում նրա ընդգրկված չլինելու հիմքով</w:t>
      </w:r>
      <w:r w:rsidR="007066DD" w:rsidRPr="009D5CE9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D46D13" w:rsidRPr="00AC135C" w:rsidRDefault="00F356E1" w:rsidP="00EB574C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C135C">
        <w:rPr>
          <w:rFonts w:ascii="GHEA Grapalat" w:hAnsi="GHEA Grapalat" w:cs="Courier New"/>
          <w:sz w:val="24"/>
          <w:szCs w:val="24"/>
          <w:lang w:val="fr-FR"/>
        </w:rPr>
        <w:t>Ու</w:t>
      </w:r>
      <w:r w:rsidRPr="00AC135C">
        <w:rPr>
          <w:rFonts w:ascii="GHEA Grapalat" w:hAnsi="GHEA Grapalat" w:cs="Sylfaen"/>
          <w:sz w:val="24"/>
          <w:szCs w:val="24"/>
          <w:lang w:val="fr-FR"/>
        </w:rPr>
        <w:t>ժը կորցրած ճանաչել</w:t>
      </w:r>
      <w:r w:rsidR="003D3349" w:rsidRPr="00AC135C">
        <w:rPr>
          <w:rFonts w:ascii="GHEA Grapalat" w:hAnsi="GHEA Grapalat" w:cs="Sylfaen"/>
          <w:sz w:val="24"/>
          <w:szCs w:val="24"/>
          <w:lang w:val="fr-FR"/>
        </w:rPr>
        <w:t xml:space="preserve">՝ Հայաստանի Հանրապետության  կառավարության </w:t>
      </w:r>
      <w:r w:rsidR="00AC135C" w:rsidRPr="00AC135C">
        <w:rPr>
          <w:rFonts w:ascii="GHEA Grapalat" w:hAnsi="GHEA Grapalat" w:cs="Sylfaen"/>
          <w:sz w:val="24"/>
          <w:szCs w:val="24"/>
          <w:lang w:val="fr-FR"/>
        </w:rPr>
        <w:t>2021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proofErr w:type="spellStart"/>
      <w:r w:rsidR="00B577A8" w:rsidRPr="00AC135C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A82949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>-ի «</w:t>
      </w:r>
      <w:r w:rsidR="00B577A8" w:rsidRPr="00AC135C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</w:t>
      </w:r>
      <w:r w:rsidR="00AC135C" w:rsidRPr="00AC135C">
        <w:rPr>
          <w:rFonts w:ascii="GHEA Grapalat" w:hAnsi="GHEA Grapalat" w:cs="Sylfaen"/>
          <w:sz w:val="24"/>
          <w:szCs w:val="24"/>
          <w:lang w:val="fr-FR"/>
        </w:rPr>
        <w:t xml:space="preserve"> 2021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 թվականի  ամառային զորակոչից տարկետում տալու մասին» </w:t>
      </w:r>
      <w:r w:rsidR="00A82949">
        <w:rPr>
          <w:rFonts w:ascii="GHEA Grapalat" w:hAnsi="GHEA Grapalat" w:cs="IRTEK Courier"/>
          <w:sz w:val="24"/>
          <w:szCs w:val="24"/>
          <w:lang w:val="fr-FR"/>
        </w:rPr>
        <w:t>№ 1190</w:t>
      </w:r>
      <w:r w:rsidR="00B552AF" w:rsidRPr="00AC135C">
        <w:rPr>
          <w:rFonts w:ascii="GHEA Grapalat" w:hAnsi="GHEA Grapalat" w:cs="IRTEK Courier"/>
          <w:sz w:val="24"/>
          <w:szCs w:val="24"/>
          <w:lang w:val="fr-FR"/>
        </w:rPr>
        <w:t xml:space="preserve">-Ա որոշման </w:t>
      </w:r>
      <w:r w:rsidR="00B552AF" w:rsidRPr="00AC135C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3174E4" w:rsidRPr="00AC13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23647" w:rsidRPr="00AC135C">
        <w:rPr>
          <w:rFonts w:ascii="GHEA Grapalat" w:hAnsi="GHEA Grapalat" w:cs="Sylfaen"/>
          <w:sz w:val="24"/>
          <w:szCs w:val="24"/>
          <w:lang w:val="hy-AM"/>
        </w:rPr>
        <w:t>1-ի 6-րդ</w:t>
      </w:r>
      <w:r w:rsidR="00AC135C">
        <w:rPr>
          <w:rFonts w:ascii="GHEA Grapalat" w:hAnsi="GHEA Grapalat" w:cs="Sylfaen"/>
          <w:sz w:val="24"/>
          <w:szCs w:val="24"/>
          <w:lang w:val="hy-AM"/>
        </w:rPr>
        <w:t xml:space="preserve"> կետը:</w:t>
      </w:r>
    </w:p>
    <w:p w:rsidR="00AC135C" w:rsidRPr="00AC135C" w:rsidRDefault="00AC135C" w:rsidP="00AC135C">
      <w:pPr>
        <w:pStyle w:val="a4"/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AC135C" w:rsidRPr="00AC135C" w:rsidSect="00CF44B4">
      <w:pgSz w:w="12240" w:h="15840"/>
      <w:pgMar w:top="450" w:right="758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F0EB6"/>
    <w:multiLevelType w:val="hybridMultilevel"/>
    <w:tmpl w:val="2F38D570"/>
    <w:lvl w:ilvl="0" w:tplc="7534DEC8">
      <w:start w:val="1"/>
      <w:numFmt w:val="decimal"/>
      <w:lvlText w:val="%1)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55194C"/>
    <w:multiLevelType w:val="hybridMultilevel"/>
    <w:tmpl w:val="39887C90"/>
    <w:lvl w:ilvl="0" w:tplc="3B04651C">
      <w:start w:val="1"/>
      <w:numFmt w:val="decimal"/>
      <w:lvlText w:val="%1)"/>
      <w:lvlJc w:val="left"/>
      <w:pPr>
        <w:ind w:left="6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EE0276F"/>
    <w:multiLevelType w:val="hybridMultilevel"/>
    <w:tmpl w:val="D1589268"/>
    <w:lvl w:ilvl="0" w:tplc="359898A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03DCE"/>
    <w:rsid w:val="00007E78"/>
    <w:rsid w:val="00011794"/>
    <w:rsid w:val="00013901"/>
    <w:rsid w:val="00023A24"/>
    <w:rsid w:val="00042BB2"/>
    <w:rsid w:val="000522F3"/>
    <w:rsid w:val="00064ADD"/>
    <w:rsid w:val="0007583F"/>
    <w:rsid w:val="00082513"/>
    <w:rsid w:val="0009652E"/>
    <w:rsid w:val="000A2BF8"/>
    <w:rsid w:val="000C48B7"/>
    <w:rsid w:val="000D4969"/>
    <w:rsid w:val="0010246E"/>
    <w:rsid w:val="00112C92"/>
    <w:rsid w:val="001351FD"/>
    <w:rsid w:val="00157E6C"/>
    <w:rsid w:val="00177CEC"/>
    <w:rsid w:val="00181798"/>
    <w:rsid w:val="001A0FCC"/>
    <w:rsid w:val="001B7326"/>
    <w:rsid w:val="001C3524"/>
    <w:rsid w:val="00231210"/>
    <w:rsid w:val="002A0365"/>
    <w:rsid w:val="002B5B51"/>
    <w:rsid w:val="002E35B7"/>
    <w:rsid w:val="002F2C05"/>
    <w:rsid w:val="003174E4"/>
    <w:rsid w:val="00352275"/>
    <w:rsid w:val="00364BE1"/>
    <w:rsid w:val="003862E2"/>
    <w:rsid w:val="00390076"/>
    <w:rsid w:val="003902FD"/>
    <w:rsid w:val="00390F94"/>
    <w:rsid w:val="003A41D5"/>
    <w:rsid w:val="003B6D66"/>
    <w:rsid w:val="003C60D7"/>
    <w:rsid w:val="003D3349"/>
    <w:rsid w:val="003D39F5"/>
    <w:rsid w:val="003E24B5"/>
    <w:rsid w:val="003F5EDB"/>
    <w:rsid w:val="00405F1C"/>
    <w:rsid w:val="00411941"/>
    <w:rsid w:val="0043379A"/>
    <w:rsid w:val="004503CC"/>
    <w:rsid w:val="00464CEE"/>
    <w:rsid w:val="004660D1"/>
    <w:rsid w:val="0049213C"/>
    <w:rsid w:val="00496991"/>
    <w:rsid w:val="004E0EC1"/>
    <w:rsid w:val="00516175"/>
    <w:rsid w:val="005325FA"/>
    <w:rsid w:val="0055162C"/>
    <w:rsid w:val="00552B78"/>
    <w:rsid w:val="00552C39"/>
    <w:rsid w:val="005604CC"/>
    <w:rsid w:val="00561DC4"/>
    <w:rsid w:val="00576DB5"/>
    <w:rsid w:val="00585E5A"/>
    <w:rsid w:val="005A4C0C"/>
    <w:rsid w:val="005A7FD7"/>
    <w:rsid w:val="005B0F04"/>
    <w:rsid w:val="005B78B4"/>
    <w:rsid w:val="005E374E"/>
    <w:rsid w:val="006144F8"/>
    <w:rsid w:val="00625E89"/>
    <w:rsid w:val="006476CC"/>
    <w:rsid w:val="00657969"/>
    <w:rsid w:val="0066081C"/>
    <w:rsid w:val="006759EB"/>
    <w:rsid w:val="006845F9"/>
    <w:rsid w:val="0069167E"/>
    <w:rsid w:val="00692C63"/>
    <w:rsid w:val="006A0E44"/>
    <w:rsid w:val="006A25C5"/>
    <w:rsid w:val="006B71B9"/>
    <w:rsid w:val="006D1C2B"/>
    <w:rsid w:val="006D727F"/>
    <w:rsid w:val="006F1A83"/>
    <w:rsid w:val="007001CD"/>
    <w:rsid w:val="007066DD"/>
    <w:rsid w:val="00710A6A"/>
    <w:rsid w:val="00717ED7"/>
    <w:rsid w:val="0073693A"/>
    <w:rsid w:val="00740C4D"/>
    <w:rsid w:val="00741452"/>
    <w:rsid w:val="00744FFD"/>
    <w:rsid w:val="00773A60"/>
    <w:rsid w:val="00780DFB"/>
    <w:rsid w:val="00782680"/>
    <w:rsid w:val="00790DEF"/>
    <w:rsid w:val="0079630F"/>
    <w:rsid w:val="007A7646"/>
    <w:rsid w:val="007C3F58"/>
    <w:rsid w:val="007D2660"/>
    <w:rsid w:val="007E2F43"/>
    <w:rsid w:val="008238AA"/>
    <w:rsid w:val="00835920"/>
    <w:rsid w:val="00837141"/>
    <w:rsid w:val="008C32A2"/>
    <w:rsid w:val="008E6289"/>
    <w:rsid w:val="008F4713"/>
    <w:rsid w:val="00900263"/>
    <w:rsid w:val="00905811"/>
    <w:rsid w:val="00934038"/>
    <w:rsid w:val="009405BB"/>
    <w:rsid w:val="009503A4"/>
    <w:rsid w:val="009710DA"/>
    <w:rsid w:val="009806CD"/>
    <w:rsid w:val="0099100C"/>
    <w:rsid w:val="009944CA"/>
    <w:rsid w:val="009D5CE9"/>
    <w:rsid w:val="00A229DA"/>
    <w:rsid w:val="00A2710F"/>
    <w:rsid w:val="00A40CEE"/>
    <w:rsid w:val="00A440D1"/>
    <w:rsid w:val="00A5121F"/>
    <w:rsid w:val="00A82949"/>
    <w:rsid w:val="00AB6A47"/>
    <w:rsid w:val="00AC135C"/>
    <w:rsid w:val="00AD0597"/>
    <w:rsid w:val="00AE475E"/>
    <w:rsid w:val="00B22545"/>
    <w:rsid w:val="00B463AC"/>
    <w:rsid w:val="00B552AF"/>
    <w:rsid w:val="00B577A8"/>
    <w:rsid w:val="00BA4497"/>
    <w:rsid w:val="00BA4E81"/>
    <w:rsid w:val="00BB435D"/>
    <w:rsid w:val="00BB47F6"/>
    <w:rsid w:val="00BC28BB"/>
    <w:rsid w:val="00BD6C7A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92945"/>
    <w:rsid w:val="00CA68C6"/>
    <w:rsid w:val="00CD24C4"/>
    <w:rsid w:val="00CF30CC"/>
    <w:rsid w:val="00CF31D0"/>
    <w:rsid w:val="00CF44B4"/>
    <w:rsid w:val="00CF4C7B"/>
    <w:rsid w:val="00D00038"/>
    <w:rsid w:val="00D1237E"/>
    <w:rsid w:val="00D24E66"/>
    <w:rsid w:val="00D429D7"/>
    <w:rsid w:val="00D46D13"/>
    <w:rsid w:val="00D62BE2"/>
    <w:rsid w:val="00D63191"/>
    <w:rsid w:val="00D65CAA"/>
    <w:rsid w:val="00D765D7"/>
    <w:rsid w:val="00D76B06"/>
    <w:rsid w:val="00D804DE"/>
    <w:rsid w:val="00DA0A15"/>
    <w:rsid w:val="00DD27CB"/>
    <w:rsid w:val="00E15F3F"/>
    <w:rsid w:val="00E24B4E"/>
    <w:rsid w:val="00E53C8F"/>
    <w:rsid w:val="00E55945"/>
    <w:rsid w:val="00E60664"/>
    <w:rsid w:val="00EA2471"/>
    <w:rsid w:val="00EB4ADE"/>
    <w:rsid w:val="00ED3FFA"/>
    <w:rsid w:val="00EE24D9"/>
    <w:rsid w:val="00F02166"/>
    <w:rsid w:val="00F101E4"/>
    <w:rsid w:val="00F15A0C"/>
    <w:rsid w:val="00F23647"/>
    <w:rsid w:val="00F2528C"/>
    <w:rsid w:val="00F356E1"/>
    <w:rsid w:val="00F469F2"/>
    <w:rsid w:val="00F64CEE"/>
    <w:rsid w:val="00F907E2"/>
    <w:rsid w:val="00F909E1"/>
    <w:rsid w:val="00FB0D5C"/>
    <w:rsid w:val="00FE5AD7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1057-BFB6-4822-9C86-77FD598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BA44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497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383</cp:revision>
  <cp:lastPrinted>2024-11-04T07:20:00Z</cp:lastPrinted>
  <dcterms:created xsi:type="dcterms:W3CDTF">2022-01-04T18:25:00Z</dcterms:created>
  <dcterms:modified xsi:type="dcterms:W3CDTF">2024-11-04T10:43:00Z</dcterms:modified>
</cp:coreProperties>
</file>