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F23C8" w14:textId="77777777" w:rsidR="009A6F56" w:rsidRPr="00133E42" w:rsidRDefault="009A6F56" w:rsidP="00F648AF">
      <w:pPr>
        <w:pStyle w:val="NoSpacing"/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133E42">
        <w:rPr>
          <w:rFonts w:ascii="GHEA Grapalat" w:hAnsi="GHEA Grapalat"/>
          <w:sz w:val="24"/>
          <w:szCs w:val="24"/>
          <w:lang w:val="hy-AM"/>
        </w:rPr>
        <w:t>ՆԱԽԱԳԻԾ</w:t>
      </w:r>
    </w:p>
    <w:p w14:paraId="260C8035" w14:textId="77777777" w:rsidR="00A17FF5" w:rsidRPr="00133E42" w:rsidRDefault="00A17FF5" w:rsidP="00F648AF">
      <w:pPr>
        <w:pStyle w:val="NoSpacing"/>
        <w:spacing w:line="360" w:lineRule="auto"/>
        <w:jc w:val="center"/>
        <w:rPr>
          <w:rFonts w:ascii="GHEA Grapalat" w:hAnsi="GHEA Grapalat"/>
          <w:sz w:val="24"/>
          <w:szCs w:val="24"/>
        </w:rPr>
      </w:pPr>
    </w:p>
    <w:p w14:paraId="489F2ED8" w14:textId="77777777" w:rsidR="009A6F56" w:rsidRPr="00133E42" w:rsidRDefault="009A6F56" w:rsidP="00F648AF">
      <w:pPr>
        <w:pStyle w:val="NoSpacing"/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133E42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14:paraId="1DD4FA26" w14:textId="77777777" w:rsidR="009A6F56" w:rsidRPr="00133E42" w:rsidRDefault="009A6F56" w:rsidP="00F648AF">
      <w:pPr>
        <w:pStyle w:val="NoSpacing"/>
        <w:spacing w:line="360" w:lineRule="auto"/>
        <w:jc w:val="center"/>
        <w:rPr>
          <w:rFonts w:ascii="GHEA Grapalat" w:hAnsi="GHEA Grapalat"/>
          <w:sz w:val="24"/>
          <w:szCs w:val="24"/>
        </w:rPr>
      </w:pPr>
    </w:p>
    <w:p w14:paraId="0E8D49F1" w14:textId="77777777" w:rsidR="009A6F56" w:rsidRPr="00133E42" w:rsidRDefault="009A6F56" w:rsidP="00F648AF">
      <w:pPr>
        <w:pStyle w:val="NoSpacing"/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133E42">
        <w:rPr>
          <w:rFonts w:ascii="GHEA Grapalat" w:hAnsi="GHEA Grapalat"/>
          <w:b/>
          <w:sz w:val="24"/>
          <w:szCs w:val="24"/>
        </w:rPr>
        <w:t>Ո Ր Ո Շ ՈՒ Մ</w:t>
      </w:r>
    </w:p>
    <w:p w14:paraId="5D5A56A0" w14:textId="77777777" w:rsidR="009A6F56" w:rsidRPr="00133E42" w:rsidRDefault="009A6F56" w:rsidP="00F648AF">
      <w:pPr>
        <w:pStyle w:val="NoSpacing"/>
        <w:spacing w:line="360" w:lineRule="auto"/>
        <w:jc w:val="center"/>
        <w:rPr>
          <w:rFonts w:ascii="GHEA Grapalat" w:hAnsi="GHEA Grapalat"/>
          <w:sz w:val="24"/>
          <w:szCs w:val="24"/>
        </w:rPr>
      </w:pPr>
    </w:p>
    <w:p w14:paraId="6DBA1B2E" w14:textId="77777777" w:rsidR="009A6F56" w:rsidRPr="00133E42" w:rsidRDefault="009A6F56" w:rsidP="00F648AF">
      <w:pPr>
        <w:pStyle w:val="NoSpacing"/>
        <w:spacing w:line="360" w:lineRule="auto"/>
        <w:jc w:val="center"/>
        <w:rPr>
          <w:rFonts w:ascii="GHEA Grapalat" w:hAnsi="GHEA Grapalat"/>
          <w:sz w:val="24"/>
          <w:szCs w:val="24"/>
        </w:rPr>
      </w:pPr>
      <w:r w:rsidRPr="00133E42">
        <w:rPr>
          <w:rFonts w:ascii="GHEA Grapalat" w:hAnsi="GHEA Grapalat"/>
          <w:sz w:val="24"/>
          <w:szCs w:val="24"/>
        </w:rPr>
        <w:t>___ ___________ 2024 թվականի N _____-Ն</w:t>
      </w:r>
    </w:p>
    <w:p w14:paraId="17B1927F" w14:textId="77777777" w:rsidR="009A6F56" w:rsidRPr="00133E42" w:rsidRDefault="009A6F56" w:rsidP="00F648AF">
      <w:pPr>
        <w:pStyle w:val="NoSpacing"/>
        <w:spacing w:line="360" w:lineRule="auto"/>
        <w:jc w:val="center"/>
        <w:rPr>
          <w:rFonts w:ascii="GHEA Grapalat" w:hAnsi="GHEA Grapalat"/>
          <w:sz w:val="24"/>
          <w:szCs w:val="24"/>
        </w:rPr>
      </w:pPr>
    </w:p>
    <w:p w14:paraId="124DE370" w14:textId="6305218B" w:rsidR="009A6F56" w:rsidRPr="00133E42" w:rsidRDefault="009A6F56" w:rsidP="00F648AF">
      <w:pPr>
        <w:pStyle w:val="NoSpacing"/>
        <w:spacing w:line="360" w:lineRule="auto"/>
        <w:jc w:val="center"/>
        <w:rPr>
          <w:rFonts w:ascii="GHEA Grapalat" w:hAnsi="GHEA Grapalat"/>
          <w:b/>
          <w:sz w:val="24"/>
          <w:szCs w:val="24"/>
          <w:shd w:val="clear" w:color="auto" w:fill="FFFFFF"/>
        </w:rPr>
      </w:pPr>
      <w:r w:rsidRPr="00133E42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ՀԱՅԱՍՏԱՆԻ ՀԱՆՐԱՊԵՏՈՒԹՅԱՆ ԿԱՌԱՎԱՐՈՒԹՅԱՆ 2014 ԹՎԱԿԱՆԻ ՀՈՒԼԻՍԻ 3-Ի N 712-Ն </w:t>
      </w:r>
      <w:r w:rsidR="00B847AD" w:rsidRPr="00133E42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ԵՎ </w:t>
      </w:r>
      <w:r w:rsidR="00B847AD" w:rsidRPr="00133E42">
        <w:rPr>
          <w:rFonts w:ascii="GHEA Grapalat" w:hAnsi="GHEA Grapalat"/>
          <w:b/>
          <w:sz w:val="24"/>
          <w:szCs w:val="24"/>
          <w:shd w:val="clear" w:color="auto" w:fill="FFFFFF"/>
        </w:rPr>
        <w:t>ՀԱՅԱՍՏԱՆԻ ՀԱՆՐԱՊԵՏՈՒԹՅԱՆ ԿԱՌԱՎԱՐՈՒԹՅԱՆ 2014 ԹՎԱԿԱՆԻ ՀՈՒԼԻՍԻ 3-Ի N 710-Ն ՈՐՈՇ</w:t>
      </w:r>
      <w:r w:rsidR="00E02FF8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ՈՒՄ</w:t>
      </w:r>
      <w:r w:rsidR="00B847AD" w:rsidRPr="00133E42">
        <w:rPr>
          <w:rFonts w:ascii="GHEA Grapalat" w:hAnsi="GHEA Grapalat"/>
          <w:b/>
          <w:sz w:val="24"/>
          <w:szCs w:val="24"/>
          <w:shd w:val="clear" w:color="auto" w:fill="FFFFFF"/>
        </w:rPr>
        <w:t>Ն</w:t>
      </w:r>
      <w:r w:rsidR="00E02FF8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ԵՐԻ</w:t>
      </w:r>
      <w:r w:rsidR="00B847AD" w:rsidRPr="00133E42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ՄԵՋ ՓՈՓՈԽՈՒԹՅՈՒՆ</w:t>
      </w:r>
      <w:r w:rsidR="00E02FF8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ՆԵՐ</w:t>
      </w:r>
      <w:r w:rsidR="00B847AD" w:rsidRPr="00133E42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ԿԱՏԱՐԵԼՈՒ ՄԱՍԻՆ</w:t>
      </w:r>
    </w:p>
    <w:p w14:paraId="12653EA1" w14:textId="77777777" w:rsidR="00D06B42" w:rsidRPr="00133E42" w:rsidRDefault="00D06B42" w:rsidP="00F648AF">
      <w:pPr>
        <w:pStyle w:val="NoSpacing"/>
        <w:spacing w:line="360" w:lineRule="auto"/>
        <w:jc w:val="center"/>
        <w:rPr>
          <w:rFonts w:ascii="GHEA Grapalat" w:hAnsi="GHEA Grapalat"/>
          <w:sz w:val="24"/>
          <w:szCs w:val="24"/>
        </w:rPr>
      </w:pPr>
    </w:p>
    <w:p w14:paraId="5120705E" w14:textId="77777777" w:rsidR="00A17FF5" w:rsidRPr="00133E42" w:rsidRDefault="00A17FF5" w:rsidP="00F648AF">
      <w:pPr>
        <w:pStyle w:val="NoSpacing"/>
        <w:spacing w:line="360" w:lineRule="auto"/>
        <w:jc w:val="center"/>
        <w:rPr>
          <w:rFonts w:ascii="GHEA Grapalat" w:hAnsi="GHEA Grapalat"/>
          <w:sz w:val="24"/>
          <w:szCs w:val="24"/>
        </w:rPr>
      </w:pPr>
    </w:p>
    <w:p w14:paraId="6483A3BB" w14:textId="77777777" w:rsidR="009A6F56" w:rsidRPr="00133E42" w:rsidRDefault="009A6F56" w:rsidP="00F648AF">
      <w:pPr>
        <w:pStyle w:val="NoSpacing"/>
        <w:spacing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33E42">
        <w:rPr>
          <w:rFonts w:ascii="GHEA Grapalat" w:hAnsi="GHEA Grapalat"/>
          <w:sz w:val="24"/>
          <w:szCs w:val="24"/>
        </w:rPr>
        <w:t>Համաձայն «Նորմատիվ իրավական ակտերի մասին» օրենքի 33-րդ և 34-րդ հոդվածների` Հայաստանի Հանրապետության կառավարությունը</w:t>
      </w:r>
      <w:r w:rsidRPr="00133E42">
        <w:rPr>
          <w:rFonts w:ascii="Calibri" w:hAnsi="Calibri" w:cs="Calibri"/>
          <w:sz w:val="24"/>
          <w:szCs w:val="24"/>
        </w:rPr>
        <w:t> </w:t>
      </w:r>
      <w:r w:rsidRPr="00133E42">
        <w:rPr>
          <w:rFonts w:ascii="GHEA Grapalat" w:hAnsi="GHEA Grapalat"/>
          <w:i/>
          <w:iCs/>
          <w:sz w:val="24"/>
          <w:szCs w:val="24"/>
        </w:rPr>
        <w:t>որոշում է.</w:t>
      </w:r>
    </w:p>
    <w:p w14:paraId="292D381E" w14:textId="5558828B" w:rsidR="009A6F56" w:rsidRPr="00133E42" w:rsidRDefault="009A6F56" w:rsidP="00F648AF">
      <w:pPr>
        <w:pStyle w:val="NoSpacing"/>
        <w:spacing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33E42">
        <w:rPr>
          <w:rFonts w:ascii="GHEA Grapalat" w:hAnsi="GHEA Grapalat"/>
          <w:sz w:val="24"/>
          <w:szCs w:val="24"/>
        </w:rPr>
        <w:t>1. Հայաստանի Հանրապետության կառավարության 2014 թվականի հուլիսի 3-ի «Զինված ուժերում, ազգային անվտանգության, ոստիկանության մարմիններում,</w:t>
      </w:r>
      <w:r w:rsidR="00273040">
        <w:rPr>
          <w:rFonts w:ascii="GHEA Grapalat" w:hAnsi="GHEA Grapalat"/>
          <w:sz w:val="24"/>
          <w:szCs w:val="24"/>
          <w:lang w:val="hy-AM"/>
        </w:rPr>
        <w:t xml:space="preserve"> պետական պահպանության</w:t>
      </w:r>
      <w:r w:rsidR="0073182B">
        <w:rPr>
          <w:rFonts w:ascii="GHEA Grapalat" w:hAnsi="GHEA Grapalat"/>
          <w:sz w:val="24"/>
          <w:szCs w:val="24"/>
          <w:lang w:val="hy-AM"/>
        </w:rPr>
        <w:t>, արտաքին հետախուզության,</w:t>
      </w:r>
      <w:r w:rsidRPr="00133E42">
        <w:rPr>
          <w:rFonts w:ascii="GHEA Grapalat" w:hAnsi="GHEA Grapalat"/>
          <w:sz w:val="24"/>
          <w:szCs w:val="24"/>
        </w:rPr>
        <w:t xml:space="preserve"> քրեակատարողական և փրկարար ծառայություններում ծառայության առանձնահատկություններով պայմանավորված հավելումների տրամադրման դեպքերը, դրանց վճարման չափերը և կարգը սահմանելու մասին» N 712-Ն որոշման </w:t>
      </w:r>
      <w:r w:rsidR="002F5873" w:rsidRPr="00133E42">
        <w:rPr>
          <w:rFonts w:ascii="GHEA Grapalat" w:hAnsi="GHEA Grapalat"/>
          <w:sz w:val="24"/>
          <w:szCs w:val="24"/>
        </w:rPr>
        <w:t>N 8 հավելվածի</w:t>
      </w:r>
      <w:r w:rsidR="002F5873" w:rsidRPr="00133E42">
        <w:rPr>
          <w:rFonts w:ascii="GHEA Grapalat" w:hAnsi="GHEA Grapalat"/>
          <w:sz w:val="24"/>
          <w:szCs w:val="24"/>
          <w:lang w:val="hy-AM"/>
        </w:rPr>
        <w:t>՝</w:t>
      </w:r>
    </w:p>
    <w:p w14:paraId="46CEA20D" w14:textId="77777777" w:rsidR="0093715C" w:rsidRPr="00133E42" w:rsidRDefault="009A6F56" w:rsidP="00F648AF">
      <w:pPr>
        <w:pStyle w:val="NoSpacing"/>
        <w:spacing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33E42">
        <w:rPr>
          <w:rFonts w:ascii="GHEA Grapalat" w:hAnsi="GHEA Grapalat"/>
          <w:sz w:val="24"/>
          <w:szCs w:val="24"/>
        </w:rPr>
        <w:t xml:space="preserve">1) </w:t>
      </w:r>
      <w:r w:rsidR="008120DA" w:rsidRPr="00133E42">
        <w:rPr>
          <w:rFonts w:ascii="GHEA Grapalat" w:hAnsi="GHEA Grapalat"/>
          <w:sz w:val="24"/>
          <w:szCs w:val="24"/>
        </w:rPr>
        <w:t>«</w:t>
      </w:r>
      <w:r w:rsidR="008120DA" w:rsidRPr="00133E42">
        <w:rPr>
          <w:rFonts w:ascii="GHEA Grapalat" w:hAnsi="GHEA Grapalat"/>
          <w:sz w:val="24"/>
          <w:szCs w:val="24"/>
          <w:lang w:val="hy-AM"/>
        </w:rPr>
        <w:t>Ե</w:t>
      </w:r>
      <w:r w:rsidR="008120DA" w:rsidRPr="00133E42">
        <w:rPr>
          <w:rFonts w:ascii="GHEA Grapalat" w:hAnsi="GHEA Grapalat"/>
          <w:sz w:val="24"/>
          <w:szCs w:val="24"/>
        </w:rPr>
        <w:t>» բաժնի 1</w:t>
      </w:r>
      <w:r w:rsidR="008120DA" w:rsidRPr="00133E42">
        <w:rPr>
          <w:rFonts w:ascii="GHEA Grapalat" w:hAnsi="GHEA Grapalat"/>
          <w:sz w:val="24"/>
          <w:szCs w:val="24"/>
          <w:lang w:val="hy-AM"/>
        </w:rPr>
        <w:t>2</w:t>
      </w:r>
      <w:r w:rsidR="008120DA" w:rsidRPr="00133E42">
        <w:rPr>
          <w:rFonts w:ascii="GHEA Grapalat" w:hAnsi="GHEA Grapalat"/>
          <w:sz w:val="24"/>
          <w:szCs w:val="24"/>
        </w:rPr>
        <w:t>-րդ կետը շարադրել հետևյալ խմբագրությամբ.</w:t>
      </w:r>
    </w:p>
    <w:tbl>
      <w:tblPr>
        <w:tblW w:w="1019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"/>
        <w:gridCol w:w="916"/>
        <w:gridCol w:w="799"/>
        <w:gridCol w:w="7050"/>
        <w:gridCol w:w="742"/>
        <w:gridCol w:w="416"/>
      </w:tblGrid>
      <w:tr w:rsidR="00133E42" w:rsidRPr="00133E42" w14:paraId="34DF6539" w14:textId="77777777" w:rsidTr="00D81326">
        <w:trPr>
          <w:tblCellSpacing w:w="0" w:type="dxa"/>
          <w:jc w:val="center"/>
        </w:trPr>
        <w:tc>
          <w:tcPr>
            <w:tcW w:w="2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BADAF" w14:textId="77777777" w:rsidR="00C10338" w:rsidRPr="00133E42" w:rsidRDefault="00C10338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133E42">
              <w:rPr>
                <w:rFonts w:ascii="GHEA Grapalat" w:hAnsi="GHEA Grapalat"/>
                <w:sz w:val="24"/>
                <w:szCs w:val="24"/>
              </w:rPr>
              <w:t>«</w:t>
            </w:r>
          </w:p>
          <w:p w14:paraId="26B2C7B3" w14:textId="77777777" w:rsidR="00EC4129" w:rsidRPr="00133E42" w:rsidRDefault="00EC4129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33A3EF8D" w14:textId="77777777" w:rsidR="00EC4129" w:rsidRPr="00133E42" w:rsidRDefault="00EC4129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3329CE10" w14:textId="77777777" w:rsidR="00EC4129" w:rsidRPr="00133E42" w:rsidRDefault="00EC4129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65D30D7B" w14:textId="77777777" w:rsidR="00EC4129" w:rsidRPr="00133E42" w:rsidRDefault="00EC4129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6CB9276F" w14:textId="77777777" w:rsidR="00C10338" w:rsidRPr="00133E42" w:rsidRDefault="00C10338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162AC1EA" w14:textId="77777777" w:rsidR="00C10338" w:rsidRPr="00133E42" w:rsidRDefault="00C10338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015DF9C4" w14:textId="77777777" w:rsidR="00C10338" w:rsidRPr="00133E42" w:rsidRDefault="00C10338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0D4379D2" w14:textId="77777777" w:rsidR="00C10338" w:rsidRPr="00133E42" w:rsidRDefault="00C10338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70A527CE" w14:textId="77777777" w:rsidR="00C10338" w:rsidRPr="00133E42" w:rsidRDefault="00C10338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0AF51039" w14:textId="77777777" w:rsidR="00C10338" w:rsidRPr="00133E42" w:rsidRDefault="00C10338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767C18AB" w14:textId="77777777" w:rsidR="00C10338" w:rsidRPr="00133E42" w:rsidRDefault="00C10338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11CB60A5" w14:textId="77777777" w:rsidR="00C10338" w:rsidRPr="00133E42" w:rsidRDefault="00C10338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42474B9E" w14:textId="77777777" w:rsidR="00C10338" w:rsidRPr="00133E42" w:rsidRDefault="00C10338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442CD6A6" w14:textId="77777777" w:rsidR="00C10338" w:rsidRPr="00133E42" w:rsidRDefault="00C10338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07336783" w14:textId="77777777" w:rsidR="00C10338" w:rsidRPr="00133E42" w:rsidRDefault="00C10338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5A16D1D3" w14:textId="77777777" w:rsidR="00C10338" w:rsidRPr="00133E42" w:rsidRDefault="00C10338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387C5F33" w14:textId="77777777" w:rsidR="00C10338" w:rsidRPr="00133E42" w:rsidRDefault="00C10338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5CEF50" w14:textId="77777777" w:rsidR="00C10338" w:rsidRPr="00133E42" w:rsidRDefault="00C10338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8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5583FE" w14:textId="77777777" w:rsidR="00C10338" w:rsidRPr="00133E42" w:rsidRDefault="00C10338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133E42">
              <w:rPr>
                <w:rFonts w:ascii="GHEA Grapalat" w:hAnsi="GHEA Grapalat"/>
                <w:b/>
                <w:bCs/>
                <w:sz w:val="24"/>
                <w:szCs w:val="24"/>
              </w:rPr>
              <w:t>12. ՀՀ ոստիկանության պարեկային ծառայության՝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55608" w14:textId="01E73A58" w:rsidR="00C10338" w:rsidRPr="00133E42" w:rsidRDefault="00DF5F7B" w:rsidP="00F648AF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33E4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13,492</w:t>
            </w:r>
          </w:p>
        </w:tc>
        <w:tc>
          <w:tcPr>
            <w:tcW w:w="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B23191" w14:textId="77777777" w:rsidR="00DE7215" w:rsidRPr="00133E42" w:rsidRDefault="00DE7215" w:rsidP="00F648AF">
            <w:pPr>
              <w:pStyle w:val="NoSpacing"/>
              <w:spacing w:line="360" w:lineRule="auto"/>
              <w:ind w:left="-11"/>
              <w:rPr>
                <w:rFonts w:ascii="GHEA Grapalat" w:hAnsi="GHEA Grapalat"/>
                <w:sz w:val="24"/>
                <w:szCs w:val="24"/>
              </w:rPr>
            </w:pPr>
          </w:p>
          <w:p w14:paraId="3B247E83" w14:textId="77777777" w:rsidR="00DE7215" w:rsidRPr="00133E42" w:rsidRDefault="00DE7215" w:rsidP="00F648AF">
            <w:pPr>
              <w:pStyle w:val="NoSpacing"/>
              <w:spacing w:line="360" w:lineRule="auto"/>
              <w:ind w:left="-11"/>
              <w:rPr>
                <w:rFonts w:ascii="GHEA Grapalat" w:hAnsi="GHEA Grapalat"/>
                <w:sz w:val="24"/>
                <w:szCs w:val="24"/>
              </w:rPr>
            </w:pPr>
          </w:p>
          <w:p w14:paraId="02164494" w14:textId="77777777" w:rsidR="00DE7215" w:rsidRPr="00133E42" w:rsidRDefault="00DE7215" w:rsidP="00F648AF">
            <w:pPr>
              <w:pStyle w:val="NoSpacing"/>
              <w:spacing w:line="360" w:lineRule="auto"/>
              <w:ind w:left="-11"/>
              <w:rPr>
                <w:rFonts w:ascii="GHEA Grapalat" w:hAnsi="GHEA Grapalat"/>
                <w:sz w:val="24"/>
                <w:szCs w:val="24"/>
              </w:rPr>
            </w:pPr>
          </w:p>
          <w:p w14:paraId="2B51A534" w14:textId="77777777" w:rsidR="00DE7215" w:rsidRPr="00133E42" w:rsidRDefault="00DE7215" w:rsidP="00F648AF">
            <w:pPr>
              <w:pStyle w:val="NoSpacing"/>
              <w:spacing w:line="360" w:lineRule="auto"/>
              <w:ind w:left="-11"/>
              <w:rPr>
                <w:rFonts w:ascii="GHEA Grapalat" w:hAnsi="GHEA Grapalat"/>
                <w:sz w:val="24"/>
                <w:szCs w:val="24"/>
              </w:rPr>
            </w:pPr>
          </w:p>
          <w:p w14:paraId="763B81A6" w14:textId="77777777" w:rsidR="00DE7215" w:rsidRPr="00133E42" w:rsidRDefault="00DE7215" w:rsidP="00F648AF">
            <w:pPr>
              <w:pStyle w:val="NoSpacing"/>
              <w:spacing w:line="360" w:lineRule="auto"/>
              <w:ind w:left="-11"/>
              <w:rPr>
                <w:rFonts w:ascii="GHEA Grapalat" w:hAnsi="GHEA Grapalat"/>
                <w:sz w:val="24"/>
                <w:szCs w:val="24"/>
              </w:rPr>
            </w:pPr>
          </w:p>
          <w:p w14:paraId="63E9B244" w14:textId="77777777" w:rsidR="00DE7215" w:rsidRPr="00133E42" w:rsidRDefault="00DE7215" w:rsidP="00F648AF">
            <w:pPr>
              <w:pStyle w:val="NoSpacing"/>
              <w:spacing w:line="360" w:lineRule="auto"/>
              <w:ind w:left="-11"/>
              <w:rPr>
                <w:rFonts w:ascii="GHEA Grapalat" w:hAnsi="GHEA Grapalat"/>
                <w:sz w:val="24"/>
                <w:szCs w:val="24"/>
              </w:rPr>
            </w:pPr>
          </w:p>
          <w:p w14:paraId="1768C960" w14:textId="77777777" w:rsidR="00DE7215" w:rsidRPr="00133E42" w:rsidRDefault="00DE7215" w:rsidP="00F648AF">
            <w:pPr>
              <w:pStyle w:val="NoSpacing"/>
              <w:spacing w:line="360" w:lineRule="auto"/>
              <w:ind w:left="-11"/>
              <w:rPr>
                <w:rFonts w:ascii="GHEA Grapalat" w:hAnsi="GHEA Grapalat"/>
                <w:sz w:val="24"/>
                <w:szCs w:val="24"/>
              </w:rPr>
            </w:pPr>
          </w:p>
          <w:p w14:paraId="2A022638" w14:textId="77777777" w:rsidR="00DE7215" w:rsidRPr="00133E42" w:rsidRDefault="00DE7215" w:rsidP="00F648AF">
            <w:pPr>
              <w:pStyle w:val="NoSpacing"/>
              <w:spacing w:line="360" w:lineRule="auto"/>
              <w:ind w:left="-11"/>
              <w:rPr>
                <w:rFonts w:ascii="GHEA Grapalat" w:hAnsi="GHEA Grapalat"/>
                <w:sz w:val="24"/>
                <w:szCs w:val="24"/>
              </w:rPr>
            </w:pPr>
          </w:p>
          <w:p w14:paraId="2F80EA9E" w14:textId="77777777" w:rsidR="00DE7215" w:rsidRPr="00133E42" w:rsidRDefault="00DE7215" w:rsidP="00F648AF">
            <w:pPr>
              <w:pStyle w:val="NoSpacing"/>
              <w:spacing w:line="360" w:lineRule="auto"/>
              <w:ind w:left="-11"/>
              <w:rPr>
                <w:rFonts w:ascii="GHEA Grapalat" w:hAnsi="GHEA Grapalat"/>
                <w:sz w:val="24"/>
                <w:szCs w:val="24"/>
              </w:rPr>
            </w:pPr>
          </w:p>
          <w:p w14:paraId="7FB572AE" w14:textId="77777777" w:rsidR="00DE7215" w:rsidRPr="00133E42" w:rsidRDefault="00DE7215" w:rsidP="00F648AF">
            <w:pPr>
              <w:pStyle w:val="NoSpacing"/>
              <w:spacing w:line="360" w:lineRule="auto"/>
              <w:ind w:left="-11"/>
              <w:rPr>
                <w:rFonts w:ascii="GHEA Grapalat" w:hAnsi="GHEA Grapalat"/>
                <w:sz w:val="24"/>
                <w:szCs w:val="24"/>
              </w:rPr>
            </w:pPr>
          </w:p>
          <w:p w14:paraId="6EFD81C2" w14:textId="77777777" w:rsidR="00DE7215" w:rsidRPr="00133E42" w:rsidRDefault="00DE7215" w:rsidP="00F648AF">
            <w:pPr>
              <w:pStyle w:val="NoSpacing"/>
              <w:spacing w:line="360" w:lineRule="auto"/>
              <w:ind w:left="-11"/>
              <w:rPr>
                <w:rFonts w:ascii="GHEA Grapalat" w:hAnsi="GHEA Grapalat"/>
                <w:sz w:val="24"/>
                <w:szCs w:val="24"/>
              </w:rPr>
            </w:pPr>
          </w:p>
          <w:p w14:paraId="0E67D5C2" w14:textId="77777777" w:rsidR="00DE7215" w:rsidRPr="00133E42" w:rsidRDefault="00DE7215" w:rsidP="00F648AF">
            <w:pPr>
              <w:pStyle w:val="NoSpacing"/>
              <w:spacing w:line="360" w:lineRule="auto"/>
              <w:ind w:left="-11"/>
              <w:rPr>
                <w:rFonts w:ascii="GHEA Grapalat" w:hAnsi="GHEA Grapalat"/>
                <w:sz w:val="24"/>
                <w:szCs w:val="24"/>
              </w:rPr>
            </w:pPr>
          </w:p>
          <w:p w14:paraId="408024B4" w14:textId="77777777" w:rsidR="00DE7215" w:rsidRPr="00133E42" w:rsidRDefault="00DE7215" w:rsidP="00F648AF">
            <w:pPr>
              <w:pStyle w:val="NoSpacing"/>
              <w:spacing w:line="360" w:lineRule="auto"/>
              <w:ind w:left="-11"/>
              <w:rPr>
                <w:rFonts w:ascii="GHEA Grapalat" w:hAnsi="GHEA Grapalat"/>
                <w:sz w:val="24"/>
                <w:szCs w:val="24"/>
              </w:rPr>
            </w:pPr>
          </w:p>
          <w:p w14:paraId="0F0CF432" w14:textId="77777777" w:rsidR="00DE7215" w:rsidRPr="00133E42" w:rsidRDefault="00DE7215" w:rsidP="00F648AF">
            <w:pPr>
              <w:pStyle w:val="NoSpacing"/>
              <w:spacing w:line="360" w:lineRule="auto"/>
              <w:ind w:left="-11"/>
              <w:rPr>
                <w:rFonts w:ascii="GHEA Grapalat" w:hAnsi="GHEA Grapalat"/>
                <w:sz w:val="24"/>
                <w:szCs w:val="24"/>
              </w:rPr>
            </w:pPr>
          </w:p>
          <w:p w14:paraId="7F00DDBB" w14:textId="77777777" w:rsidR="00DE7215" w:rsidRPr="00133E42" w:rsidRDefault="00DE7215" w:rsidP="00F648AF">
            <w:pPr>
              <w:pStyle w:val="NoSpacing"/>
              <w:spacing w:line="360" w:lineRule="auto"/>
              <w:ind w:left="-11"/>
              <w:rPr>
                <w:rFonts w:ascii="GHEA Grapalat" w:hAnsi="GHEA Grapalat"/>
                <w:sz w:val="24"/>
                <w:szCs w:val="24"/>
              </w:rPr>
            </w:pPr>
          </w:p>
          <w:p w14:paraId="5F473848" w14:textId="77777777" w:rsidR="00DE7215" w:rsidRPr="00133E42" w:rsidRDefault="00DE7215" w:rsidP="00F648AF">
            <w:pPr>
              <w:pStyle w:val="NoSpacing"/>
              <w:spacing w:line="360" w:lineRule="auto"/>
              <w:ind w:left="-11"/>
              <w:rPr>
                <w:rFonts w:ascii="GHEA Grapalat" w:hAnsi="GHEA Grapalat"/>
                <w:sz w:val="24"/>
                <w:szCs w:val="24"/>
              </w:rPr>
            </w:pPr>
          </w:p>
          <w:p w14:paraId="4A470AFB" w14:textId="77777777" w:rsidR="00DE7215" w:rsidRPr="00133E42" w:rsidRDefault="00DE7215" w:rsidP="00F648AF">
            <w:pPr>
              <w:pStyle w:val="NoSpacing"/>
              <w:spacing w:line="360" w:lineRule="auto"/>
              <w:ind w:left="-11"/>
              <w:rPr>
                <w:rFonts w:ascii="GHEA Grapalat" w:hAnsi="GHEA Grapalat"/>
                <w:sz w:val="24"/>
                <w:szCs w:val="24"/>
              </w:rPr>
            </w:pPr>
          </w:p>
          <w:p w14:paraId="227D1D72" w14:textId="77777777" w:rsidR="00C10338" w:rsidRPr="00133E42" w:rsidRDefault="00C10338" w:rsidP="00F648AF">
            <w:pPr>
              <w:pStyle w:val="NoSpacing"/>
              <w:spacing w:line="360" w:lineRule="auto"/>
              <w:ind w:left="-11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33E42">
              <w:rPr>
                <w:rFonts w:ascii="GHEA Grapalat" w:hAnsi="GHEA Grapalat"/>
                <w:sz w:val="24"/>
                <w:szCs w:val="24"/>
              </w:rPr>
              <w:t>».</w:t>
            </w:r>
          </w:p>
        </w:tc>
      </w:tr>
      <w:tr w:rsidR="00133E42" w:rsidRPr="00133E42" w14:paraId="3CF45EA4" w14:textId="77777777" w:rsidTr="00D81326">
        <w:trPr>
          <w:tblCellSpacing w:w="0" w:type="dxa"/>
          <w:jc w:val="center"/>
        </w:trPr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B0821" w14:textId="77777777" w:rsidR="00C10338" w:rsidRPr="00133E42" w:rsidRDefault="00C10338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B3E4AE" w14:textId="77777777" w:rsidR="00C10338" w:rsidRPr="00133E42" w:rsidRDefault="00C10338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8C971" w14:textId="77777777" w:rsidR="00C10338" w:rsidRPr="00133E42" w:rsidRDefault="00C10338" w:rsidP="00F648AF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33E42">
              <w:rPr>
                <w:rFonts w:ascii="GHEA Grapalat" w:hAnsi="GHEA Grapalat"/>
                <w:sz w:val="24"/>
                <w:szCs w:val="24"/>
              </w:rPr>
              <w:t>1)</w:t>
            </w:r>
          </w:p>
        </w:tc>
        <w:tc>
          <w:tcPr>
            <w:tcW w:w="7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34D2E9" w14:textId="77777777" w:rsidR="00C10338" w:rsidRPr="00133E42" w:rsidRDefault="00C10338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133E42">
              <w:rPr>
                <w:rFonts w:ascii="GHEA Grapalat" w:hAnsi="GHEA Grapalat"/>
                <w:sz w:val="24"/>
                <w:szCs w:val="24"/>
              </w:rPr>
              <w:t>Գնդի հրամանատար</w:t>
            </w: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C0CD6" w14:textId="77777777" w:rsidR="00C10338" w:rsidRPr="00133E42" w:rsidRDefault="00C10338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53F91" w14:textId="77777777" w:rsidR="00C10338" w:rsidRPr="00133E42" w:rsidRDefault="00C10338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33E42" w:rsidRPr="00133E42" w14:paraId="46D1DEA7" w14:textId="77777777" w:rsidTr="00D81326">
        <w:trPr>
          <w:tblCellSpacing w:w="0" w:type="dxa"/>
          <w:jc w:val="center"/>
        </w:trPr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F7F91" w14:textId="77777777" w:rsidR="00C10338" w:rsidRPr="00133E42" w:rsidRDefault="00C10338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2D83D0" w14:textId="77777777" w:rsidR="00C10338" w:rsidRPr="00133E42" w:rsidRDefault="00C10338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6ADDB" w14:textId="77777777" w:rsidR="00C10338" w:rsidRPr="00133E42" w:rsidRDefault="00C10338" w:rsidP="00F648AF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33E42">
              <w:rPr>
                <w:rFonts w:ascii="GHEA Grapalat" w:hAnsi="GHEA Grapalat"/>
                <w:sz w:val="24"/>
                <w:szCs w:val="24"/>
              </w:rPr>
              <w:t>2)</w:t>
            </w:r>
          </w:p>
        </w:tc>
        <w:tc>
          <w:tcPr>
            <w:tcW w:w="7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E8AEF5" w14:textId="77777777" w:rsidR="00C10338" w:rsidRPr="00133E42" w:rsidRDefault="00C10338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133E42">
              <w:rPr>
                <w:rFonts w:ascii="GHEA Grapalat" w:hAnsi="GHEA Grapalat"/>
                <w:sz w:val="24"/>
                <w:szCs w:val="24"/>
              </w:rPr>
              <w:t>Գնդի հրամանատարի տեղակալ</w:t>
            </w: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CC559" w14:textId="77777777" w:rsidR="00C10338" w:rsidRPr="00133E42" w:rsidRDefault="00C10338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7BA0BA" w14:textId="77777777" w:rsidR="00C10338" w:rsidRPr="00133E42" w:rsidRDefault="00C10338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33E42" w:rsidRPr="00133E42" w14:paraId="7DA88A00" w14:textId="77777777" w:rsidTr="00D81326">
        <w:trPr>
          <w:tblCellSpacing w:w="0" w:type="dxa"/>
          <w:jc w:val="center"/>
        </w:trPr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799C3" w14:textId="77777777" w:rsidR="00C10338" w:rsidRPr="00133E42" w:rsidRDefault="00C10338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B2B9A9" w14:textId="77777777" w:rsidR="00C10338" w:rsidRPr="00133E42" w:rsidRDefault="00C10338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970EC" w14:textId="77777777" w:rsidR="00C10338" w:rsidRPr="00133E42" w:rsidRDefault="00C10338" w:rsidP="00F648AF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33E42">
              <w:rPr>
                <w:rFonts w:ascii="GHEA Grapalat" w:hAnsi="GHEA Grapalat"/>
                <w:sz w:val="24"/>
                <w:szCs w:val="24"/>
              </w:rPr>
              <w:t>3)</w:t>
            </w:r>
          </w:p>
        </w:tc>
        <w:tc>
          <w:tcPr>
            <w:tcW w:w="7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BDD01E" w14:textId="77777777" w:rsidR="00C10338" w:rsidRPr="00133E42" w:rsidRDefault="00C10338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133E42">
              <w:rPr>
                <w:rFonts w:ascii="GHEA Grapalat" w:hAnsi="GHEA Grapalat"/>
                <w:sz w:val="24"/>
                <w:szCs w:val="24"/>
              </w:rPr>
              <w:t>Գնդի գումարտակի հրամանատար</w:t>
            </w: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60C8E" w14:textId="77777777" w:rsidR="00C10338" w:rsidRPr="00133E42" w:rsidRDefault="00C10338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7C6E83" w14:textId="77777777" w:rsidR="00C10338" w:rsidRPr="00133E42" w:rsidRDefault="00C10338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33E42" w:rsidRPr="00133E42" w14:paraId="3C3D226D" w14:textId="77777777" w:rsidTr="00D81326">
        <w:trPr>
          <w:tblCellSpacing w:w="0" w:type="dxa"/>
          <w:jc w:val="center"/>
        </w:trPr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33037" w14:textId="77777777" w:rsidR="00A213FC" w:rsidRPr="00133E42" w:rsidRDefault="00A213FC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D7E87" w14:textId="77777777" w:rsidR="00A213FC" w:rsidRPr="00133E42" w:rsidRDefault="00A213FC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8BE4FF" w14:textId="77777777" w:rsidR="00A213FC" w:rsidRPr="00133E42" w:rsidRDefault="00AD01DA" w:rsidP="00F648AF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33E42">
              <w:rPr>
                <w:rFonts w:ascii="GHEA Grapalat" w:hAnsi="GHEA Grapalat"/>
                <w:sz w:val="24"/>
                <w:szCs w:val="24"/>
              </w:rPr>
              <w:t>4)</w:t>
            </w:r>
          </w:p>
        </w:tc>
        <w:tc>
          <w:tcPr>
            <w:tcW w:w="7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CF078" w14:textId="77777777" w:rsidR="00A213FC" w:rsidRPr="00133E42" w:rsidRDefault="00A213FC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133E42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133E42">
              <w:rPr>
                <w:rFonts w:ascii="GHEA Grapalat" w:hAnsi="GHEA Grapalat"/>
                <w:sz w:val="24"/>
                <w:szCs w:val="24"/>
              </w:rPr>
              <w:t>ումարտակի հրամանատար</w:t>
            </w:r>
            <w:r w:rsidR="00965AF2" w:rsidRPr="00133E4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65AF2" w:rsidRPr="00133E42">
              <w:rPr>
                <w:rFonts w:ascii="GHEA Grapalat" w:hAnsi="GHEA Grapalat"/>
                <w:sz w:val="24"/>
                <w:szCs w:val="24"/>
              </w:rPr>
              <w:t>(</w:t>
            </w:r>
            <w:r w:rsidR="00965AF2" w:rsidRPr="00133E42">
              <w:rPr>
                <w:rFonts w:ascii="GHEA Grapalat" w:hAnsi="GHEA Grapalat"/>
                <w:sz w:val="24"/>
                <w:szCs w:val="24"/>
                <w:lang w:val="hy-AM"/>
              </w:rPr>
              <w:t>մարզի</w:t>
            </w:r>
            <w:r w:rsidR="00965AF2" w:rsidRPr="00133E42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1D94D" w14:textId="77777777" w:rsidR="00A213FC" w:rsidRPr="00133E42" w:rsidRDefault="00A213FC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FA312A" w14:textId="77777777" w:rsidR="00A213FC" w:rsidRPr="00133E42" w:rsidRDefault="00A213FC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33E42" w:rsidRPr="00133E42" w14:paraId="45A46FDC" w14:textId="77777777" w:rsidTr="00D81326">
        <w:trPr>
          <w:tblCellSpacing w:w="0" w:type="dxa"/>
          <w:jc w:val="center"/>
        </w:trPr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E8758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7AE2FC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290E0" w14:textId="77777777" w:rsidR="00AD01DA" w:rsidRPr="00133E42" w:rsidRDefault="00AD01DA" w:rsidP="00F648AF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33E42">
              <w:rPr>
                <w:rFonts w:ascii="GHEA Grapalat" w:hAnsi="GHEA Grapalat"/>
                <w:sz w:val="24"/>
                <w:szCs w:val="24"/>
              </w:rPr>
              <w:t>5)</w:t>
            </w:r>
          </w:p>
        </w:tc>
        <w:tc>
          <w:tcPr>
            <w:tcW w:w="7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5CA51D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133E42">
              <w:rPr>
                <w:rFonts w:ascii="GHEA Grapalat" w:hAnsi="GHEA Grapalat"/>
                <w:sz w:val="24"/>
                <w:szCs w:val="24"/>
              </w:rPr>
              <w:t>Գնդի գումարտակի հրամանատարի տեղակալ</w:t>
            </w: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704CE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0204F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33E42" w:rsidRPr="00133E42" w14:paraId="33DDB896" w14:textId="77777777" w:rsidTr="00D81326">
        <w:trPr>
          <w:tblCellSpacing w:w="0" w:type="dxa"/>
          <w:jc w:val="center"/>
        </w:trPr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419BF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C9186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A7930D" w14:textId="77777777" w:rsidR="00AD01DA" w:rsidRPr="00133E42" w:rsidRDefault="00AD01DA" w:rsidP="00F648AF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33E42">
              <w:rPr>
                <w:rFonts w:ascii="GHEA Grapalat" w:hAnsi="GHEA Grapalat"/>
                <w:sz w:val="24"/>
                <w:szCs w:val="24"/>
              </w:rPr>
              <w:t>6)</w:t>
            </w:r>
          </w:p>
        </w:tc>
        <w:tc>
          <w:tcPr>
            <w:tcW w:w="7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13D9A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133E42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133E42">
              <w:rPr>
                <w:rFonts w:ascii="GHEA Grapalat" w:hAnsi="GHEA Grapalat"/>
                <w:sz w:val="24"/>
                <w:szCs w:val="24"/>
              </w:rPr>
              <w:t>ումարտակի հրամանատարի տեղակալ</w:t>
            </w:r>
            <w:r w:rsidR="00965AF2" w:rsidRPr="00133E4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65AF2" w:rsidRPr="00133E42">
              <w:rPr>
                <w:rFonts w:ascii="GHEA Grapalat" w:hAnsi="GHEA Grapalat"/>
                <w:sz w:val="24"/>
                <w:szCs w:val="24"/>
              </w:rPr>
              <w:t>(</w:t>
            </w:r>
            <w:r w:rsidR="00965AF2" w:rsidRPr="00133E42">
              <w:rPr>
                <w:rFonts w:ascii="GHEA Grapalat" w:hAnsi="GHEA Grapalat"/>
                <w:sz w:val="24"/>
                <w:szCs w:val="24"/>
                <w:lang w:val="hy-AM"/>
              </w:rPr>
              <w:t>մարզի</w:t>
            </w:r>
            <w:r w:rsidR="00965AF2" w:rsidRPr="00133E42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51BA9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E2C649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33E42" w:rsidRPr="00133E42" w14:paraId="21C3D561" w14:textId="77777777" w:rsidTr="00D81326">
        <w:trPr>
          <w:tblCellSpacing w:w="0" w:type="dxa"/>
          <w:jc w:val="center"/>
        </w:trPr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F2117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A55DF3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21104" w14:textId="77777777" w:rsidR="00AD01DA" w:rsidRPr="00133E42" w:rsidRDefault="00AD01DA" w:rsidP="00F648AF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33E42">
              <w:rPr>
                <w:rFonts w:ascii="GHEA Grapalat" w:hAnsi="GHEA Grapalat"/>
                <w:sz w:val="24"/>
                <w:szCs w:val="24"/>
              </w:rPr>
              <w:t>7)</w:t>
            </w:r>
          </w:p>
        </w:tc>
        <w:tc>
          <w:tcPr>
            <w:tcW w:w="7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2382D9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133E42">
              <w:rPr>
                <w:rFonts w:ascii="GHEA Grapalat" w:hAnsi="GHEA Grapalat"/>
                <w:sz w:val="24"/>
                <w:szCs w:val="24"/>
              </w:rPr>
              <w:t>Վաշտի հրամանատար</w:t>
            </w: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F81BF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137BB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33E42" w:rsidRPr="00133E42" w14:paraId="12BF4E81" w14:textId="77777777" w:rsidTr="00D81326">
        <w:trPr>
          <w:tblCellSpacing w:w="0" w:type="dxa"/>
          <w:jc w:val="center"/>
        </w:trPr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DB8E9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0BB836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6A2F2" w14:textId="77777777" w:rsidR="00AD01DA" w:rsidRPr="00133E42" w:rsidRDefault="00AD01DA" w:rsidP="00F648AF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33E42">
              <w:rPr>
                <w:rFonts w:ascii="GHEA Grapalat" w:hAnsi="GHEA Grapalat"/>
                <w:sz w:val="24"/>
                <w:szCs w:val="24"/>
              </w:rPr>
              <w:t>8)</w:t>
            </w:r>
          </w:p>
        </w:tc>
        <w:tc>
          <w:tcPr>
            <w:tcW w:w="7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C5E1A6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133E42">
              <w:rPr>
                <w:rFonts w:ascii="GHEA Grapalat" w:hAnsi="GHEA Grapalat"/>
                <w:sz w:val="24"/>
                <w:szCs w:val="24"/>
              </w:rPr>
              <w:t>Վաշտի հրամանատարի տեղակալ</w:t>
            </w: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E7EEF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088ABC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33E42" w:rsidRPr="00133E42" w14:paraId="27F2BDEF" w14:textId="77777777" w:rsidTr="00D81326">
        <w:trPr>
          <w:tblCellSpacing w:w="0" w:type="dxa"/>
          <w:jc w:val="center"/>
        </w:trPr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3563F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08F3E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042DFE" w14:textId="77777777" w:rsidR="00AD01DA" w:rsidRPr="00133E42" w:rsidRDefault="00AD01DA" w:rsidP="00F648AF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33E42">
              <w:rPr>
                <w:rFonts w:ascii="GHEA Grapalat" w:hAnsi="GHEA Grapalat"/>
                <w:sz w:val="24"/>
                <w:szCs w:val="24"/>
              </w:rPr>
              <w:t>9)</w:t>
            </w:r>
          </w:p>
        </w:tc>
        <w:tc>
          <w:tcPr>
            <w:tcW w:w="7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653566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133E42">
              <w:rPr>
                <w:rFonts w:ascii="GHEA Grapalat" w:hAnsi="GHEA Grapalat"/>
                <w:sz w:val="24"/>
                <w:szCs w:val="24"/>
                <w:lang w:val="hy-AM"/>
              </w:rPr>
              <w:t>Դասակ</w:t>
            </w:r>
            <w:r w:rsidRPr="00133E42">
              <w:rPr>
                <w:rFonts w:ascii="GHEA Grapalat" w:hAnsi="GHEA Grapalat"/>
                <w:sz w:val="24"/>
                <w:szCs w:val="24"/>
              </w:rPr>
              <w:t>ի հրամանատար</w:t>
            </w: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BE78E0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FF5BB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33E42" w:rsidRPr="00133E42" w14:paraId="00B7E4CD" w14:textId="77777777" w:rsidTr="00D81326">
        <w:trPr>
          <w:tblCellSpacing w:w="0" w:type="dxa"/>
          <w:jc w:val="center"/>
        </w:trPr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D39BE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4CEAAE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3DD54" w14:textId="77777777" w:rsidR="00AD01DA" w:rsidRPr="00133E42" w:rsidRDefault="00AD01DA" w:rsidP="00F648AF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33E42">
              <w:rPr>
                <w:rFonts w:ascii="GHEA Grapalat" w:hAnsi="GHEA Grapalat"/>
                <w:sz w:val="24"/>
                <w:szCs w:val="24"/>
              </w:rPr>
              <w:t>10)</w:t>
            </w:r>
          </w:p>
        </w:tc>
        <w:tc>
          <w:tcPr>
            <w:tcW w:w="7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EC605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33E42">
              <w:rPr>
                <w:rFonts w:ascii="GHEA Grapalat" w:hAnsi="GHEA Grapalat"/>
                <w:sz w:val="24"/>
                <w:szCs w:val="24"/>
                <w:lang w:val="hy-AM"/>
              </w:rPr>
              <w:t>Դասակ</w:t>
            </w:r>
            <w:r w:rsidRPr="00133E42">
              <w:rPr>
                <w:rFonts w:ascii="GHEA Grapalat" w:hAnsi="GHEA Grapalat"/>
                <w:sz w:val="24"/>
                <w:szCs w:val="24"/>
              </w:rPr>
              <w:t>ի հրամանատարի տեղակալ</w:t>
            </w: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5F73DF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ED2BD9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33E42" w:rsidRPr="00133E42" w14:paraId="4E539D04" w14:textId="77777777" w:rsidTr="00D81326">
        <w:trPr>
          <w:tblCellSpacing w:w="0" w:type="dxa"/>
          <w:jc w:val="center"/>
        </w:trPr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12C18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56138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BF9824" w14:textId="77777777" w:rsidR="00AD01DA" w:rsidRPr="00133E42" w:rsidRDefault="00AD01DA" w:rsidP="00F648AF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33E42">
              <w:rPr>
                <w:rFonts w:ascii="GHEA Grapalat" w:hAnsi="GHEA Grapalat"/>
                <w:sz w:val="24"/>
                <w:szCs w:val="24"/>
              </w:rPr>
              <w:t>11)</w:t>
            </w:r>
          </w:p>
        </w:tc>
        <w:tc>
          <w:tcPr>
            <w:tcW w:w="7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3C89B9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133E42">
              <w:rPr>
                <w:rFonts w:ascii="GHEA Grapalat" w:hAnsi="GHEA Grapalat"/>
                <w:sz w:val="24"/>
                <w:szCs w:val="24"/>
              </w:rPr>
              <w:t>Ավագ պարեկ</w:t>
            </w: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C66BB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DFCAE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33E42" w:rsidRPr="00133E42" w14:paraId="6A61A853" w14:textId="77777777" w:rsidTr="00D81326">
        <w:trPr>
          <w:tblCellSpacing w:w="0" w:type="dxa"/>
          <w:jc w:val="center"/>
        </w:trPr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B7B64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99C78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748C3A" w14:textId="77777777" w:rsidR="00AD01DA" w:rsidRPr="00133E42" w:rsidRDefault="00AD01DA" w:rsidP="00F648AF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33E42">
              <w:rPr>
                <w:rFonts w:ascii="GHEA Grapalat" w:hAnsi="GHEA Grapalat"/>
                <w:sz w:val="24"/>
                <w:szCs w:val="24"/>
              </w:rPr>
              <w:t>12)</w:t>
            </w:r>
          </w:p>
        </w:tc>
        <w:tc>
          <w:tcPr>
            <w:tcW w:w="7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343E5F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133E42">
              <w:rPr>
                <w:rFonts w:ascii="GHEA Grapalat" w:hAnsi="GHEA Grapalat"/>
                <w:sz w:val="24"/>
                <w:szCs w:val="24"/>
              </w:rPr>
              <w:t>Ծառայության ավագ տեսուչ</w:t>
            </w: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9B048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FC980A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33E42" w:rsidRPr="00133E42" w14:paraId="3B0278E1" w14:textId="77777777" w:rsidTr="00D81326">
        <w:trPr>
          <w:tblCellSpacing w:w="0" w:type="dxa"/>
          <w:jc w:val="center"/>
        </w:trPr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3592F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14288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6228CF" w14:textId="77777777" w:rsidR="00AD01DA" w:rsidRPr="00133E42" w:rsidRDefault="00AD01DA" w:rsidP="00F648AF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33E42">
              <w:rPr>
                <w:rFonts w:ascii="GHEA Grapalat" w:hAnsi="GHEA Grapalat"/>
                <w:sz w:val="24"/>
                <w:szCs w:val="24"/>
              </w:rPr>
              <w:t>1</w:t>
            </w:r>
            <w:r w:rsidRPr="00133E4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133E42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7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C45906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133E42">
              <w:rPr>
                <w:rFonts w:ascii="GHEA Grapalat" w:hAnsi="GHEA Grapalat"/>
                <w:sz w:val="24"/>
                <w:szCs w:val="24"/>
              </w:rPr>
              <w:t>Տեխնիկայի գծով ավագ տեսուչ</w:t>
            </w: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8347D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227C2B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33E42" w:rsidRPr="00133E42" w14:paraId="4B82C7F2" w14:textId="77777777" w:rsidTr="00D81326">
        <w:trPr>
          <w:tblCellSpacing w:w="0" w:type="dxa"/>
          <w:jc w:val="center"/>
        </w:trPr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421EF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F6B1A2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09453B" w14:textId="77777777" w:rsidR="00AD01DA" w:rsidRPr="00133E42" w:rsidRDefault="00AD01DA" w:rsidP="00F648AF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33E42">
              <w:rPr>
                <w:rFonts w:ascii="GHEA Grapalat" w:hAnsi="GHEA Grapalat"/>
                <w:sz w:val="24"/>
                <w:szCs w:val="24"/>
              </w:rPr>
              <w:t>1</w:t>
            </w:r>
            <w:r w:rsidRPr="00133E4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133E42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7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B1B6D0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133E42">
              <w:rPr>
                <w:rFonts w:ascii="GHEA Grapalat" w:hAnsi="GHEA Grapalat"/>
                <w:sz w:val="24"/>
                <w:szCs w:val="24"/>
              </w:rPr>
              <w:t>Պարեկ</w:t>
            </w: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EFCE3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F87A91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33E42" w:rsidRPr="00133E42" w14:paraId="3E2CDD31" w14:textId="77777777" w:rsidTr="00D81326">
        <w:trPr>
          <w:tblCellSpacing w:w="0" w:type="dxa"/>
          <w:jc w:val="center"/>
        </w:trPr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3D5C63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0E3B20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F0987" w14:textId="77777777" w:rsidR="00AD01DA" w:rsidRPr="00133E42" w:rsidRDefault="00AD01DA" w:rsidP="00F648AF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33E42">
              <w:rPr>
                <w:rFonts w:ascii="GHEA Grapalat" w:hAnsi="GHEA Grapalat"/>
                <w:sz w:val="24"/>
                <w:szCs w:val="24"/>
              </w:rPr>
              <w:t>1</w:t>
            </w:r>
            <w:r w:rsidRPr="00133E4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133E42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7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1D3DC8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133E42">
              <w:rPr>
                <w:rFonts w:ascii="GHEA Grapalat" w:hAnsi="GHEA Grapalat"/>
                <w:sz w:val="24"/>
                <w:szCs w:val="24"/>
              </w:rPr>
              <w:t>Ծառայության տեսուչ</w:t>
            </w: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81546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4E7C9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D01DA" w:rsidRPr="00133E42" w14:paraId="5F7CA44B" w14:textId="77777777" w:rsidTr="00DE7215">
        <w:trPr>
          <w:trHeight w:val="59"/>
          <w:tblCellSpacing w:w="0" w:type="dxa"/>
          <w:jc w:val="center"/>
        </w:trPr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E6C1A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F61057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DDACDB" w14:textId="77777777" w:rsidR="00AD01DA" w:rsidRPr="00133E42" w:rsidRDefault="00AD01DA" w:rsidP="00F648AF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33E42">
              <w:rPr>
                <w:rFonts w:ascii="GHEA Grapalat" w:hAnsi="GHEA Grapalat"/>
                <w:sz w:val="24"/>
                <w:szCs w:val="24"/>
              </w:rPr>
              <w:t>1</w:t>
            </w:r>
            <w:r w:rsidRPr="00133E4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133E42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7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3CF978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133E42">
              <w:rPr>
                <w:rFonts w:ascii="GHEA Grapalat" w:hAnsi="GHEA Grapalat"/>
                <w:sz w:val="24"/>
                <w:szCs w:val="24"/>
              </w:rPr>
              <w:t>Կրտսեր պարեկ</w:t>
            </w: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B3500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6D3AFC" w14:textId="77777777" w:rsidR="00AD01DA" w:rsidRPr="00133E42" w:rsidRDefault="00AD01D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14:paraId="4BB7CDC7" w14:textId="77777777" w:rsidR="001503BD" w:rsidRPr="00133E42" w:rsidRDefault="001503BD" w:rsidP="00F648AF">
      <w:pPr>
        <w:pStyle w:val="NoSpacing"/>
        <w:spacing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14:paraId="655E20C9" w14:textId="77777777" w:rsidR="009A6F56" w:rsidRPr="00133E42" w:rsidRDefault="0093715C" w:rsidP="00F648AF">
      <w:pPr>
        <w:pStyle w:val="NoSpacing"/>
        <w:spacing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33E42">
        <w:rPr>
          <w:rFonts w:ascii="GHEA Grapalat" w:hAnsi="GHEA Grapalat"/>
          <w:sz w:val="24"/>
          <w:szCs w:val="24"/>
        </w:rPr>
        <w:t xml:space="preserve">2) </w:t>
      </w:r>
      <w:r w:rsidR="009A6F56" w:rsidRPr="00133E42">
        <w:rPr>
          <w:rFonts w:ascii="GHEA Grapalat" w:hAnsi="GHEA Grapalat"/>
          <w:sz w:val="24"/>
          <w:szCs w:val="24"/>
        </w:rPr>
        <w:t>«Ը» բաժնի 15-րդ կետը շարադրել հետևյալ խմբագրությամբ.</w:t>
      </w:r>
    </w:p>
    <w:tbl>
      <w:tblPr>
        <w:tblW w:w="11057" w:type="dxa"/>
        <w:jc w:val="center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"/>
        <w:gridCol w:w="11063"/>
        <w:gridCol w:w="241"/>
      </w:tblGrid>
      <w:tr w:rsidR="00133E42" w:rsidRPr="00133E42" w14:paraId="24AD0EAA" w14:textId="77777777" w:rsidTr="006D1F58">
        <w:trPr>
          <w:trHeight w:val="5075"/>
          <w:tblCellSpacing w:w="7" w:type="dxa"/>
          <w:jc w:val="center"/>
        </w:trPr>
        <w:tc>
          <w:tcPr>
            <w:tcW w:w="289" w:type="dxa"/>
            <w:shd w:val="clear" w:color="auto" w:fill="FFFFFF"/>
            <w:hideMark/>
          </w:tcPr>
          <w:p w14:paraId="671CA286" w14:textId="77777777" w:rsidR="00A10AFC" w:rsidRPr="00133E42" w:rsidRDefault="00A10AFC" w:rsidP="00F648AF">
            <w:pPr>
              <w:pStyle w:val="NoSpacing"/>
              <w:spacing w:line="360" w:lineRule="auto"/>
              <w:rPr>
                <w:rFonts w:ascii="GHEA Grapalat" w:hAnsi="GHEA Grapalat"/>
                <w:sz w:val="10"/>
                <w:szCs w:val="10"/>
              </w:rPr>
            </w:pPr>
          </w:p>
          <w:p w14:paraId="5093D0E9" w14:textId="77777777" w:rsidR="009A6F56" w:rsidRPr="00133E42" w:rsidRDefault="009A6F56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133E42">
              <w:rPr>
                <w:rFonts w:ascii="GHEA Grapalat" w:hAnsi="GHEA Grapalat"/>
                <w:sz w:val="24"/>
                <w:szCs w:val="24"/>
              </w:rPr>
              <w:t>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1003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6"/>
              <w:gridCol w:w="404"/>
              <w:gridCol w:w="676"/>
              <w:gridCol w:w="2647"/>
              <w:gridCol w:w="939"/>
              <w:gridCol w:w="985"/>
              <w:gridCol w:w="980"/>
              <w:gridCol w:w="976"/>
              <w:gridCol w:w="939"/>
              <w:gridCol w:w="940"/>
              <w:gridCol w:w="1311"/>
            </w:tblGrid>
            <w:tr w:rsidR="00133E42" w:rsidRPr="00133E42" w14:paraId="27F0820E" w14:textId="77777777" w:rsidTr="00C87BC4">
              <w:trPr>
                <w:tblCellSpacing w:w="0" w:type="dxa"/>
                <w:jc w:val="center"/>
              </w:trPr>
              <w:tc>
                <w:tcPr>
                  <w:tcW w:w="11003" w:type="dxa"/>
                  <w:gridSpan w:val="11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C25981" w14:textId="77777777" w:rsidR="009A6F56" w:rsidRPr="00133E42" w:rsidRDefault="009A6F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b/>
                      <w:sz w:val="24"/>
                      <w:szCs w:val="24"/>
                    </w:rPr>
                    <w:t>15. ՀՀ ոստիկանության պարեկային ծառայություն</w:t>
                  </w:r>
                </w:p>
              </w:tc>
            </w:tr>
            <w:tr w:rsidR="00133E42" w:rsidRPr="00133E42" w14:paraId="460DA16D" w14:textId="77777777" w:rsidTr="00C87BC4">
              <w:trPr>
                <w:tblCellSpacing w:w="0" w:type="dxa"/>
                <w:jc w:val="center"/>
              </w:trPr>
              <w:tc>
                <w:tcPr>
                  <w:tcW w:w="611" w:type="dxa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BA24E8" w14:textId="77777777" w:rsidR="009A6F56" w:rsidRPr="00133E42" w:rsidRDefault="009A6F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NN</w:t>
                  </w:r>
                </w:p>
              </w:tc>
              <w:tc>
                <w:tcPr>
                  <w:tcW w:w="6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26BF9C" w14:textId="77777777" w:rsidR="009A6F56" w:rsidRPr="00133E42" w:rsidRDefault="009A6F56" w:rsidP="00F648AF">
                  <w:pPr>
                    <w:pStyle w:val="NoSpacing"/>
                    <w:spacing w:line="360" w:lineRule="auto"/>
                    <w:ind w:right="-23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խում- բը</w:t>
                  </w:r>
                </w:p>
              </w:tc>
              <w:tc>
                <w:tcPr>
                  <w:tcW w:w="26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9189A8" w14:textId="77777777" w:rsidR="009A6F56" w:rsidRPr="00133E42" w:rsidRDefault="009A6F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b/>
                      <w:sz w:val="24"/>
                      <w:szCs w:val="24"/>
                    </w:rPr>
                    <w:t>պաշտոնների անվանումները</w:t>
                  </w:r>
                </w:p>
              </w:tc>
              <w:tc>
                <w:tcPr>
                  <w:tcW w:w="7073" w:type="dxa"/>
                  <w:gridSpan w:val="7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5ABE89" w14:textId="77777777" w:rsidR="009A6F56" w:rsidRPr="00133E42" w:rsidRDefault="009A6F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b/>
                      <w:sz w:val="24"/>
                      <w:szCs w:val="24"/>
                    </w:rPr>
                    <w:t>ամսական հավելումների չափերն ըստ ծառայության տարիների</w:t>
                  </w:r>
                </w:p>
                <w:p w14:paraId="774C52B3" w14:textId="77777777" w:rsidR="009A6F56" w:rsidRPr="00133E42" w:rsidRDefault="009A6F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b/>
                      <w:sz w:val="24"/>
                      <w:szCs w:val="24"/>
                    </w:rPr>
                    <w:t>(դրամ)</w:t>
                  </w:r>
                </w:p>
              </w:tc>
            </w:tr>
            <w:tr w:rsidR="00133E42" w:rsidRPr="00133E42" w14:paraId="7ECF9ADA" w14:textId="77777777" w:rsidTr="00C87BC4">
              <w:trPr>
                <w:tblCellSpacing w:w="0" w:type="dxa"/>
                <w:jc w:val="center"/>
              </w:trPr>
              <w:tc>
                <w:tcPr>
                  <w:tcW w:w="611" w:type="dxa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F6AAF1" w14:textId="77777777" w:rsidR="009A6F56" w:rsidRPr="00133E42" w:rsidRDefault="009A6F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  <w:tc>
                <w:tcPr>
                  <w:tcW w:w="67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0898F1" w14:textId="77777777" w:rsidR="009A6F56" w:rsidRPr="00133E42" w:rsidRDefault="009A6F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  <w:tc>
                <w:tcPr>
                  <w:tcW w:w="264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E05AFF" w14:textId="77777777" w:rsidR="009A6F56" w:rsidRPr="00133E42" w:rsidRDefault="009A6F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0FD5D0" w14:textId="77777777" w:rsidR="009A6F56" w:rsidRPr="00133E42" w:rsidRDefault="009A6F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b/>
                      <w:sz w:val="24"/>
                      <w:szCs w:val="24"/>
                    </w:rPr>
                    <w:t>1-ին մակար- դակ</w:t>
                  </w:r>
                </w:p>
                <w:p w14:paraId="6D8A32A0" w14:textId="77777777" w:rsidR="009A6F56" w:rsidRPr="00133E42" w:rsidRDefault="009A6F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b/>
                      <w:sz w:val="24"/>
                      <w:szCs w:val="24"/>
                    </w:rPr>
                    <w:t>(0-2</w:t>
                  </w:r>
                </w:p>
                <w:p w14:paraId="69C50874" w14:textId="77777777" w:rsidR="009A6F56" w:rsidRPr="00133E42" w:rsidRDefault="009A6F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b/>
                      <w:sz w:val="24"/>
                      <w:szCs w:val="24"/>
                    </w:rPr>
                    <w:t>տարի)</w:t>
                  </w:r>
                </w:p>
              </w:tc>
              <w:tc>
                <w:tcPr>
                  <w:tcW w:w="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E22C5F" w14:textId="77777777" w:rsidR="009A6F56" w:rsidRPr="00133E42" w:rsidRDefault="009A6F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b/>
                      <w:sz w:val="24"/>
                      <w:szCs w:val="24"/>
                    </w:rPr>
                    <w:t>2-րդ մակար- դակ</w:t>
                  </w:r>
                </w:p>
                <w:p w14:paraId="6DCD175E" w14:textId="77777777" w:rsidR="009A6F56" w:rsidRPr="00133E42" w:rsidRDefault="009A6F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b/>
                      <w:sz w:val="24"/>
                      <w:szCs w:val="24"/>
                    </w:rPr>
                    <w:t>(2-5</w:t>
                  </w:r>
                </w:p>
                <w:p w14:paraId="70066FB3" w14:textId="77777777" w:rsidR="009A6F56" w:rsidRPr="00133E42" w:rsidRDefault="009A6F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b/>
                      <w:sz w:val="24"/>
                      <w:szCs w:val="24"/>
                    </w:rPr>
                    <w:t>տարի)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F81E4A" w14:textId="77777777" w:rsidR="009A6F56" w:rsidRPr="00133E42" w:rsidRDefault="009A6F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b/>
                      <w:sz w:val="24"/>
                      <w:szCs w:val="24"/>
                    </w:rPr>
                    <w:t>3-րդ մակար- դակ</w:t>
                  </w:r>
                </w:p>
                <w:p w14:paraId="66AEC4E3" w14:textId="77777777" w:rsidR="009A6F56" w:rsidRPr="00133E42" w:rsidRDefault="009A6F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b/>
                      <w:sz w:val="24"/>
                      <w:szCs w:val="24"/>
                    </w:rPr>
                    <w:t>(5-10</w:t>
                  </w:r>
                </w:p>
                <w:p w14:paraId="59C427A8" w14:textId="77777777" w:rsidR="009A6F56" w:rsidRPr="00133E42" w:rsidRDefault="009A6F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b/>
                      <w:sz w:val="24"/>
                      <w:szCs w:val="24"/>
                    </w:rPr>
                    <w:t>տարի)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324726" w14:textId="77777777" w:rsidR="009A6F56" w:rsidRPr="00133E42" w:rsidRDefault="009A6F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b/>
                      <w:sz w:val="24"/>
                      <w:szCs w:val="24"/>
                    </w:rPr>
                    <w:t>4-րդ մակար- դակ</w:t>
                  </w:r>
                </w:p>
                <w:p w14:paraId="04E064F5" w14:textId="77777777" w:rsidR="009A6F56" w:rsidRPr="00133E42" w:rsidRDefault="009A6F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b/>
                      <w:sz w:val="24"/>
                      <w:szCs w:val="24"/>
                    </w:rPr>
                    <w:t>(10-15</w:t>
                  </w:r>
                </w:p>
                <w:p w14:paraId="2F8DD0EA" w14:textId="77777777" w:rsidR="009A6F56" w:rsidRPr="00133E42" w:rsidRDefault="009A6F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b/>
                      <w:sz w:val="24"/>
                      <w:szCs w:val="24"/>
                    </w:rPr>
                    <w:t>տարի)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94668A" w14:textId="77777777" w:rsidR="009A6F56" w:rsidRPr="00133E42" w:rsidRDefault="009A6F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b/>
                      <w:sz w:val="24"/>
                      <w:szCs w:val="24"/>
                    </w:rPr>
                    <w:t>5-րդ մակար- դակ</w:t>
                  </w:r>
                </w:p>
                <w:p w14:paraId="4E2EAB8D" w14:textId="77777777" w:rsidR="009A6F56" w:rsidRPr="00133E42" w:rsidRDefault="009A6F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b/>
                      <w:sz w:val="24"/>
                      <w:szCs w:val="24"/>
                    </w:rPr>
                    <w:t>(15-20</w:t>
                  </w:r>
                </w:p>
                <w:p w14:paraId="6F781DF5" w14:textId="77777777" w:rsidR="009A6F56" w:rsidRPr="00133E42" w:rsidRDefault="009A6F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b/>
                      <w:sz w:val="24"/>
                      <w:szCs w:val="24"/>
                    </w:rPr>
                    <w:t>տարի)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2222C2" w14:textId="77777777" w:rsidR="009A6F56" w:rsidRPr="00133E42" w:rsidRDefault="009A6F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b/>
                      <w:sz w:val="24"/>
                      <w:szCs w:val="24"/>
                    </w:rPr>
                    <w:t>6-րդ մակար- դակ (20-25</w:t>
                  </w:r>
                </w:p>
                <w:p w14:paraId="2E9C55E7" w14:textId="77777777" w:rsidR="009A6F56" w:rsidRPr="00133E42" w:rsidRDefault="009A6F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b/>
                      <w:sz w:val="24"/>
                      <w:szCs w:val="24"/>
                    </w:rPr>
                    <w:t>տարի)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984846" w14:textId="77777777" w:rsidR="009A6F56" w:rsidRPr="00133E42" w:rsidRDefault="009A6F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b/>
                      <w:sz w:val="24"/>
                      <w:szCs w:val="24"/>
                    </w:rPr>
                    <w:t>7-րդ մակար- դակ (25 և</w:t>
                  </w:r>
                </w:p>
                <w:p w14:paraId="73197899" w14:textId="77777777" w:rsidR="009A6F56" w:rsidRPr="00133E42" w:rsidRDefault="009A6F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b/>
                      <w:sz w:val="24"/>
                      <w:szCs w:val="24"/>
                    </w:rPr>
                    <w:t>ավելի</w:t>
                  </w:r>
                </w:p>
                <w:p w14:paraId="33347740" w14:textId="77777777" w:rsidR="009A6F56" w:rsidRPr="00133E42" w:rsidRDefault="009A6F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b/>
                      <w:sz w:val="24"/>
                      <w:szCs w:val="24"/>
                    </w:rPr>
                    <w:t>տարի)</w:t>
                  </w:r>
                </w:p>
              </w:tc>
            </w:tr>
            <w:tr w:rsidR="00133E42" w:rsidRPr="00133E42" w14:paraId="4D86FD10" w14:textId="77777777" w:rsidTr="00C87BC4">
              <w:trPr>
                <w:tblCellSpacing w:w="0" w:type="dxa"/>
                <w:jc w:val="center"/>
              </w:trPr>
              <w:tc>
                <w:tcPr>
                  <w:tcW w:w="20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749DC5" w14:textId="77777777" w:rsidR="003A2656" w:rsidRPr="00133E42" w:rsidRDefault="003A26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  <w:p w14:paraId="7DD58314" w14:textId="77777777" w:rsidR="003A2656" w:rsidRPr="00133E42" w:rsidRDefault="003A26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Ը</w:t>
                  </w:r>
                </w:p>
              </w:tc>
              <w:tc>
                <w:tcPr>
                  <w:tcW w:w="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312817E" w14:textId="77777777" w:rsidR="003A2656" w:rsidRPr="00133E42" w:rsidRDefault="003A26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1)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7FE6F8C" w14:textId="77777777" w:rsidR="003A2656" w:rsidRPr="00133E42" w:rsidRDefault="003A26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38</w:t>
                  </w:r>
                </w:p>
              </w:tc>
              <w:tc>
                <w:tcPr>
                  <w:tcW w:w="2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70A5794" w14:textId="77777777" w:rsidR="003A2656" w:rsidRPr="00133E42" w:rsidRDefault="008B07DD" w:rsidP="00F648AF">
                  <w:pPr>
                    <w:pStyle w:val="NoSpacing"/>
                    <w:spacing w:line="360" w:lineRule="auto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Պ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ետի տեղակալ ծառայության գծով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2CEB423" w14:textId="11EE091E" w:rsidR="003A2656" w:rsidRPr="00133E42" w:rsidRDefault="009E1F90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176,334</w:t>
                  </w:r>
                </w:p>
              </w:tc>
              <w:tc>
                <w:tcPr>
                  <w:tcW w:w="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EE187CB" w14:textId="5A44C06B" w:rsidR="003A2656" w:rsidRPr="00133E42" w:rsidRDefault="009E1F90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181,034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D2351DD" w14:textId="01AE4B96" w:rsidR="003A2656" w:rsidRPr="00133E42" w:rsidRDefault="009E1F90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186,016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F0839F7" w14:textId="4472C2F7" w:rsidR="003A2656" w:rsidRPr="00133E42" w:rsidRDefault="009E1F90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191,003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9A498CA" w14:textId="5C8DBC04" w:rsidR="003A2656" w:rsidRPr="00133E42" w:rsidRDefault="009E1F90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196,235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A865221" w14:textId="08090191" w:rsidR="003A2656" w:rsidRPr="00133E42" w:rsidRDefault="009E1F90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216,769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E09802B" w14:textId="19F9323D" w:rsidR="003A2656" w:rsidRPr="00133E42" w:rsidRDefault="009E1F90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217,277</w:t>
                  </w:r>
                </w:p>
              </w:tc>
            </w:tr>
            <w:tr w:rsidR="00133E42" w:rsidRPr="00133E42" w14:paraId="412CC5FF" w14:textId="77777777" w:rsidTr="00C87BC4">
              <w:trPr>
                <w:tblCellSpacing w:w="0" w:type="dxa"/>
                <w:jc w:val="center"/>
              </w:trPr>
              <w:tc>
                <w:tcPr>
                  <w:tcW w:w="20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EA72A00" w14:textId="77777777" w:rsidR="009E1F90" w:rsidRPr="00133E42" w:rsidRDefault="009E1F90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  <w:tc>
                <w:tcPr>
                  <w:tcW w:w="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E031E02" w14:textId="77777777" w:rsidR="009E1F90" w:rsidRPr="00133E42" w:rsidRDefault="009E1F90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2)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8A33507" w14:textId="77777777" w:rsidR="009E1F90" w:rsidRPr="00133E42" w:rsidRDefault="009E1F90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38</w:t>
                  </w:r>
                </w:p>
              </w:tc>
              <w:tc>
                <w:tcPr>
                  <w:tcW w:w="2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8362297" w14:textId="77777777" w:rsidR="009E1F90" w:rsidRPr="00133E42" w:rsidRDefault="009E1F90" w:rsidP="00F648AF">
                  <w:pPr>
                    <w:pStyle w:val="NoSpacing"/>
                    <w:spacing w:line="360" w:lineRule="auto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bCs/>
                      <w:sz w:val="24"/>
                      <w:szCs w:val="24"/>
                      <w:lang w:val="hy-AM"/>
                    </w:rPr>
                    <w:t>Պ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ետի տեղակալ, ինքը և մոնիթորինգի և քրեաբանական վերլուծության վարչության պետ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FD9B48D" w14:textId="1DACC758" w:rsidR="009E1F90" w:rsidRPr="00133E42" w:rsidRDefault="009E1F90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176,334</w:t>
                  </w:r>
                </w:p>
              </w:tc>
              <w:tc>
                <w:tcPr>
                  <w:tcW w:w="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DF059D0" w14:textId="240C0C13" w:rsidR="009E1F90" w:rsidRPr="00133E42" w:rsidRDefault="009E1F90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181,034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8B2838A" w14:textId="666FF0AC" w:rsidR="009E1F90" w:rsidRPr="00133E42" w:rsidRDefault="009E1F90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186,016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36D0C17" w14:textId="5ACE99F4" w:rsidR="009E1F90" w:rsidRPr="00133E42" w:rsidRDefault="009E1F90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191,003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975A8B8" w14:textId="4F583C8F" w:rsidR="009E1F90" w:rsidRPr="00133E42" w:rsidRDefault="009E1F90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196,235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1D676EE" w14:textId="405D4DD5" w:rsidR="009E1F90" w:rsidRPr="00133E42" w:rsidRDefault="009E1F90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216,769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B9D6B5D" w14:textId="7E3B35CE" w:rsidR="009E1F90" w:rsidRPr="00133E42" w:rsidRDefault="009E1F90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217,277</w:t>
                  </w:r>
                </w:p>
              </w:tc>
            </w:tr>
            <w:tr w:rsidR="00133E42" w:rsidRPr="00133E42" w14:paraId="2ED68DE0" w14:textId="77777777" w:rsidTr="00C87BC4">
              <w:trPr>
                <w:tblCellSpacing w:w="0" w:type="dxa"/>
                <w:jc w:val="center"/>
              </w:trPr>
              <w:tc>
                <w:tcPr>
                  <w:tcW w:w="20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DB4A119" w14:textId="77777777" w:rsidR="009E1F90" w:rsidRPr="00133E42" w:rsidRDefault="009E1F90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</w:p>
              </w:tc>
              <w:tc>
                <w:tcPr>
                  <w:tcW w:w="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59537A4" w14:textId="77777777" w:rsidR="009E1F90" w:rsidRPr="00133E42" w:rsidRDefault="009E1F90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3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884564A" w14:textId="77777777" w:rsidR="009E1F90" w:rsidRPr="00133E42" w:rsidRDefault="009E1F90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38</w:t>
                  </w:r>
                </w:p>
              </w:tc>
              <w:tc>
                <w:tcPr>
                  <w:tcW w:w="2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7EF01D7" w14:textId="77777777" w:rsidR="009E1F90" w:rsidRPr="00133E42" w:rsidRDefault="009E1F90" w:rsidP="00F648AF">
                  <w:pPr>
                    <w:pStyle w:val="NoSpacing"/>
                    <w:spacing w:line="360" w:lineRule="auto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Պ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ետի տեղակալ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7266E59" w14:textId="0BAF53AE" w:rsidR="009E1F90" w:rsidRPr="00133E42" w:rsidRDefault="009E1F90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176,334</w:t>
                  </w:r>
                </w:p>
              </w:tc>
              <w:tc>
                <w:tcPr>
                  <w:tcW w:w="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8640C9E" w14:textId="46256CDD" w:rsidR="009E1F90" w:rsidRPr="00133E42" w:rsidRDefault="009E1F90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181,034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14503C1" w14:textId="17506EAD" w:rsidR="009E1F90" w:rsidRPr="00133E42" w:rsidRDefault="009E1F90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186,016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FADF4B5" w14:textId="783A5D6C" w:rsidR="009E1F90" w:rsidRPr="00133E42" w:rsidRDefault="009E1F90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191,003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F918551" w14:textId="25CF593C" w:rsidR="009E1F90" w:rsidRPr="00133E42" w:rsidRDefault="009E1F90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196,235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CB44BCB" w14:textId="580AE2B8" w:rsidR="009E1F90" w:rsidRPr="00133E42" w:rsidRDefault="009E1F90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216,769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BCC7CA5" w14:textId="40B0F455" w:rsidR="009E1F90" w:rsidRPr="00133E42" w:rsidRDefault="009E1F90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217,277</w:t>
                  </w:r>
                </w:p>
              </w:tc>
            </w:tr>
            <w:tr w:rsidR="00133E42" w:rsidRPr="00133E42" w14:paraId="744C0762" w14:textId="77777777" w:rsidTr="00C87BC4">
              <w:trPr>
                <w:tblCellSpacing w:w="0" w:type="dxa"/>
                <w:jc w:val="center"/>
              </w:trPr>
              <w:tc>
                <w:tcPr>
                  <w:tcW w:w="20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0D8C3C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  <w:tc>
                <w:tcPr>
                  <w:tcW w:w="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AC9CD0A" w14:textId="77777777" w:rsidR="00FE1056" w:rsidRPr="00133E42" w:rsidRDefault="008B07DD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4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ACBBA31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37</w:t>
                  </w:r>
                </w:p>
              </w:tc>
              <w:tc>
                <w:tcPr>
                  <w:tcW w:w="2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4B2E788" w14:textId="77777777" w:rsidR="00FE1056" w:rsidRPr="00133E42" w:rsidRDefault="00FE1056" w:rsidP="00F648AF">
                  <w:pPr>
                    <w:pStyle w:val="NoSpacing"/>
                    <w:spacing w:line="360" w:lineRule="auto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Վարչության պետ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E691E73" w14:textId="6FB5E534" w:rsidR="00FE1056" w:rsidRPr="00133E42" w:rsidRDefault="00443809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165</w:t>
                  </w:r>
                  <w:r w:rsidR="00591968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,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126</w:t>
                  </w:r>
                </w:p>
              </w:tc>
              <w:tc>
                <w:tcPr>
                  <w:tcW w:w="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1C21E03" w14:textId="3026E5D7" w:rsidR="00FE1056" w:rsidRPr="00133E42" w:rsidRDefault="00443809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169</w:t>
                  </w:r>
                  <w:r w:rsidR="00591968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,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593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F0612DC" w14:textId="5F4C3CF3" w:rsidR="00FE1056" w:rsidRPr="00133E42" w:rsidRDefault="00443809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175</w:t>
                  </w:r>
                  <w:r w:rsidR="00591968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,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889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70E5D7D" w14:textId="0ACB19EF" w:rsidR="00FE1056" w:rsidRPr="00133E42" w:rsidRDefault="00443809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180</w:t>
                  </w:r>
                  <w:r w:rsidR="00591968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,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712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D25368A" w14:textId="2CAEAFA1" w:rsidR="00FE1056" w:rsidRPr="00133E42" w:rsidRDefault="00443809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185</w:t>
                  </w:r>
                  <w:r w:rsidR="00591968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,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534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7AA1377" w14:textId="44948A1B" w:rsidR="00FE1056" w:rsidRPr="00133E42" w:rsidRDefault="00443809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210</w:t>
                  </w:r>
                  <w:r w:rsidR="00591968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,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597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2B99313" w14:textId="118306C0" w:rsidR="00FE1056" w:rsidRPr="00133E42" w:rsidRDefault="00443809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212</w:t>
                  </w:r>
                  <w:r w:rsidR="00591968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,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955</w:t>
                  </w:r>
                </w:p>
              </w:tc>
            </w:tr>
            <w:tr w:rsidR="00133E42" w:rsidRPr="00133E42" w14:paraId="51315402" w14:textId="77777777" w:rsidTr="00C87BC4">
              <w:trPr>
                <w:tblCellSpacing w:w="0" w:type="dxa"/>
                <w:jc w:val="center"/>
              </w:trPr>
              <w:tc>
                <w:tcPr>
                  <w:tcW w:w="20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C41F62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  <w:tc>
                <w:tcPr>
                  <w:tcW w:w="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5F4B1EB" w14:textId="77777777" w:rsidR="00FE1056" w:rsidRPr="00133E42" w:rsidRDefault="008B07DD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5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75A4A82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35</w:t>
                  </w:r>
                </w:p>
              </w:tc>
              <w:tc>
                <w:tcPr>
                  <w:tcW w:w="2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DE9114E" w14:textId="77777777" w:rsidR="00FE1056" w:rsidRPr="00133E42" w:rsidRDefault="00FE1056" w:rsidP="00F648AF">
                  <w:pPr>
                    <w:pStyle w:val="NoSpacing"/>
                    <w:spacing w:line="360" w:lineRule="auto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Վարչության պետի տեղակալ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1499A07" w14:textId="6AA6BE87" w:rsidR="00FE1056" w:rsidRPr="00133E42" w:rsidRDefault="00395DC2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170</w:t>
                  </w:r>
                  <w:r w:rsidR="00591968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,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473</w:t>
                  </w:r>
                </w:p>
              </w:tc>
              <w:tc>
                <w:tcPr>
                  <w:tcW w:w="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FA6DD53" w14:textId="19E82586" w:rsidR="00FE1056" w:rsidRPr="00133E42" w:rsidRDefault="00395DC2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174</w:t>
                  </w:r>
                  <w:r w:rsidR="00591968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,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668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F85B0BD" w14:textId="79F44F68" w:rsidR="00FE1056" w:rsidRPr="00133E42" w:rsidRDefault="00395DC2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179</w:t>
                  </w:r>
                  <w:r w:rsidR="00591968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,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783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6DA189A" w14:textId="2C973ECB" w:rsidR="00FE1056" w:rsidRPr="00133E42" w:rsidRDefault="00395DC2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184</w:t>
                  </w:r>
                  <w:r w:rsidR="00591968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,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236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7EEB2E5" w14:textId="4150CEE2" w:rsidR="00FE1056" w:rsidRPr="00133E42" w:rsidRDefault="00395DC2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189</w:t>
                  </w:r>
                  <w:r w:rsidR="00591968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,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163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B51EB0E" w14:textId="541D8579" w:rsidR="00FE1056" w:rsidRPr="00133E42" w:rsidRDefault="00395DC2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213</w:t>
                  </w:r>
                  <w:r w:rsidR="00591968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,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865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0B37F8F" w14:textId="0B9656D7" w:rsidR="00FE1056" w:rsidRPr="00133E42" w:rsidRDefault="00395DC2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219</w:t>
                  </w:r>
                  <w:r w:rsidR="00591968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,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488</w:t>
                  </w:r>
                </w:p>
              </w:tc>
            </w:tr>
            <w:tr w:rsidR="00133E42" w:rsidRPr="00133E42" w14:paraId="104D291D" w14:textId="77777777" w:rsidTr="00C87BC4">
              <w:trPr>
                <w:tblCellSpacing w:w="0" w:type="dxa"/>
                <w:jc w:val="center"/>
              </w:trPr>
              <w:tc>
                <w:tcPr>
                  <w:tcW w:w="20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C70C05E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</w:p>
              </w:tc>
              <w:tc>
                <w:tcPr>
                  <w:tcW w:w="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C90C8B7" w14:textId="77777777" w:rsidR="00FE1056" w:rsidRPr="00133E42" w:rsidRDefault="008C4558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6</w:t>
                  </w:r>
                  <w:r w:rsidR="00FE1056" w:rsidRPr="00133E42">
                    <w:rPr>
                      <w:rFonts w:ascii="GHEA Grapalat" w:hAnsi="GHEA Grapalat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970E3FB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30</w:t>
                  </w:r>
                </w:p>
              </w:tc>
              <w:tc>
                <w:tcPr>
                  <w:tcW w:w="2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AE6E34F" w14:textId="77777777" w:rsidR="00FE1056" w:rsidRPr="00133E42" w:rsidRDefault="00FE1056" w:rsidP="00F648AF">
                  <w:pPr>
                    <w:pStyle w:val="NoSpacing"/>
                    <w:spacing w:line="36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Բ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աժնի պետ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6AB2059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209,645</w:t>
                  </w:r>
                </w:p>
              </w:tc>
              <w:tc>
                <w:tcPr>
                  <w:tcW w:w="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E04B739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215,162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5F5C4B8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221,599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088BDD5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227,376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8E758F0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233,626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E4BD0BF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259,651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D93F5E5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266,597</w:t>
                  </w:r>
                </w:p>
              </w:tc>
            </w:tr>
            <w:tr w:rsidR="00133E42" w:rsidRPr="00133E42" w14:paraId="01AA0ACF" w14:textId="77777777" w:rsidTr="00C87BC4">
              <w:trPr>
                <w:tblCellSpacing w:w="0" w:type="dxa"/>
                <w:jc w:val="center"/>
              </w:trPr>
              <w:tc>
                <w:tcPr>
                  <w:tcW w:w="20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2EE59E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</w:p>
              </w:tc>
              <w:tc>
                <w:tcPr>
                  <w:tcW w:w="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12BE56B" w14:textId="77777777" w:rsidR="00FE1056" w:rsidRPr="00133E42" w:rsidRDefault="008C4558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7</w:t>
                  </w:r>
                  <w:r w:rsidR="00FE1056" w:rsidRPr="00133E42">
                    <w:rPr>
                      <w:rFonts w:ascii="GHEA Grapalat" w:hAnsi="GHEA Grapalat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C0D2000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B8C3AD7" w14:textId="648328BB" w:rsidR="00FE1056" w:rsidRPr="00133E42" w:rsidRDefault="00FE1056" w:rsidP="00F648AF">
                  <w:pPr>
                    <w:pStyle w:val="NoSpacing"/>
                    <w:spacing w:line="360" w:lineRule="auto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ՀԿՀ ավագ տեսուչ (</w:t>
                  </w:r>
                  <w:r w:rsidR="005B24C5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վարչակազմի ստորաբաժանումների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)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DBA2F68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190,464</w:t>
                  </w:r>
                </w:p>
              </w:tc>
              <w:tc>
                <w:tcPr>
                  <w:tcW w:w="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AB998CC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195,116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D27B93A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199,768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7F9CE39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204,850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56926C4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209,910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E0100AD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214,963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783ADAA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220,426</w:t>
                  </w:r>
                </w:p>
              </w:tc>
            </w:tr>
            <w:tr w:rsidR="00133E42" w:rsidRPr="00133E42" w14:paraId="47A34CB3" w14:textId="77777777" w:rsidTr="00C87BC4">
              <w:trPr>
                <w:tblCellSpacing w:w="0" w:type="dxa"/>
                <w:jc w:val="center"/>
              </w:trPr>
              <w:tc>
                <w:tcPr>
                  <w:tcW w:w="20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6D5594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</w:p>
              </w:tc>
              <w:tc>
                <w:tcPr>
                  <w:tcW w:w="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478F951" w14:textId="77777777" w:rsidR="00FE1056" w:rsidRPr="00133E42" w:rsidRDefault="008C4558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8</w:t>
                  </w:r>
                  <w:r w:rsidR="00FE1056" w:rsidRPr="00133E42">
                    <w:rPr>
                      <w:rFonts w:ascii="GHEA Grapalat" w:hAnsi="GHEA Grapalat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00162AD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3D96F28" w14:textId="77233CAC" w:rsidR="00FE1056" w:rsidRPr="00133E42" w:rsidRDefault="00FE1056" w:rsidP="00F648AF">
                  <w:pPr>
                    <w:pStyle w:val="NoSpacing"/>
                    <w:spacing w:line="360" w:lineRule="auto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 xml:space="preserve">Ավագ տեսուչ </w:t>
                  </w:r>
                  <w:r w:rsidR="005B24C5" w:rsidRPr="00133E42">
                    <w:rPr>
                      <w:rFonts w:ascii="GHEA Grapalat" w:hAnsi="GHEA Grapalat"/>
                      <w:sz w:val="24"/>
                      <w:szCs w:val="24"/>
                    </w:rPr>
                    <w:t>(</w:t>
                  </w:r>
                  <w:r w:rsidR="005B24C5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վարչակազմի ստորաբաժանումների)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78A2C7F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167,585</w:t>
                  </w:r>
                </w:p>
              </w:tc>
              <w:tc>
                <w:tcPr>
                  <w:tcW w:w="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AD9D9A1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172,396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27ED8FE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177,209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7576A82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181,361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F9DB5BA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186,613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0515266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191,864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AD2E4E1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196,454</w:t>
                  </w:r>
                </w:p>
              </w:tc>
            </w:tr>
            <w:tr w:rsidR="00133E42" w:rsidRPr="00133E42" w14:paraId="2D5BEE55" w14:textId="77777777" w:rsidTr="00C87BC4">
              <w:trPr>
                <w:tblCellSpacing w:w="0" w:type="dxa"/>
                <w:jc w:val="center"/>
              </w:trPr>
              <w:tc>
                <w:tcPr>
                  <w:tcW w:w="20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EC25B5F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</w:p>
              </w:tc>
              <w:tc>
                <w:tcPr>
                  <w:tcW w:w="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1383E60" w14:textId="77777777" w:rsidR="00FE1056" w:rsidRPr="00133E42" w:rsidRDefault="008C4558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9</w:t>
                  </w:r>
                  <w:r w:rsidR="00FE1056" w:rsidRPr="00133E42">
                    <w:rPr>
                      <w:rFonts w:ascii="GHEA Grapalat" w:hAnsi="GHEA Grapalat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5BDD42C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832EA14" w14:textId="0BD678D8" w:rsidR="00FE1056" w:rsidRPr="00133E42" w:rsidRDefault="00FE1056" w:rsidP="00F648AF">
                  <w:pPr>
                    <w:pStyle w:val="NoSpacing"/>
                    <w:spacing w:line="360" w:lineRule="auto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 xml:space="preserve">Տեսուչ </w:t>
                  </w:r>
                  <w:r w:rsidR="005B24C5" w:rsidRPr="00133E42">
                    <w:rPr>
                      <w:rFonts w:ascii="GHEA Grapalat" w:hAnsi="GHEA Grapalat"/>
                      <w:sz w:val="24"/>
                      <w:szCs w:val="24"/>
                    </w:rPr>
                    <w:t>(</w:t>
                  </w:r>
                  <w:r w:rsidR="005B24C5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վարչակազմի ստորաբաժանումների)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,</w:t>
                  </w:r>
                </w:p>
                <w:p w14:paraId="044B006C" w14:textId="77777777" w:rsidR="00FE1056" w:rsidRPr="00133E42" w:rsidRDefault="00FE1056" w:rsidP="00F648AF">
                  <w:pPr>
                    <w:pStyle w:val="NoSpacing"/>
                    <w:spacing w:line="36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կապիտան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C5BEC13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195,502</w:t>
                  </w:r>
                </w:p>
              </w:tc>
              <w:tc>
                <w:tcPr>
                  <w:tcW w:w="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D7C819F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203,127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C85A01B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210,753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D5C02A7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217,717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DDE8826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224,802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D19FE96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228,763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9487FCF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231,138</w:t>
                  </w:r>
                </w:p>
              </w:tc>
            </w:tr>
            <w:tr w:rsidR="00133E42" w:rsidRPr="00133E42" w14:paraId="0CABB3FE" w14:textId="77777777" w:rsidTr="00C87BC4">
              <w:trPr>
                <w:tblCellSpacing w:w="0" w:type="dxa"/>
                <w:jc w:val="center"/>
              </w:trPr>
              <w:tc>
                <w:tcPr>
                  <w:tcW w:w="20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AD30D51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</w:p>
              </w:tc>
              <w:tc>
                <w:tcPr>
                  <w:tcW w:w="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DB2BF7B" w14:textId="77777777" w:rsidR="00FE1056" w:rsidRPr="00133E42" w:rsidRDefault="008C4558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10</w:t>
                  </w:r>
                  <w:r w:rsidR="00FE1056" w:rsidRPr="00133E42">
                    <w:rPr>
                      <w:rFonts w:ascii="GHEA Grapalat" w:hAnsi="GHEA Grapalat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D68B077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8C673DE" w14:textId="53F5E763" w:rsidR="00FE1056" w:rsidRPr="00133E42" w:rsidRDefault="00FE1056" w:rsidP="00F648AF">
                  <w:pPr>
                    <w:pStyle w:val="NoSpacing"/>
                    <w:spacing w:line="360" w:lineRule="auto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 xml:space="preserve">Տեսուչ </w:t>
                  </w:r>
                  <w:r w:rsidR="005B24C5" w:rsidRPr="00133E42">
                    <w:rPr>
                      <w:rFonts w:ascii="GHEA Grapalat" w:hAnsi="GHEA Grapalat"/>
                      <w:sz w:val="24"/>
                      <w:szCs w:val="24"/>
                    </w:rPr>
                    <w:t>(</w:t>
                  </w:r>
                  <w:r w:rsidR="005B24C5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վարչակազմի ստորաբաժանումների)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, ավագ լեյտենանտ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057F299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197,396</w:t>
                  </w:r>
                </w:p>
              </w:tc>
              <w:tc>
                <w:tcPr>
                  <w:tcW w:w="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902C799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204,876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AB027B3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212,358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2EFE640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219,840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8611890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226,657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FF83B0F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238,492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0FE73C3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245,139</w:t>
                  </w:r>
                </w:p>
              </w:tc>
            </w:tr>
            <w:tr w:rsidR="00133E42" w:rsidRPr="00133E42" w14:paraId="6F57A7CE" w14:textId="77777777" w:rsidTr="00C87BC4">
              <w:trPr>
                <w:tblCellSpacing w:w="0" w:type="dxa"/>
                <w:jc w:val="center"/>
              </w:trPr>
              <w:tc>
                <w:tcPr>
                  <w:tcW w:w="20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224DAEF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</w:p>
              </w:tc>
              <w:tc>
                <w:tcPr>
                  <w:tcW w:w="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AEFDD7D" w14:textId="77777777" w:rsidR="00FE1056" w:rsidRPr="00133E42" w:rsidRDefault="008C4558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11</w:t>
                  </w:r>
                  <w:r w:rsidR="00FE1056" w:rsidRPr="00133E42">
                    <w:rPr>
                      <w:rFonts w:ascii="GHEA Grapalat" w:hAnsi="GHEA Grapalat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F10D601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DA6CD27" w14:textId="64669940" w:rsidR="00FE1056" w:rsidRPr="00133E42" w:rsidRDefault="00FE1056" w:rsidP="00F648AF">
                  <w:pPr>
                    <w:pStyle w:val="NoSpacing"/>
                    <w:spacing w:line="360" w:lineRule="auto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 xml:space="preserve">Տեսուչ </w:t>
                  </w:r>
                  <w:r w:rsidR="005B24C5" w:rsidRPr="00133E42">
                    <w:rPr>
                      <w:rFonts w:ascii="GHEA Grapalat" w:hAnsi="GHEA Grapalat"/>
                      <w:sz w:val="24"/>
                      <w:szCs w:val="24"/>
                    </w:rPr>
                    <w:t>(</w:t>
                  </w:r>
                  <w:r w:rsidR="005B24C5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վարչակազմի ստորաբաժանումների)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,</w:t>
                  </w:r>
                </w:p>
                <w:p w14:paraId="73191C9E" w14:textId="77777777" w:rsidR="00FE1056" w:rsidRPr="00133E42" w:rsidRDefault="00FE1056" w:rsidP="00F648AF">
                  <w:pPr>
                    <w:pStyle w:val="NoSpacing"/>
                    <w:spacing w:line="36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լեյտենանտ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56BD63B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195,088</w:t>
                  </w:r>
                </w:p>
              </w:tc>
              <w:tc>
                <w:tcPr>
                  <w:tcW w:w="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5066096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202,425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0B43B73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208,981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D598644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218,736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E80B039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225,281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9F56C87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231,318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7512726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236,692</w:t>
                  </w:r>
                </w:p>
              </w:tc>
            </w:tr>
            <w:tr w:rsidR="00133E42" w:rsidRPr="00133E42" w14:paraId="5743CB88" w14:textId="77777777" w:rsidTr="00C87BC4">
              <w:trPr>
                <w:tblCellSpacing w:w="0" w:type="dxa"/>
                <w:jc w:val="center"/>
              </w:trPr>
              <w:tc>
                <w:tcPr>
                  <w:tcW w:w="20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0CD8339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</w:p>
              </w:tc>
              <w:tc>
                <w:tcPr>
                  <w:tcW w:w="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72FDF13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</w:t>
                  </w:r>
                  <w:r w:rsidR="008C4558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2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28DACAD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3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8</w:t>
                  </w:r>
                </w:p>
              </w:tc>
              <w:tc>
                <w:tcPr>
                  <w:tcW w:w="2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0263B58" w14:textId="6B83D25B" w:rsidR="00FE1056" w:rsidRPr="00133E42" w:rsidRDefault="00FE1056" w:rsidP="00F648AF">
                  <w:pPr>
                    <w:pStyle w:val="NoSpacing"/>
                    <w:spacing w:line="360" w:lineRule="auto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Երևան քաղաքի գնդի հրամանատար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5BF7848" w14:textId="6BCB10A4" w:rsidR="00FE1056" w:rsidRPr="00133E42" w:rsidRDefault="003C30A0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163,256</w:t>
                  </w:r>
                </w:p>
              </w:tc>
              <w:tc>
                <w:tcPr>
                  <w:tcW w:w="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D764FC6" w14:textId="684A5B63" w:rsidR="00FE1056" w:rsidRPr="00133E42" w:rsidRDefault="003C30A0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167,807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EDF552B" w14:textId="07A0CFE4" w:rsidR="00FE1056" w:rsidRPr="00133E42" w:rsidRDefault="003C30A0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172,626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8D31E60" w14:textId="3F541906" w:rsidR="00FE1056" w:rsidRPr="00133E42" w:rsidRDefault="003C30A0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178,542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64114D9" w14:textId="1850C1B1" w:rsidR="00FE1056" w:rsidRPr="00133E42" w:rsidRDefault="003C30A0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183,622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9C9D014" w14:textId="6D2353DA" w:rsidR="00FE1056" w:rsidRPr="00133E42" w:rsidRDefault="003C30A0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209,139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E4063DD" w14:textId="7F54C701" w:rsidR="00FE1056" w:rsidRPr="00133E42" w:rsidRDefault="003C30A0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212,491</w:t>
                  </w:r>
                </w:p>
              </w:tc>
            </w:tr>
            <w:tr w:rsidR="00133E42" w:rsidRPr="00133E42" w14:paraId="658F37BE" w14:textId="77777777" w:rsidTr="00C87BC4">
              <w:trPr>
                <w:tblCellSpacing w:w="0" w:type="dxa"/>
                <w:jc w:val="center"/>
              </w:trPr>
              <w:tc>
                <w:tcPr>
                  <w:tcW w:w="20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EE40DBA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</w:p>
              </w:tc>
              <w:tc>
                <w:tcPr>
                  <w:tcW w:w="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DEF72EE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</w:t>
                  </w:r>
                  <w:r w:rsidR="008C4558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3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61916EA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37</w:t>
                  </w:r>
                </w:p>
              </w:tc>
              <w:tc>
                <w:tcPr>
                  <w:tcW w:w="2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B90CBA0" w14:textId="3B29E6F8" w:rsidR="00FE1056" w:rsidRPr="00133E42" w:rsidRDefault="00FE1056" w:rsidP="00F648AF">
                  <w:pPr>
                    <w:pStyle w:val="NoSpacing"/>
                    <w:spacing w:line="360" w:lineRule="auto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Երևան քաղաքի գնդի հրամանատարի տեղակալ</w:t>
                  </w:r>
                  <w:r w:rsidR="008C4558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ծառայության գծով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CE090F1" w14:textId="4D5663C3" w:rsidR="00FE1056" w:rsidRPr="00133E42" w:rsidRDefault="00404710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152,634</w:t>
                  </w:r>
                </w:p>
              </w:tc>
              <w:tc>
                <w:tcPr>
                  <w:tcW w:w="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E2542E5" w14:textId="063E112D" w:rsidR="00FE1056" w:rsidRPr="00133E42" w:rsidRDefault="00404710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157,101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68420C2" w14:textId="16259CF4" w:rsidR="00FE1056" w:rsidRPr="00133E42" w:rsidRDefault="00404710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163,397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5E99CF2" w14:textId="3C02F98F" w:rsidR="00FE1056" w:rsidRPr="00133E42" w:rsidRDefault="00404710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168,220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E36F464" w14:textId="592CB046" w:rsidR="00FE1056" w:rsidRPr="00133E42" w:rsidRDefault="00404710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173,042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D4A5933" w14:textId="227358A7" w:rsidR="00FE1056" w:rsidRPr="00133E42" w:rsidRDefault="00404710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198,105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84CCE32" w14:textId="3E1CD5BC" w:rsidR="00FE1056" w:rsidRPr="00133E42" w:rsidRDefault="00404710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200,463</w:t>
                  </w:r>
                </w:p>
              </w:tc>
            </w:tr>
            <w:tr w:rsidR="00133E42" w:rsidRPr="00133E42" w14:paraId="34890955" w14:textId="77777777" w:rsidTr="00C87BC4">
              <w:trPr>
                <w:tblCellSpacing w:w="0" w:type="dxa"/>
                <w:jc w:val="center"/>
              </w:trPr>
              <w:tc>
                <w:tcPr>
                  <w:tcW w:w="20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25A5D39" w14:textId="77777777" w:rsidR="00017CFD" w:rsidRPr="00133E42" w:rsidRDefault="00017CFD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</w:p>
              </w:tc>
              <w:tc>
                <w:tcPr>
                  <w:tcW w:w="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FB72E73" w14:textId="77777777" w:rsidR="00017CFD" w:rsidRPr="00133E42" w:rsidRDefault="00017CFD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4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17DA3FB" w14:textId="77777777" w:rsidR="00017CFD" w:rsidRPr="00133E42" w:rsidRDefault="00017CFD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37</w:t>
                  </w:r>
                </w:p>
              </w:tc>
              <w:tc>
                <w:tcPr>
                  <w:tcW w:w="2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C08A27B" w14:textId="518E7FF3" w:rsidR="00017CFD" w:rsidRPr="00133E42" w:rsidRDefault="00017CFD" w:rsidP="00F648AF">
                  <w:pPr>
                    <w:pStyle w:val="NoSpacing"/>
                    <w:spacing w:line="360" w:lineRule="auto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Երևան քաղաքի գնդի հրամանատարի տեղակալ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24E41C4" w14:textId="612BFC36" w:rsidR="00017CFD" w:rsidRPr="00133E42" w:rsidRDefault="00017CFD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152,634</w:t>
                  </w:r>
                </w:p>
              </w:tc>
              <w:tc>
                <w:tcPr>
                  <w:tcW w:w="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F3DEA6D" w14:textId="6F7799C7" w:rsidR="00017CFD" w:rsidRPr="00133E42" w:rsidRDefault="00017CFD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157,101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557127E" w14:textId="5A53524A" w:rsidR="00017CFD" w:rsidRPr="00133E42" w:rsidRDefault="00017CFD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163,397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86D3CC6" w14:textId="4988C968" w:rsidR="00017CFD" w:rsidRPr="00133E42" w:rsidRDefault="00017CFD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168,220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1C138F8" w14:textId="1FA38389" w:rsidR="00017CFD" w:rsidRPr="00133E42" w:rsidRDefault="00017CFD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173,042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CB34F0B" w14:textId="5EF9CFB2" w:rsidR="00017CFD" w:rsidRPr="00133E42" w:rsidRDefault="00017CFD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198,105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5EC47BD" w14:textId="30A1D0F5" w:rsidR="00017CFD" w:rsidRPr="00133E42" w:rsidRDefault="00017CFD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200,463</w:t>
                  </w:r>
                </w:p>
              </w:tc>
            </w:tr>
            <w:tr w:rsidR="00133E42" w:rsidRPr="00133E42" w14:paraId="76FF45E0" w14:textId="77777777" w:rsidTr="00C87BC4">
              <w:trPr>
                <w:tblCellSpacing w:w="0" w:type="dxa"/>
                <w:jc w:val="center"/>
              </w:trPr>
              <w:tc>
                <w:tcPr>
                  <w:tcW w:w="20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837DC65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</w:p>
              </w:tc>
              <w:tc>
                <w:tcPr>
                  <w:tcW w:w="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20ED25A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</w:t>
                  </w:r>
                  <w:r w:rsidR="008C4558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5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DA8A15B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30</w:t>
                  </w:r>
                </w:p>
              </w:tc>
              <w:tc>
                <w:tcPr>
                  <w:tcW w:w="2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9431804" w14:textId="37C96F49" w:rsidR="00FE1056" w:rsidRPr="00133E42" w:rsidRDefault="00FE1056" w:rsidP="00F648AF">
                  <w:pPr>
                    <w:pStyle w:val="NoSpacing"/>
                    <w:spacing w:line="360" w:lineRule="auto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Երևան քաղաքի գնդի գումարտակի հրամանատար, </w:t>
                  </w:r>
                  <w:r w:rsidR="00F02EDF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մարզի գ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ումարտակի հրամանատար, Երևան քաղաքի</w:t>
                  </w:r>
                  <w:r w:rsidR="00C93FEB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գնդի</w:t>
                  </w:r>
                  <w:r w:rsidR="005B24C5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կազմում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բաժնի</w:t>
                  </w:r>
                  <w:r w:rsidR="00990DB3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(բացառությամբ հերթապահ ծառայության)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պետ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DFD4A51" w14:textId="4B7C7D1F" w:rsidR="00FE1056" w:rsidRPr="00133E42" w:rsidRDefault="00FF6D28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198,495</w:t>
                  </w:r>
                </w:p>
              </w:tc>
              <w:tc>
                <w:tcPr>
                  <w:tcW w:w="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918B874" w14:textId="01D8DED0" w:rsidR="00FE1056" w:rsidRPr="00133E42" w:rsidRDefault="00FF6D28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203,282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469085D" w14:textId="77E88F27" w:rsidR="00FE1056" w:rsidRPr="00133E42" w:rsidRDefault="00FF6D28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209,268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C72C9E7" w14:textId="2FC8B0D9" w:rsidR="00FE1056" w:rsidRPr="00133E42" w:rsidRDefault="00FF6D28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214,460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AB86EE5" w14:textId="413551F8" w:rsidR="00FE1056" w:rsidRPr="00133E42" w:rsidRDefault="00FF6D28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220,704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0832813" w14:textId="35966878" w:rsidR="00FE1056" w:rsidRPr="00133E42" w:rsidRDefault="00FF6D28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247,725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2A5356B" w14:textId="6632811C" w:rsidR="00FE1056" w:rsidRPr="00133E42" w:rsidRDefault="00FF6D28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254,961</w:t>
                  </w:r>
                </w:p>
              </w:tc>
            </w:tr>
            <w:tr w:rsidR="00133E42" w:rsidRPr="00133E42" w14:paraId="49519BFD" w14:textId="77777777" w:rsidTr="00C87BC4">
              <w:trPr>
                <w:tblCellSpacing w:w="0" w:type="dxa"/>
                <w:jc w:val="center"/>
              </w:trPr>
              <w:tc>
                <w:tcPr>
                  <w:tcW w:w="20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A2893D1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</w:p>
              </w:tc>
              <w:tc>
                <w:tcPr>
                  <w:tcW w:w="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1BB9311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</w:t>
                  </w:r>
                  <w:r w:rsidR="008D2FD5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6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405BA5B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28</w:t>
                  </w:r>
                </w:p>
              </w:tc>
              <w:tc>
                <w:tcPr>
                  <w:tcW w:w="2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ACB2453" w14:textId="346A9C9B" w:rsidR="00FE1056" w:rsidRPr="00133E42" w:rsidRDefault="00FE1056" w:rsidP="00F648AF">
                  <w:pPr>
                    <w:pStyle w:val="NoSpacing"/>
                    <w:spacing w:line="360" w:lineRule="auto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Երևան քաղաքի գնդի գումարտակի հրամանատարի տեղակալ, </w:t>
                  </w:r>
                  <w:r w:rsidR="00F02EDF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մարզի 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գումարտակի հրամանատարի</w:t>
                  </w:r>
                  <w:r w:rsidR="00D6339B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տ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եղակալ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E3D7A3D" w14:textId="3F403A2A" w:rsidR="00FE1056" w:rsidRPr="00133E42" w:rsidRDefault="00DF02FB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195,388</w:t>
                  </w:r>
                </w:p>
              </w:tc>
              <w:tc>
                <w:tcPr>
                  <w:tcW w:w="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7875A30" w14:textId="505DF300" w:rsidR="00FE1056" w:rsidRPr="00133E42" w:rsidRDefault="00DF02FB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200,896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E9BD016" w14:textId="579A2A84" w:rsidR="00FE1056" w:rsidRPr="00133E42" w:rsidRDefault="00DF02FB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207,020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A8A9E27" w14:textId="4C0E31D2" w:rsidR="00FE1056" w:rsidRPr="00133E42" w:rsidRDefault="00DF02FB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212,339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2E226EC" w14:textId="1D9A85DD" w:rsidR="00FE1056" w:rsidRPr="00133E42" w:rsidRDefault="00DF02FB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218,887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8FBDCAB" w14:textId="2344B32D" w:rsidR="00FE1056" w:rsidRPr="00133E42" w:rsidRDefault="00DF02FB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247,603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14D30B0" w14:textId="0623B789" w:rsidR="00FE1056" w:rsidRPr="00133E42" w:rsidRDefault="00DF02FB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256,766</w:t>
                  </w:r>
                </w:p>
              </w:tc>
            </w:tr>
            <w:tr w:rsidR="00133E42" w:rsidRPr="00133E42" w14:paraId="52DCC349" w14:textId="77777777" w:rsidTr="00C87BC4">
              <w:trPr>
                <w:tblCellSpacing w:w="0" w:type="dxa"/>
                <w:jc w:val="center"/>
              </w:trPr>
              <w:tc>
                <w:tcPr>
                  <w:tcW w:w="20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ADA20C2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</w:p>
              </w:tc>
              <w:tc>
                <w:tcPr>
                  <w:tcW w:w="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D27A93C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</w:t>
                  </w:r>
                  <w:r w:rsidR="008D2FD5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7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5945F2D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2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8142F44" w14:textId="77777777" w:rsidR="00FE1056" w:rsidRPr="00133E42" w:rsidRDefault="00FE1056" w:rsidP="00F648AF">
                  <w:pPr>
                    <w:pStyle w:val="NoSpacing"/>
                    <w:spacing w:line="36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Վ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աշտի հրամանատար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9662F87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171,556</w:t>
                  </w:r>
                </w:p>
              </w:tc>
              <w:tc>
                <w:tcPr>
                  <w:tcW w:w="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03A1022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176,386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E89A3C5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181,655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15C97FC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186,925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83F5120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192,194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0180368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204,825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4476AE5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211,425</w:t>
                  </w:r>
                </w:p>
              </w:tc>
            </w:tr>
            <w:tr w:rsidR="00133E42" w:rsidRPr="00133E42" w14:paraId="0019DDC1" w14:textId="77777777" w:rsidTr="00C87BC4">
              <w:trPr>
                <w:tblCellSpacing w:w="0" w:type="dxa"/>
                <w:jc w:val="center"/>
              </w:trPr>
              <w:tc>
                <w:tcPr>
                  <w:tcW w:w="20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A3C972A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</w:p>
              </w:tc>
              <w:tc>
                <w:tcPr>
                  <w:tcW w:w="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18029B0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</w:t>
                  </w:r>
                  <w:r w:rsidR="008D2FD5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8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CCBE921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5BB6691" w14:textId="77777777" w:rsidR="00FE1056" w:rsidRPr="00133E42" w:rsidRDefault="00FE1056" w:rsidP="00F648AF">
                  <w:pPr>
                    <w:pStyle w:val="NoSpacing"/>
                    <w:spacing w:line="36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Վաշտի հրամանատարի</w:t>
                  </w:r>
                </w:p>
                <w:p w14:paraId="215A83E9" w14:textId="77777777" w:rsidR="00FE1056" w:rsidRPr="00133E42" w:rsidRDefault="00FE1056" w:rsidP="00F648AF">
                  <w:pPr>
                    <w:pStyle w:val="NoSpacing"/>
                    <w:spacing w:line="360" w:lineRule="auto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տեղակալ, դասակի հրամանատար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, 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դասակի հրամանատար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ի տեղակալ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8833875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163,942</w:t>
                  </w:r>
                </w:p>
              </w:tc>
              <w:tc>
                <w:tcPr>
                  <w:tcW w:w="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D19A22E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168,688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B6F8D59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173,434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18E6E31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178,611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0262624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183,790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29212D7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188,967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8E97AD4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194,573</w:t>
                  </w:r>
                </w:p>
              </w:tc>
            </w:tr>
            <w:tr w:rsidR="00133E42" w:rsidRPr="00133E42" w14:paraId="78FD4D2A" w14:textId="77777777" w:rsidTr="00C87BC4">
              <w:trPr>
                <w:tblCellSpacing w:w="0" w:type="dxa"/>
                <w:jc w:val="center"/>
              </w:trPr>
              <w:tc>
                <w:tcPr>
                  <w:tcW w:w="20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5CD435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</w:p>
              </w:tc>
              <w:tc>
                <w:tcPr>
                  <w:tcW w:w="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345DDB5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</w:t>
                  </w:r>
                  <w:r w:rsidR="008D2FD5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8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A5731F6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E246F9A" w14:textId="77777777" w:rsidR="00FE1056" w:rsidRPr="00133E42" w:rsidRDefault="00FE1056" w:rsidP="00F648AF">
                  <w:pPr>
                    <w:pStyle w:val="NoSpacing"/>
                    <w:spacing w:line="36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Ավագ պարեկ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6DA3A7D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161,369</w:t>
                  </w:r>
                </w:p>
              </w:tc>
              <w:tc>
                <w:tcPr>
                  <w:tcW w:w="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D02BB8E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166,180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CE21106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170,993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7B3F63C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175,807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DFA3A94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181,058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3A6375B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186,309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AA64DA4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191,560</w:t>
                  </w:r>
                </w:p>
              </w:tc>
            </w:tr>
            <w:tr w:rsidR="00133E42" w:rsidRPr="00133E42" w14:paraId="54C177CC" w14:textId="77777777" w:rsidTr="00C87BC4">
              <w:trPr>
                <w:tblCellSpacing w:w="0" w:type="dxa"/>
                <w:jc w:val="center"/>
              </w:trPr>
              <w:tc>
                <w:tcPr>
                  <w:tcW w:w="20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8863421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</w:p>
              </w:tc>
              <w:tc>
                <w:tcPr>
                  <w:tcW w:w="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F8A90CF" w14:textId="77777777" w:rsidR="00FE1056" w:rsidRPr="00133E42" w:rsidRDefault="008D2FD5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20</w:t>
                  </w:r>
                  <w:r w:rsidR="00FE1056" w:rsidRPr="00133E42">
                    <w:rPr>
                      <w:rFonts w:ascii="GHEA Grapalat" w:hAnsi="GHEA Grapalat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1E21F3B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AD4DF98" w14:textId="77777777" w:rsidR="00FE1056" w:rsidRPr="00133E42" w:rsidRDefault="00FE1056" w:rsidP="00F648AF">
                  <w:pPr>
                    <w:pStyle w:val="NoSpacing"/>
                    <w:spacing w:line="36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Ավագ տեսուչ (ծառայության,</w:t>
                  </w:r>
                </w:p>
                <w:p w14:paraId="739296CB" w14:textId="5867864A" w:rsidR="00FE1056" w:rsidRPr="00133E42" w:rsidRDefault="00FE1056" w:rsidP="00F648AF">
                  <w:pPr>
                    <w:pStyle w:val="NoSpacing"/>
                    <w:spacing w:line="36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տեխնիկայի գծով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, Երևան քաղաքի</w:t>
                  </w:r>
                  <w:r w:rsidR="00C93FEB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գնդի </w:t>
                  </w:r>
                  <w:r w:rsidR="00825015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lastRenderedPageBreak/>
                    <w:t>կազմում բաժնի</w:t>
                  </w:r>
                  <w:r w:rsidR="00564A9F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(բացառությամբ հերթապահ ծառայության)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,</w:t>
                  </w:r>
                  <w:r w:rsidR="005810E4" w:rsidRPr="00133E42">
                    <w:rPr>
                      <w:rFonts w:ascii="GHEA Grapalat" w:hAnsi="GHEA Grapalat"/>
                      <w:sz w:val="24"/>
                      <w:szCs w:val="24"/>
                    </w:rPr>
                    <w:t xml:space="preserve"> hետախուզման հատուկ խմբ</w:t>
                  </w:r>
                  <w:r w:rsidR="005810E4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ի,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</w:t>
                  </w:r>
                  <w:r w:rsidR="00D6339B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մարզի</w:t>
                  </w:r>
                  <w:r w:rsidR="005810E4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գումարտակի վ</w:t>
                  </w:r>
                  <w:r w:rsidRPr="00133E42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արչական վարույթի իրականացման</w:t>
                  </w:r>
                  <w:r w:rsidR="00C93FEB" w:rsidRPr="00133E42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/>
                    </w:rPr>
                    <w:t xml:space="preserve"> 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խմբի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9AFDC03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lastRenderedPageBreak/>
                    <w:t>161,369</w:t>
                  </w:r>
                </w:p>
              </w:tc>
              <w:tc>
                <w:tcPr>
                  <w:tcW w:w="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A983914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166,180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CD293E0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170,993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57FC986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175,807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262E8A7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181,058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78439BE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186,309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6A7F727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191,560</w:t>
                  </w:r>
                </w:p>
              </w:tc>
            </w:tr>
            <w:tr w:rsidR="00133E42" w:rsidRPr="00133E42" w14:paraId="6F983737" w14:textId="77777777" w:rsidTr="00C87BC4">
              <w:trPr>
                <w:tblCellSpacing w:w="0" w:type="dxa"/>
                <w:jc w:val="center"/>
              </w:trPr>
              <w:tc>
                <w:tcPr>
                  <w:tcW w:w="20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1DA4C7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</w:p>
              </w:tc>
              <w:tc>
                <w:tcPr>
                  <w:tcW w:w="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5472DB4" w14:textId="77777777" w:rsidR="00FE1056" w:rsidRPr="00133E42" w:rsidRDefault="008D2FD5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21</w:t>
                  </w:r>
                  <w:r w:rsidR="00FE1056" w:rsidRPr="00133E42">
                    <w:rPr>
                      <w:rFonts w:ascii="GHEA Grapalat" w:hAnsi="GHEA Grapalat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6B109D6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0D34078" w14:textId="77777777" w:rsidR="00FE1056" w:rsidRPr="00133E42" w:rsidRDefault="00FE1056" w:rsidP="00F648AF">
                  <w:pPr>
                    <w:pStyle w:val="NoSpacing"/>
                    <w:spacing w:line="36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Պարեկ, կապիտան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35CFA62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193,916</w:t>
                  </w:r>
                </w:p>
              </w:tc>
              <w:tc>
                <w:tcPr>
                  <w:tcW w:w="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0FE63B0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201,541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A430180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209,167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79D4592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216,792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782C31C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224,539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E83F78A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228,500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7BC5866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231,537</w:t>
                  </w:r>
                </w:p>
              </w:tc>
            </w:tr>
            <w:tr w:rsidR="00133E42" w:rsidRPr="00133E42" w14:paraId="5BBBCB92" w14:textId="77777777" w:rsidTr="00C87BC4">
              <w:trPr>
                <w:tblCellSpacing w:w="0" w:type="dxa"/>
                <w:jc w:val="center"/>
              </w:trPr>
              <w:tc>
                <w:tcPr>
                  <w:tcW w:w="20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8B23FB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  <w:tc>
                <w:tcPr>
                  <w:tcW w:w="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DF01659" w14:textId="77777777" w:rsidR="00FE1056" w:rsidRPr="00133E42" w:rsidRDefault="008D2FD5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22</w:t>
                  </w:r>
                  <w:r w:rsidR="00FE1056" w:rsidRPr="00133E42">
                    <w:rPr>
                      <w:rFonts w:ascii="GHEA Grapalat" w:hAnsi="GHEA Grapalat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E9616B9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EF26822" w14:textId="77777777" w:rsidR="00FE1056" w:rsidRPr="00133E42" w:rsidRDefault="00FE1056" w:rsidP="00F648AF">
                  <w:pPr>
                    <w:pStyle w:val="NoSpacing"/>
                    <w:spacing w:line="36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Պարեկ, ավագ լեյտենանտ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491D1A5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189,195</w:t>
                  </w:r>
                </w:p>
              </w:tc>
              <w:tc>
                <w:tcPr>
                  <w:tcW w:w="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92472FE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196,676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65C621F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204,158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12D3607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211,639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E7E5A33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219,118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0571E17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230,953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92A02D6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237,600</w:t>
                  </w:r>
                </w:p>
              </w:tc>
            </w:tr>
            <w:tr w:rsidR="00133E42" w:rsidRPr="00133E42" w14:paraId="708F04D5" w14:textId="77777777" w:rsidTr="00C87BC4">
              <w:trPr>
                <w:tblCellSpacing w:w="0" w:type="dxa"/>
                <w:jc w:val="center"/>
              </w:trPr>
              <w:tc>
                <w:tcPr>
                  <w:tcW w:w="20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7D7562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  <w:tc>
                <w:tcPr>
                  <w:tcW w:w="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E0D062C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2</w:t>
                  </w:r>
                  <w:r w:rsidR="008D2FD5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3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4B28A19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06898D5" w14:textId="77777777" w:rsidR="00FE1056" w:rsidRPr="00133E42" w:rsidRDefault="00FE1056" w:rsidP="00F648AF">
                  <w:pPr>
                    <w:pStyle w:val="NoSpacing"/>
                    <w:spacing w:line="36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Պարեկ, լեյտենանտ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7BBDC3F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181,226</w:t>
                  </w:r>
                </w:p>
              </w:tc>
              <w:tc>
                <w:tcPr>
                  <w:tcW w:w="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CFD57EC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188,563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E22B5F4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195,780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4AB147A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205,536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23D6710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212,081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8A78303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218,118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D59FEC1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224,154</w:t>
                  </w:r>
                </w:p>
              </w:tc>
            </w:tr>
            <w:tr w:rsidR="00133E42" w:rsidRPr="00133E42" w14:paraId="6E797FBF" w14:textId="77777777" w:rsidTr="00C87BC4">
              <w:trPr>
                <w:tblCellSpacing w:w="0" w:type="dxa"/>
                <w:jc w:val="center"/>
              </w:trPr>
              <w:tc>
                <w:tcPr>
                  <w:tcW w:w="20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B94D99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  <w:tc>
                <w:tcPr>
                  <w:tcW w:w="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4E2C7EB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2</w:t>
                  </w:r>
                  <w:r w:rsidR="008D2FD5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4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B1C33F9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402BABC" w14:textId="481A680D" w:rsidR="00FE1056" w:rsidRPr="00133E42" w:rsidRDefault="00FE1056" w:rsidP="00F648AF">
                  <w:pPr>
                    <w:pStyle w:val="NoSpacing"/>
                    <w:spacing w:line="36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Տեսուչ (ծառայության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, Երևան քաղաքի</w:t>
                  </w:r>
                  <w:r w:rsidR="00C93FEB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գնդի </w:t>
                  </w:r>
                  <w:r w:rsidR="00825015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կազմում 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բաժնի</w:t>
                  </w:r>
                  <w:r w:rsidR="00564A9F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(բացառությամբ հերթապահ ծառայության)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,</w:t>
                  </w:r>
                  <w:r w:rsidR="005810E4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</w:t>
                  </w:r>
                  <w:r w:rsidR="005810E4" w:rsidRPr="00133E42">
                    <w:rPr>
                      <w:rFonts w:ascii="GHEA Grapalat" w:hAnsi="GHEA Grapalat"/>
                      <w:sz w:val="24"/>
                      <w:szCs w:val="24"/>
                    </w:rPr>
                    <w:t>hետախուզման հատուկ խմբ</w:t>
                  </w:r>
                  <w:r w:rsidR="005810E4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ի, </w:t>
                  </w:r>
                  <w:r w:rsidR="007E2645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մարզի 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գումարտակի վ</w:t>
                  </w:r>
                  <w:r w:rsidRPr="00133E42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արչական վարույթի իրականացման</w:t>
                  </w:r>
                  <w:r w:rsidR="00C93FEB" w:rsidRPr="00133E42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/>
                    </w:rPr>
                    <w:t xml:space="preserve"> 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խմբի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),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կապիտան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7C2B1FC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193,916</w:t>
                  </w:r>
                </w:p>
              </w:tc>
              <w:tc>
                <w:tcPr>
                  <w:tcW w:w="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332FBC4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201,541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5F18BA2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209,167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E86A23E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216,792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E0AD693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224,539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0D6AC21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228,500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69648F4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231,537</w:t>
                  </w:r>
                </w:p>
              </w:tc>
            </w:tr>
            <w:tr w:rsidR="00133E42" w:rsidRPr="00133E42" w14:paraId="4C97628B" w14:textId="77777777" w:rsidTr="00C87BC4">
              <w:trPr>
                <w:tblCellSpacing w:w="0" w:type="dxa"/>
                <w:jc w:val="center"/>
              </w:trPr>
              <w:tc>
                <w:tcPr>
                  <w:tcW w:w="20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26AAB0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  <w:tc>
                <w:tcPr>
                  <w:tcW w:w="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46EF5C8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2</w:t>
                  </w:r>
                  <w:r w:rsidR="008D2FD5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5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FD7DD50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7520FDE" w14:textId="53A51A60" w:rsidR="00FE1056" w:rsidRPr="00133E42" w:rsidRDefault="00FE1056" w:rsidP="00F648AF">
                  <w:pPr>
                    <w:pStyle w:val="NoSpacing"/>
                    <w:spacing w:line="36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Տեսուչ (ծառայության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, Երևան քաղաքի</w:t>
                  </w:r>
                  <w:r w:rsidR="00C93FEB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գնդի </w:t>
                  </w:r>
                  <w:r w:rsidR="00825015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կազմում 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բաժնի</w:t>
                  </w:r>
                  <w:r w:rsidR="00564A9F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(բացառությամբ </w:t>
                  </w:r>
                  <w:r w:rsidR="00564A9F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lastRenderedPageBreak/>
                    <w:t>հերթապահ ծառայության)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,</w:t>
                  </w:r>
                  <w:r w:rsidR="005810E4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</w:t>
                  </w:r>
                  <w:r w:rsidR="005810E4" w:rsidRPr="00133E42">
                    <w:rPr>
                      <w:rFonts w:ascii="GHEA Grapalat" w:hAnsi="GHEA Grapalat"/>
                      <w:sz w:val="24"/>
                      <w:szCs w:val="24"/>
                    </w:rPr>
                    <w:t>hետախուզման հատուկ խմբ</w:t>
                  </w:r>
                  <w:r w:rsidR="005810E4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ի,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</w:t>
                  </w:r>
                  <w:r w:rsidR="00F02EDF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մարզի 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գումարտակի վ</w:t>
                  </w:r>
                  <w:r w:rsidRPr="00133E42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արչական վարույթի իրականացման</w:t>
                  </w:r>
                  <w:r w:rsidR="00C93FEB" w:rsidRPr="00133E42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/>
                    </w:rPr>
                    <w:t xml:space="preserve"> 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խմբի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), ավագ լեյտենանտ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2378E45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lastRenderedPageBreak/>
                    <w:t>189,195</w:t>
                  </w:r>
                </w:p>
              </w:tc>
              <w:tc>
                <w:tcPr>
                  <w:tcW w:w="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8599FA5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196,676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14E47BA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204,158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3225954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211,639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7C9AC2D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219,118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EDF312F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230,953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36ECC11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237,600</w:t>
                  </w:r>
                </w:p>
              </w:tc>
            </w:tr>
            <w:tr w:rsidR="00133E42" w:rsidRPr="00133E42" w14:paraId="6BBA09AE" w14:textId="77777777" w:rsidTr="00C87BC4">
              <w:trPr>
                <w:tblCellSpacing w:w="0" w:type="dxa"/>
                <w:jc w:val="center"/>
              </w:trPr>
              <w:tc>
                <w:tcPr>
                  <w:tcW w:w="20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AC5B71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  <w:tc>
                <w:tcPr>
                  <w:tcW w:w="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D3CDBEF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2</w:t>
                  </w:r>
                  <w:r w:rsidR="008D2FD5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6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2CE5085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FF3B8FC" w14:textId="777D607E" w:rsidR="00FE1056" w:rsidRPr="00133E42" w:rsidRDefault="00FE1056" w:rsidP="00F648AF">
                  <w:pPr>
                    <w:pStyle w:val="NoSpacing"/>
                    <w:spacing w:line="36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Տեսուչ (ծառայության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, Երևան քաղաքի</w:t>
                  </w:r>
                  <w:r w:rsidR="00C93FEB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գնդի </w:t>
                  </w:r>
                  <w:r w:rsidR="00825015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կազմում 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բաժնի</w:t>
                  </w:r>
                  <w:r w:rsidR="00564A9F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(բացառությամբ հերթապահ ծառայության)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,</w:t>
                  </w:r>
                  <w:r w:rsidR="00D16AD3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</w:t>
                  </w:r>
                  <w:r w:rsidR="005810E4" w:rsidRPr="00133E42">
                    <w:rPr>
                      <w:rFonts w:ascii="GHEA Grapalat" w:hAnsi="GHEA Grapalat"/>
                      <w:sz w:val="24"/>
                      <w:szCs w:val="24"/>
                    </w:rPr>
                    <w:t>hետախուզման հատուկ խմբ</w:t>
                  </w:r>
                  <w:r w:rsidR="005810E4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ի,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</w:t>
                  </w:r>
                  <w:r w:rsidR="007E2645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մարզի 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գումարտակի վ</w:t>
                  </w:r>
                  <w:r w:rsidRPr="00133E42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արչական վարույթի իրականացման</w:t>
                  </w:r>
                  <w:r w:rsidR="00C93FEB" w:rsidRPr="00133E42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/>
                    </w:rPr>
                    <w:t xml:space="preserve"> 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խմբի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),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լեյտենանտ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40C7E01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181,226</w:t>
                  </w:r>
                </w:p>
              </w:tc>
              <w:tc>
                <w:tcPr>
                  <w:tcW w:w="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E4AB9C4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188,563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3C56007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195,780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601E5DB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205,536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1DBB8F5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212,081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55363E6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218,118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B2C40AC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224,154</w:t>
                  </w:r>
                </w:p>
              </w:tc>
            </w:tr>
            <w:tr w:rsidR="00133E42" w:rsidRPr="00133E42" w14:paraId="305DC37C" w14:textId="77777777" w:rsidTr="00C87BC4">
              <w:trPr>
                <w:trHeight w:val="70"/>
                <w:tblCellSpacing w:w="0" w:type="dxa"/>
                <w:jc w:val="center"/>
              </w:trPr>
              <w:tc>
                <w:tcPr>
                  <w:tcW w:w="20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125A83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  <w:tc>
                <w:tcPr>
                  <w:tcW w:w="40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14:paraId="6A2728A2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2</w:t>
                  </w:r>
                  <w:r w:rsidR="008D2FD5" w:rsidRPr="00133E4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7</w:t>
                  </w: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14:paraId="7B4EAEE8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9/3</w:t>
                  </w:r>
                </w:p>
              </w:tc>
              <w:tc>
                <w:tcPr>
                  <w:tcW w:w="2643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14:paraId="1498F53E" w14:textId="77777777" w:rsidR="00FE1056" w:rsidRPr="00133E42" w:rsidRDefault="00FE1056" w:rsidP="00F648AF">
                  <w:pPr>
                    <w:pStyle w:val="NoSpacing"/>
                    <w:spacing w:line="36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Կրտսեր պարեկ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14:paraId="4B0501D9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160,339</w:t>
                  </w:r>
                </w:p>
              </w:tc>
              <w:tc>
                <w:tcPr>
                  <w:tcW w:w="985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14:paraId="1A24AFC3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161,954</w:t>
                  </w:r>
                </w:p>
              </w:tc>
              <w:tc>
                <w:tcPr>
                  <w:tcW w:w="980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14:paraId="0C777BB9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164,159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14:paraId="5ED21E4E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168,888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14:paraId="3DE175B8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170,085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14:paraId="0D6DF674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171,282</w:t>
                  </w:r>
                </w:p>
              </w:tc>
              <w:tc>
                <w:tcPr>
                  <w:tcW w:w="131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14:paraId="4E94751D" w14:textId="77777777" w:rsidR="00FE1056" w:rsidRPr="00133E42" w:rsidRDefault="00FE1056" w:rsidP="00F648AF">
                  <w:pPr>
                    <w:pStyle w:val="NoSpacing"/>
                    <w:spacing w:line="36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133E42">
                    <w:rPr>
                      <w:rFonts w:ascii="GHEA Grapalat" w:hAnsi="GHEA Grapalat"/>
                      <w:sz w:val="24"/>
                      <w:szCs w:val="24"/>
                    </w:rPr>
                    <w:t>173,935</w:t>
                  </w:r>
                </w:p>
              </w:tc>
            </w:tr>
          </w:tbl>
          <w:p w14:paraId="18213FBF" w14:textId="77777777" w:rsidR="009A6F56" w:rsidRPr="00133E42" w:rsidRDefault="009A6F56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38" w:type="dxa"/>
            <w:shd w:val="clear" w:color="auto" w:fill="FFFFFF"/>
            <w:vAlign w:val="bottom"/>
            <w:hideMark/>
          </w:tcPr>
          <w:p w14:paraId="4E9731BE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195C1813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7D144067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0CF7B5C5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1604EDE8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56279E9E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48FCFC39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2C64F4F8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381694E7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555B2E58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260DCA4D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7A16A7C3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522EE218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6BA48F1A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2312D73A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24D78C70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7C335949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58F532FD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51B1FC49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34285755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0AAB376B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6579A7AF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0722DE09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5FACC39A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01D8DDF7" w14:textId="77777777" w:rsidR="00D02035" w:rsidRPr="00133E42" w:rsidRDefault="00D0203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77C7F93C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4DB16EF4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2AFA76A9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65A6FA13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51D48C15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620EF205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72679556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0AD8F730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408F9220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5EE5BD79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2EA2C1B8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34EE85DD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3D9236D8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2D4EC1DB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416FA9AD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73CD37BF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22E09BCA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1DC56289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3861E68E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1ED6A5B0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2B9F0B15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0F78FCAC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2F82165F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2CA103B8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38186F14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1C6A25D0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2F396458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47CB5E42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5FEBDF18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76DA82BE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37D6A9DC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413F3A0F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31A322D3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5A7BB62B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57086E54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797D7D21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5E365B6A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665DD83C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393D50C3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00500FF3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1A809F38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5368D4D3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77B994AC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25897DBA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26A90A22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3DF691B8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374111BE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56526DF4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335111DE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48273E86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24968275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3D178BEF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4B6029F6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4336AFEA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24076CEA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4BEA1CBB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6F5D15F6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61206B03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33B63A9E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70F381C8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48C6D350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0EA56F12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7BA2B231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2B9B0BE5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76242109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63145618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1E37D26E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5E90752A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66EBB6BB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7BCE020A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29313F3B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61538F2D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5DA89BE5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28718545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2612832E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2F3F50C2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2B09DC2C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34505894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09630261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365F0A32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7716FA86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4795E921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5D1D79F8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4EDCF6E9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0DF91DFE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2900487B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6985672F" w14:textId="77777777" w:rsidR="00DD3205" w:rsidRPr="00133E42" w:rsidRDefault="00DD3205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11271DC0" w14:textId="78035A41" w:rsidR="009A6F56" w:rsidRPr="00133E42" w:rsidRDefault="009A6F56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133E42">
              <w:rPr>
                <w:rFonts w:ascii="GHEA Grapalat" w:hAnsi="GHEA Grapalat"/>
                <w:sz w:val="24"/>
                <w:szCs w:val="24"/>
              </w:rPr>
              <w:t>»</w:t>
            </w:r>
            <w:r w:rsidR="003A2656" w:rsidRPr="00133E42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</w:tbl>
    <w:p w14:paraId="6A8516AA" w14:textId="77777777" w:rsidR="009576EB" w:rsidRPr="00133E42" w:rsidRDefault="009576EB" w:rsidP="00F648AF">
      <w:pPr>
        <w:pStyle w:val="NoSpacing"/>
        <w:spacing w:line="360" w:lineRule="auto"/>
        <w:ind w:firstLine="567"/>
        <w:jc w:val="both"/>
        <w:rPr>
          <w:rFonts w:ascii="GHEA Grapalat" w:hAnsi="GHEA Grapalat"/>
          <w:sz w:val="16"/>
          <w:szCs w:val="16"/>
        </w:rPr>
      </w:pPr>
    </w:p>
    <w:p w14:paraId="6409B90A" w14:textId="797CBD4A" w:rsidR="00B847AD" w:rsidRPr="00133E42" w:rsidRDefault="009A6F56" w:rsidP="00F648AF">
      <w:pPr>
        <w:pStyle w:val="NoSpacing"/>
        <w:spacing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33E42">
        <w:rPr>
          <w:rFonts w:ascii="GHEA Grapalat" w:hAnsi="GHEA Grapalat"/>
          <w:sz w:val="24"/>
          <w:szCs w:val="24"/>
        </w:rPr>
        <w:t xml:space="preserve">2. </w:t>
      </w:r>
      <w:r w:rsidR="00B847AD" w:rsidRPr="00133E42">
        <w:rPr>
          <w:rFonts w:ascii="GHEA Grapalat" w:hAnsi="GHEA Grapalat"/>
          <w:sz w:val="24"/>
          <w:szCs w:val="24"/>
        </w:rPr>
        <w:t>Հայաստանի Հանրապետության կառավարության 2014 թվականի հուլիսի 3-ի «</w:t>
      </w:r>
      <w:r w:rsidR="00B847AD" w:rsidRPr="00133E42">
        <w:rPr>
          <w:rFonts w:ascii="GHEA Grapalat" w:hAnsi="GHEA Grapalat"/>
          <w:sz w:val="24"/>
          <w:szCs w:val="24"/>
          <w:lang w:val="hy-AM"/>
        </w:rPr>
        <w:t>Հ</w:t>
      </w:r>
      <w:r w:rsidR="00B847AD" w:rsidRPr="00133E42">
        <w:rPr>
          <w:rFonts w:ascii="GHEA Grapalat" w:hAnsi="GHEA Grapalat"/>
          <w:sz w:val="24"/>
          <w:szCs w:val="24"/>
        </w:rPr>
        <w:t xml:space="preserve">այաստանի </w:t>
      </w:r>
      <w:r w:rsidR="00B847AD" w:rsidRPr="00133E42">
        <w:rPr>
          <w:rFonts w:ascii="GHEA Grapalat" w:hAnsi="GHEA Grapalat"/>
          <w:sz w:val="24"/>
          <w:szCs w:val="24"/>
          <w:lang w:val="hy-AM"/>
        </w:rPr>
        <w:t>Հ</w:t>
      </w:r>
      <w:r w:rsidR="00B847AD" w:rsidRPr="00133E42">
        <w:rPr>
          <w:rFonts w:ascii="GHEA Grapalat" w:hAnsi="GHEA Grapalat"/>
          <w:sz w:val="24"/>
          <w:szCs w:val="24"/>
        </w:rPr>
        <w:t xml:space="preserve">անրապետության պաշտպանության, ազգային անվտանգության, ոստիկանության մարմիններում, պետական պահպանության ծառայությունում զինվորական ծառայության պաշտոն զբաղեցնողների </w:t>
      </w:r>
      <w:r w:rsidR="00B847AD" w:rsidRPr="00133E42">
        <w:rPr>
          <w:rFonts w:ascii="GHEA Grapalat" w:hAnsi="GHEA Grapalat"/>
          <w:sz w:val="24"/>
          <w:szCs w:val="24"/>
          <w:lang w:val="hy-AM"/>
        </w:rPr>
        <w:t>և</w:t>
      </w:r>
      <w:r w:rsidR="00B847AD" w:rsidRPr="00133E42">
        <w:rPr>
          <w:rFonts w:ascii="GHEA Grapalat" w:hAnsi="GHEA Grapalat"/>
          <w:sz w:val="24"/>
          <w:szCs w:val="24"/>
        </w:rPr>
        <w:t xml:space="preserve"> քրեակատարողական ծառայության ծառայողների լրավճարների դեպքերը, չափերը </w:t>
      </w:r>
      <w:r w:rsidR="00B847AD" w:rsidRPr="00133E42">
        <w:rPr>
          <w:rFonts w:ascii="GHEA Grapalat" w:hAnsi="GHEA Grapalat"/>
          <w:sz w:val="24"/>
          <w:szCs w:val="24"/>
          <w:lang w:val="hy-AM"/>
        </w:rPr>
        <w:t>և</w:t>
      </w:r>
      <w:r w:rsidR="00B847AD" w:rsidRPr="00133E42">
        <w:rPr>
          <w:rFonts w:ascii="GHEA Grapalat" w:hAnsi="GHEA Grapalat"/>
          <w:sz w:val="24"/>
          <w:szCs w:val="24"/>
        </w:rPr>
        <w:t xml:space="preserve"> վճարման կարգը սահմանելու մասին» N 710-Ն որոշման N </w:t>
      </w:r>
      <w:r w:rsidR="00B847AD" w:rsidRPr="00133E42">
        <w:rPr>
          <w:rFonts w:ascii="GHEA Grapalat" w:hAnsi="GHEA Grapalat"/>
          <w:sz w:val="24"/>
          <w:szCs w:val="24"/>
          <w:lang w:val="hy-AM"/>
        </w:rPr>
        <w:t>4</w:t>
      </w:r>
      <w:r w:rsidR="00B847AD" w:rsidRPr="00133E42">
        <w:rPr>
          <w:rFonts w:ascii="GHEA Grapalat" w:hAnsi="GHEA Grapalat"/>
          <w:sz w:val="24"/>
          <w:szCs w:val="24"/>
        </w:rPr>
        <w:t xml:space="preserve"> հավելվածի</w:t>
      </w:r>
      <w:r w:rsidR="00B847AD" w:rsidRPr="00133E42">
        <w:rPr>
          <w:rFonts w:ascii="GHEA Grapalat" w:hAnsi="GHEA Grapalat"/>
          <w:sz w:val="24"/>
          <w:szCs w:val="24"/>
          <w:lang w:val="hy-AM"/>
        </w:rPr>
        <w:t xml:space="preserve"> </w:t>
      </w:r>
      <w:r w:rsidR="00B847AD" w:rsidRPr="00133E42">
        <w:rPr>
          <w:rFonts w:ascii="GHEA Grapalat" w:hAnsi="GHEA Grapalat"/>
          <w:sz w:val="24"/>
          <w:szCs w:val="24"/>
        </w:rPr>
        <w:t>«</w:t>
      </w:r>
      <w:r w:rsidR="00B847AD" w:rsidRPr="00133E42">
        <w:rPr>
          <w:rFonts w:ascii="GHEA Grapalat" w:hAnsi="GHEA Grapalat"/>
          <w:sz w:val="24"/>
          <w:szCs w:val="24"/>
          <w:lang w:val="hy-AM"/>
        </w:rPr>
        <w:t>Դ</w:t>
      </w:r>
      <w:r w:rsidR="00B847AD" w:rsidRPr="00133E42">
        <w:rPr>
          <w:rFonts w:ascii="GHEA Grapalat" w:hAnsi="GHEA Grapalat"/>
          <w:sz w:val="24"/>
          <w:szCs w:val="24"/>
        </w:rPr>
        <w:t>» բաժն</w:t>
      </w:r>
      <w:r w:rsidR="00B847AD" w:rsidRPr="00133E42">
        <w:rPr>
          <w:rFonts w:ascii="GHEA Grapalat" w:hAnsi="GHEA Grapalat"/>
          <w:sz w:val="24"/>
          <w:szCs w:val="24"/>
          <w:lang w:val="hy-AM"/>
        </w:rPr>
        <w:t>ում «</w:t>
      </w:r>
      <w:r w:rsidR="00B847AD" w:rsidRPr="00133E42">
        <w:rPr>
          <w:rFonts w:ascii="GHEA Grapalat" w:hAnsi="GHEA Grapalat"/>
          <w:sz w:val="24"/>
          <w:szCs w:val="24"/>
        </w:rPr>
        <w:t xml:space="preserve">կադրերի և անձնակազմի հետ տարվող աշխատանքների բաժանմունք, իրավաբանական բաժանմունք, վարչական վարույթի իրականացման բաժանմունք, հետախուզման հատուկ խումբ, հերթապահ </w:t>
      </w:r>
      <w:r w:rsidR="00B847AD" w:rsidRPr="00133E42">
        <w:rPr>
          <w:rFonts w:ascii="GHEA Grapalat" w:hAnsi="GHEA Grapalat"/>
          <w:sz w:val="24"/>
          <w:szCs w:val="24"/>
        </w:rPr>
        <w:lastRenderedPageBreak/>
        <w:t>ծառայություն</w:t>
      </w:r>
      <w:r w:rsidR="00B847AD" w:rsidRPr="00133E42">
        <w:rPr>
          <w:rFonts w:ascii="GHEA Grapalat" w:hAnsi="GHEA Grapalat"/>
          <w:sz w:val="24"/>
          <w:szCs w:val="24"/>
          <w:lang w:val="hy-AM"/>
        </w:rPr>
        <w:t xml:space="preserve"> </w:t>
      </w:r>
      <w:r w:rsidR="00B847AD" w:rsidRPr="00133E42">
        <w:rPr>
          <w:rFonts w:ascii="GHEA Grapalat" w:hAnsi="GHEA Grapalat"/>
          <w:sz w:val="24"/>
          <w:szCs w:val="24"/>
        </w:rPr>
        <w:t>/բաժանմունքի իրավունքով/</w:t>
      </w:r>
      <w:r w:rsidR="00B847AD" w:rsidRPr="00133E42">
        <w:rPr>
          <w:rFonts w:ascii="GHEA Grapalat" w:hAnsi="GHEA Grapalat"/>
          <w:sz w:val="24"/>
          <w:szCs w:val="24"/>
          <w:lang w:val="hy-AM"/>
        </w:rPr>
        <w:t>» բառերը փոխարինել «</w:t>
      </w:r>
      <w:r w:rsidR="00B847AD" w:rsidRPr="00133E42">
        <w:rPr>
          <w:rFonts w:ascii="GHEA Grapalat" w:hAnsi="GHEA Grapalat"/>
          <w:sz w:val="24"/>
          <w:szCs w:val="24"/>
        </w:rPr>
        <w:t>հերթապահ ծառայություն</w:t>
      </w:r>
      <w:r w:rsidR="00B847AD" w:rsidRPr="00133E42">
        <w:rPr>
          <w:rFonts w:ascii="GHEA Grapalat" w:hAnsi="GHEA Grapalat"/>
          <w:sz w:val="24"/>
          <w:szCs w:val="24"/>
          <w:lang w:val="hy-AM"/>
        </w:rPr>
        <w:t>» բառերով։</w:t>
      </w:r>
    </w:p>
    <w:p w14:paraId="293EC844" w14:textId="22E7CD40" w:rsidR="009A6F56" w:rsidRPr="00133E42" w:rsidRDefault="00B847AD" w:rsidP="00F648AF">
      <w:pPr>
        <w:pStyle w:val="NoSpacing"/>
        <w:spacing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133E42">
        <w:rPr>
          <w:rFonts w:ascii="GHEA Grapalat" w:hAnsi="GHEA Grapalat"/>
          <w:sz w:val="24"/>
          <w:szCs w:val="24"/>
        </w:rPr>
        <w:t xml:space="preserve">3. </w:t>
      </w:r>
      <w:r w:rsidR="009A6F56" w:rsidRPr="00133E42">
        <w:rPr>
          <w:rFonts w:ascii="GHEA Grapalat" w:hAnsi="GHEA Grapalat"/>
          <w:sz w:val="24"/>
          <w:szCs w:val="24"/>
        </w:rPr>
        <w:t>Սույն որոշումն ուժի մեջ է մտնում պաշտոնական հրապարակմանը հաջորդող օրվանից:</w:t>
      </w:r>
      <w:r w:rsidR="00B04C7E" w:rsidRPr="00133E42">
        <w:rPr>
          <w:rFonts w:ascii="GHEA Grapalat" w:hAnsi="GHEA Grapalat"/>
          <w:sz w:val="24"/>
          <w:szCs w:val="24"/>
        </w:rPr>
        <w:t xml:space="preserve"> Սույն որոշման</w:t>
      </w:r>
      <w:r w:rsidRPr="00133E42">
        <w:rPr>
          <w:rFonts w:ascii="GHEA Grapalat" w:hAnsi="GHEA Grapalat"/>
          <w:sz w:val="24"/>
          <w:szCs w:val="24"/>
        </w:rPr>
        <w:t xml:space="preserve"> 1-</w:t>
      </w:r>
      <w:r w:rsidRPr="00133E42">
        <w:rPr>
          <w:rFonts w:ascii="GHEA Grapalat" w:hAnsi="GHEA Grapalat"/>
          <w:sz w:val="24"/>
          <w:szCs w:val="24"/>
          <w:lang w:val="hy-AM"/>
        </w:rPr>
        <w:t>ին կետի</w:t>
      </w:r>
      <w:r w:rsidR="00B04C7E" w:rsidRPr="00133E42">
        <w:rPr>
          <w:rFonts w:ascii="GHEA Grapalat" w:hAnsi="GHEA Grapalat"/>
          <w:sz w:val="24"/>
          <w:szCs w:val="24"/>
        </w:rPr>
        <w:t xml:space="preserve"> գործողությունը տարածվում է 2024 թվականի </w:t>
      </w:r>
      <w:r w:rsidR="00B04C7E" w:rsidRPr="00133E42">
        <w:rPr>
          <w:rFonts w:ascii="GHEA Grapalat" w:hAnsi="GHEA Grapalat"/>
          <w:sz w:val="24"/>
          <w:szCs w:val="24"/>
          <w:lang w:val="hy-AM"/>
        </w:rPr>
        <w:t>հունվար</w:t>
      </w:r>
      <w:r w:rsidR="00B04C7E" w:rsidRPr="00133E42">
        <w:rPr>
          <w:rFonts w:ascii="GHEA Grapalat" w:hAnsi="GHEA Grapalat"/>
          <w:sz w:val="24"/>
          <w:szCs w:val="24"/>
        </w:rPr>
        <w:t xml:space="preserve">ի </w:t>
      </w:r>
      <w:r w:rsidR="00B04C7E" w:rsidRPr="00133E42">
        <w:rPr>
          <w:rFonts w:ascii="GHEA Grapalat" w:hAnsi="GHEA Grapalat"/>
          <w:sz w:val="24"/>
          <w:szCs w:val="24"/>
          <w:lang w:val="hy-AM"/>
        </w:rPr>
        <w:t>8</w:t>
      </w:r>
      <w:r w:rsidR="00B04C7E" w:rsidRPr="00133E42">
        <w:rPr>
          <w:rFonts w:ascii="GHEA Grapalat" w:hAnsi="GHEA Grapalat"/>
          <w:sz w:val="24"/>
          <w:szCs w:val="24"/>
        </w:rPr>
        <w:t xml:space="preserve">-ից </w:t>
      </w:r>
      <w:r w:rsidR="00AA26DE">
        <w:rPr>
          <w:rFonts w:ascii="GHEA Grapalat" w:hAnsi="GHEA Grapalat"/>
          <w:sz w:val="24"/>
          <w:szCs w:val="24"/>
        </w:rPr>
        <w:t xml:space="preserve">հետո </w:t>
      </w:r>
      <w:r w:rsidR="00B04C7E" w:rsidRPr="00133E42">
        <w:rPr>
          <w:rFonts w:ascii="GHEA Grapalat" w:hAnsi="GHEA Grapalat"/>
          <w:sz w:val="24"/>
          <w:szCs w:val="24"/>
        </w:rPr>
        <w:t>ծագած հարաբերությունների վրա:</w:t>
      </w:r>
    </w:p>
    <w:p w14:paraId="68959864" w14:textId="06544173" w:rsidR="009A6F56" w:rsidRPr="00133E42" w:rsidRDefault="009A6F56" w:rsidP="00F648AF">
      <w:pPr>
        <w:pStyle w:val="NoSpacing"/>
        <w:spacing w:line="360" w:lineRule="auto"/>
        <w:ind w:firstLine="567"/>
        <w:rPr>
          <w:rFonts w:ascii="GHEA Grapalat" w:hAnsi="GHEA Grapalat"/>
          <w:sz w:val="24"/>
          <w:szCs w:val="24"/>
        </w:rPr>
      </w:pPr>
    </w:p>
    <w:p w14:paraId="695F7ADE" w14:textId="77777777" w:rsidR="00B53ADA" w:rsidRPr="00133E42" w:rsidRDefault="00B53ADA" w:rsidP="00F648AF">
      <w:pPr>
        <w:pStyle w:val="NoSpacing"/>
        <w:spacing w:line="360" w:lineRule="auto"/>
        <w:ind w:firstLine="567"/>
        <w:rPr>
          <w:rFonts w:ascii="GHEA Grapalat" w:hAnsi="GHEA Grapalat"/>
          <w:sz w:val="24"/>
          <w:szCs w:val="24"/>
        </w:rPr>
      </w:pPr>
    </w:p>
    <w:p w14:paraId="63CA221D" w14:textId="77777777" w:rsidR="00B60261" w:rsidRPr="00133E42" w:rsidRDefault="00B60261" w:rsidP="00F648AF">
      <w:pPr>
        <w:pStyle w:val="NoSpacing"/>
        <w:spacing w:line="360" w:lineRule="auto"/>
        <w:ind w:firstLine="567"/>
        <w:rPr>
          <w:rFonts w:ascii="GHEA Grapalat" w:hAnsi="GHEA Grapalat"/>
          <w:sz w:val="24"/>
          <w:szCs w:val="24"/>
        </w:rPr>
      </w:pPr>
    </w:p>
    <w:tbl>
      <w:tblPr>
        <w:tblW w:w="4865" w:type="pct"/>
        <w:tblCellSpacing w:w="7" w:type="dxa"/>
        <w:tblInd w:w="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7"/>
        <w:gridCol w:w="6383"/>
      </w:tblGrid>
      <w:tr w:rsidR="00133E42" w:rsidRPr="00133E42" w14:paraId="021DF98E" w14:textId="77777777" w:rsidTr="00D75F4D">
        <w:trPr>
          <w:tblCellSpacing w:w="7" w:type="dxa"/>
        </w:trPr>
        <w:tc>
          <w:tcPr>
            <w:tcW w:w="4216" w:type="dxa"/>
            <w:shd w:val="clear" w:color="auto" w:fill="FFFFFF"/>
            <w:vAlign w:val="center"/>
            <w:hideMark/>
          </w:tcPr>
          <w:p w14:paraId="4E041D4D" w14:textId="77777777" w:rsidR="009A6F56" w:rsidRPr="00133E42" w:rsidRDefault="009A6F56" w:rsidP="00F648AF">
            <w:pPr>
              <w:pStyle w:val="NoSpacing"/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133E42">
              <w:rPr>
                <w:rFonts w:ascii="GHEA Grapalat" w:hAnsi="GHEA Grapalat"/>
                <w:b/>
                <w:sz w:val="24"/>
                <w:szCs w:val="24"/>
              </w:rPr>
              <w:t>Հայաստանի Հանրապետության</w:t>
            </w:r>
            <w:r w:rsidRPr="00133E42">
              <w:rPr>
                <w:rFonts w:ascii="GHEA Grapalat" w:hAnsi="GHEA Grapalat"/>
                <w:b/>
                <w:sz w:val="24"/>
                <w:szCs w:val="24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EE4FF2C" w14:textId="36629809" w:rsidR="009A6F56" w:rsidRPr="00133E42" w:rsidRDefault="009A6F56" w:rsidP="00F648AF">
            <w:pPr>
              <w:pStyle w:val="NoSpacing"/>
              <w:spacing w:line="360" w:lineRule="auto"/>
              <w:jc w:val="right"/>
              <w:rPr>
                <w:rFonts w:ascii="GHEA Grapalat" w:hAnsi="GHEA Grapalat"/>
                <w:b/>
                <w:sz w:val="24"/>
                <w:szCs w:val="24"/>
              </w:rPr>
            </w:pPr>
            <w:r w:rsidRPr="00133E42">
              <w:rPr>
                <w:rFonts w:ascii="GHEA Grapalat" w:hAnsi="GHEA Grapalat"/>
                <w:b/>
                <w:sz w:val="24"/>
                <w:szCs w:val="24"/>
              </w:rPr>
              <w:t>Ն.</w:t>
            </w:r>
            <w:r w:rsidR="0007697D" w:rsidRPr="00133E4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133E42">
              <w:rPr>
                <w:rFonts w:ascii="GHEA Grapalat" w:hAnsi="GHEA Grapalat"/>
                <w:b/>
                <w:sz w:val="24"/>
                <w:szCs w:val="24"/>
              </w:rPr>
              <w:t>Փաշինյան</w:t>
            </w:r>
          </w:p>
        </w:tc>
      </w:tr>
      <w:tr w:rsidR="00133E42" w:rsidRPr="00133E42" w14:paraId="57E471F1" w14:textId="77777777" w:rsidTr="00D75F4D">
        <w:trPr>
          <w:tblCellSpacing w:w="7" w:type="dxa"/>
        </w:trPr>
        <w:tc>
          <w:tcPr>
            <w:tcW w:w="4216" w:type="dxa"/>
            <w:shd w:val="clear" w:color="auto" w:fill="FFFFFF"/>
            <w:vAlign w:val="center"/>
          </w:tcPr>
          <w:p w14:paraId="52FB6366" w14:textId="77777777" w:rsidR="00C4622A" w:rsidRPr="00133E42" w:rsidRDefault="00C4622A" w:rsidP="00F648AF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1211D59" w14:textId="77777777" w:rsidR="00C4622A" w:rsidRPr="00133E42" w:rsidRDefault="00C4622A" w:rsidP="00F648AF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33E42">
              <w:rPr>
                <w:rFonts w:ascii="GHEA Grapalat" w:hAnsi="GHEA Grapalat"/>
                <w:sz w:val="24"/>
                <w:szCs w:val="24"/>
              </w:rPr>
              <w:t>Երևան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E6F88EB" w14:textId="77777777" w:rsidR="00C4622A" w:rsidRPr="00133E42" w:rsidRDefault="00C4622A" w:rsidP="00F648A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14:paraId="71F40AD5" w14:textId="77777777" w:rsidR="00C4622A" w:rsidRPr="00133E42" w:rsidRDefault="00C4622A" w:rsidP="00F648AF">
      <w:pPr>
        <w:pStyle w:val="NoSpacing"/>
        <w:spacing w:line="360" w:lineRule="auto"/>
        <w:rPr>
          <w:rFonts w:ascii="GHEA Grapalat" w:hAnsi="GHEA Grapalat"/>
          <w:sz w:val="2"/>
          <w:szCs w:val="2"/>
        </w:rPr>
      </w:pPr>
    </w:p>
    <w:sectPr w:rsidR="00C4622A" w:rsidRPr="00133E42" w:rsidSect="0083499D">
      <w:pgSz w:w="12240" w:h="15840"/>
      <w:pgMar w:top="567" w:right="61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F56"/>
    <w:rsid w:val="00002CB3"/>
    <w:rsid w:val="00005C8F"/>
    <w:rsid w:val="0000735F"/>
    <w:rsid w:val="00017CFD"/>
    <w:rsid w:val="0002713A"/>
    <w:rsid w:val="0004235A"/>
    <w:rsid w:val="00063D87"/>
    <w:rsid w:val="00066E0E"/>
    <w:rsid w:val="00074ADD"/>
    <w:rsid w:val="000756B3"/>
    <w:rsid w:val="0007697D"/>
    <w:rsid w:val="00085197"/>
    <w:rsid w:val="0009694E"/>
    <w:rsid w:val="000B0845"/>
    <w:rsid w:val="000C797D"/>
    <w:rsid w:val="000C7FA0"/>
    <w:rsid w:val="000D6C34"/>
    <w:rsid w:val="000F3993"/>
    <w:rsid w:val="00100320"/>
    <w:rsid w:val="00100F3C"/>
    <w:rsid w:val="001166DB"/>
    <w:rsid w:val="00121C8E"/>
    <w:rsid w:val="0012436F"/>
    <w:rsid w:val="0013283E"/>
    <w:rsid w:val="00133E42"/>
    <w:rsid w:val="001503BD"/>
    <w:rsid w:val="001601AB"/>
    <w:rsid w:val="00162579"/>
    <w:rsid w:val="00170BEB"/>
    <w:rsid w:val="001A09DD"/>
    <w:rsid w:val="001B0090"/>
    <w:rsid w:val="001B04D7"/>
    <w:rsid w:val="001B64ED"/>
    <w:rsid w:val="001B6DD7"/>
    <w:rsid w:val="001D7901"/>
    <w:rsid w:val="001E56C9"/>
    <w:rsid w:val="001E5AFF"/>
    <w:rsid w:val="0021347E"/>
    <w:rsid w:val="002275B8"/>
    <w:rsid w:val="00227F6C"/>
    <w:rsid w:val="00255FD2"/>
    <w:rsid w:val="00273040"/>
    <w:rsid w:val="00273A91"/>
    <w:rsid w:val="002B4D04"/>
    <w:rsid w:val="002C70F5"/>
    <w:rsid w:val="002D0727"/>
    <w:rsid w:val="002D5386"/>
    <w:rsid w:val="002D5464"/>
    <w:rsid w:val="002D5F45"/>
    <w:rsid w:val="002F0557"/>
    <w:rsid w:val="002F4981"/>
    <w:rsid w:val="002F5873"/>
    <w:rsid w:val="002F6AC7"/>
    <w:rsid w:val="002F6CF0"/>
    <w:rsid w:val="00300365"/>
    <w:rsid w:val="00307620"/>
    <w:rsid w:val="003276B4"/>
    <w:rsid w:val="00341B69"/>
    <w:rsid w:val="003629DF"/>
    <w:rsid w:val="0036472E"/>
    <w:rsid w:val="003763EE"/>
    <w:rsid w:val="00395DC2"/>
    <w:rsid w:val="003A2656"/>
    <w:rsid w:val="003A39BE"/>
    <w:rsid w:val="003C1804"/>
    <w:rsid w:val="003C30A0"/>
    <w:rsid w:val="003C365A"/>
    <w:rsid w:val="003D0BD3"/>
    <w:rsid w:val="003D3257"/>
    <w:rsid w:val="003D32CF"/>
    <w:rsid w:val="003D7E0D"/>
    <w:rsid w:val="003F0810"/>
    <w:rsid w:val="003F1B87"/>
    <w:rsid w:val="0040078B"/>
    <w:rsid w:val="00404710"/>
    <w:rsid w:val="00404909"/>
    <w:rsid w:val="00427AE6"/>
    <w:rsid w:val="004322CB"/>
    <w:rsid w:val="0043635C"/>
    <w:rsid w:val="004371DE"/>
    <w:rsid w:val="00443809"/>
    <w:rsid w:val="00451CC9"/>
    <w:rsid w:val="00455560"/>
    <w:rsid w:val="00482344"/>
    <w:rsid w:val="004C2006"/>
    <w:rsid w:val="004C55C3"/>
    <w:rsid w:val="004D08C7"/>
    <w:rsid w:val="004E4830"/>
    <w:rsid w:val="00503DE2"/>
    <w:rsid w:val="00526B0F"/>
    <w:rsid w:val="00530B51"/>
    <w:rsid w:val="00542044"/>
    <w:rsid w:val="00551965"/>
    <w:rsid w:val="005612B4"/>
    <w:rsid w:val="00564A9F"/>
    <w:rsid w:val="00576143"/>
    <w:rsid w:val="00576789"/>
    <w:rsid w:val="005810E4"/>
    <w:rsid w:val="005827FF"/>
    <w:rsid w:val="00591968"/>
    <w:rsid w:val="00594CF4"/>
    <w:rsid w:val="00595EE0"/>
    <w:rsid w:val="005B24C5"/>
    <w:rsid w:val="005D59C3"/>
    <w:rsid w:val="005D6397"/>
    <w:rsid w:val="005D7B8C"/>
    <w:rsid w:val="005E7560"/>
    <w:rsid w:val="00600E54"/>
    <w:rsid w:val="00614FDE"/>
    <w:rsid w:val="00620E79"/>
    <w:rsid w:val="006247D8"/>
    <w:rsid w:val="006316E0"/>
    <w:rsid w:val="00650CA1"/>
    <w:rsid w:val="00654408"/>
    <w:rsid w:val="00666246"/>
    <w:rsid w:val="006757C0"/>
    <w:rsid w:val="006816DC"/>
    <w:rsid w:val="006A3B96"/>
    <w:rsid w:val="006A7D3C"/>
    <w:rsid w:val="006B5D92"/>
    <w:rsid w:val="006D1F58"/>
    <w:rsid w:val="006E4A36"/>
    <w:rsid w:val="006F01DC"/>
    <w:rsid w:val="00704ABF"/>
    <w:rsid w:val="00704B10"/>
    <w:rsid w:val="007139EE"/>
    <w:rsid w:val="00716F92"/>
    <w:rsid w:val="0073182B"/>
    <w:rsid w:val="0073310D"/>
    <w:rsid w:val="00745B2F"/>
    <w:rsid w:val="00745BC0"/>
    <w:rsid w:val="0075626F"/>
    <w:rsid w:val="007564EA"/>
    <w:rsid w:val="00761633"/>
    <w:rsid w:val="00762941"/>
    <w:rsid w:val="00775442"/>
    <w:rsid w:val="00791701"/>
    <w:rsid w:val="007A1C49"/>
    <w:rsid w:val="007B3C48"/>
    <w:rsid w:val="007B6449"/>
    <w:rsid w:val="007B6646"/>
    <w:rsid w:val="007C0E3A"/>
    <w:rsid w:val="007D3292"/>
    <w:rsid w:val="007E2645"/>
    <w:rsid w:val="007F3F8D"/>
    <w:rsid w:val="00801482"/>
    <w:rsid w:val="008120DA"/>
    <w:rsid w:val="008176E0"/>
    <w:rsid w:val="00825015"/>
    <w:rsid w:val="0083499D"/>
    <w:rsid w:val="00847CC7"/>
    <w:rsid w:val="00866F7A"/>
    <w:rsid w:val="00895481"/>
    <w:rsid w:val="00896817"/>
    <w:rsid w:val="00897870"/>
    <w:rsid w:val="008B07DD"/>
    <w:rsid w:val="008B3947"/>
    <w:rsid w:val="008C4558"/>
    <w:rsid w:val="008D2FD5"/>
    <w:rsid w:val="008F0D2B"/>
    <w:rsid w:val="008F3A33"/>
    <w:rsid w:val="0091308F"/>
    <w:rsid w:val="00923F87"/>
    <w:rsid w:val="009263D8"/>
    <w:rsid w:val="009344F3"/>
    <w:rsid w:val="0093679E"/>
    <w:rsid w:val="0093715C"/>
    <w:rsid w:val="009576EB"/>
    <w:rsid w:val="00960B20"/>
    <w:rsid w:val="00961F83"/>
    <w:rsid w:val="00962D87"/>
    <w:rsid w:val="00965AF2"/>
    <w:rsid w:val="00984D72"/>
    <w:rsid w:val="00990DB3"/>
    <w:rsid w:val="009914F4"/>
    <w:rsid w:val="00997E8C"/>
    <w:rsid w:val="009A6F56"/>
    <w:rsid w:val="009C336A"/>
    <w:rsid w:val="009D6CDD"/>
    <w:rsid w:val="009E1F90"/>
    <w:rsid w:val="00A02110"/>
    <w:rsid w:val="00A06B69"/>
    <w:rsid w:val="00A10AFC"/>
    <w:rsid w:val="00A15C9F"/>
    <w:rsid w:val="00A16133"/>
    <w:rsid w:val="00A17FF5"/>
    <w:rsid w:val="00A204CC"/>
    <w:rsid w:val="00A213FC"/>
    <w:rsid w:val="00A26312"/>
    <w:rsid w:val="00A53912"/>
    <w:rsid w:val="00A56523"/>
    <w:rsid w:val="00A5752F"/>
    <w:rsid w:val="00A65E7E"/>
    <w:rsid w:val="00A6757E"/>
    <w:rsid w:val="00A7290B"/>
    <w:rsid w:val="00A75ADB"/>
    <w:rsid w:val="00A8007E"/>
    <w:rsid w:val="00AA26DE"/>
    <w:rsid w:val="00AB0E8E"/>
    <w:rsid w:val="00AD01DA"/>
    <w:rsid w:val="00AD15F2"/>
    <w:rsid w:val="00AE265F"/>
    <w:rsid w:val="00AE7A49"/>
    <w:rsid w:val="00AF384A"/>
    <w:rsid w:val="00B04C7E"/>
    <w:rsid w:val="00B241B4"/>
    <w:rsid w:val="00B26343"/>
    <w:rsid w:val="00B44B0E"/>
    <w:rsid w:val="00B53ADA"/>
    <w:rsid w:val="00B60261"/>
    <w:rsid w:val="00B64DFA"/>
    <w:rsid w:val="00B76665"/>
    <w:rsid w:val="00B8057A"/>
    <w:rsid w:val="00B84468"/>
    <w:rsid w:val="00B847AD"/>
    <w:rsid w:val="00B90D27"/>
    <w:rsid w:val="00BB0B2E"/>
    <w:rsid w:val="00BC3DA4"/>
    <w:rsid w:val="00BC411A"/>
    <w:rsid w:val="00BC6421"/>
    <w:rsid w:val="00BF0634"/>
    <w:rsid w:val="00BF710A"/>
    <w:rsid w:val="00C03E7C"/>
    <w:rsid w:val="00C10338"/>
    <w:rsid w:val="00C1181C"/>
    <w:rsid w:val="00C15C45"/>
    <w:rsid w:val="00C17226"/>
    <w:rsid w:val="00C20F30"/>
    <w:rsid w:val="00C33A8A"/>
    <w:rsid w:val="00C341F0"/>
    <w:rsid w:val="00C4622A"/>
    <w:rsid w:val="00C80694"/>
    <w:rsid w:val="00C87BC4"/>
    <w:rsid w:val="00C93E81"/>
    <w:rsid w:val="00C93FEB"/>
    <w:rsid w:val="00CA01E9"/>
    <w:rsid w:val="00CF2E9F"/>
    <w:rsid w:val="00CF3AC6"/>
    <w:rsid w:val="00D02035"/>
    <w:rsid w:val="00D06B42"/>
    <w:rsid w:val="00D10E39"/>
    <w:rsid w:val="00D14CC1"/>
    <w:rsid w:val="00D16AD3"/>
    <w:rsid w:val="00D21607"/>
    <w:rsid w:val="00D44D87"/>
    <w:rsid w:val="00D50D00"/>
    <w:rsid w:val="00D60451"/>
    <w:rsid w:val="00D6339B"/>
    <w:rsid w:val="00D75F4D"/>
    <w:rsid w:val="00D81326"/>
    <w:rsid w:val="00D82D66"/>
    <w:rsid w:val="00D94734"/>
    <w:rsid w:val="00D95B88"/>
    <w:rsid w:val="00DA10D2"/>
    <w:rsid w:val="00DA7F0E"/>
    <w:rsid w:val="00DD3205"/>
    <w:rsid w:val="00DD5B5A"/>
    <w:rsid w:val="00DD67C3"/>
    <w:rsid w:val="00DE7215"/>
    <w:rsid w:val="00DF02FB"/>
    <w:rsid w:val="00DF5F7B"/>
    <w:rsid w:val="00E02FF8"/>
    <w:rsid w:val="00E229F5"/>
    <w:rsid w:val="00E2558A"/>
    <w:rsid w:val="00E30946"/>
    <w:rsid w:val="00E3300F"/>
    <w:rsid w:val="00E62CD3"/>
    <w:rsid w:val="00E70D0C"/>
    <w:rsid w:val="00E71B9E"/>
    <w:rsid w:val="00E72C7F"/>
    <w:rsid w:val="00E74207"/>
    <w:rsid w:val="00E87BF5"/>
    <w:rsid w:val="00EB7560"/>
    <w:rsid w:val="00EC0606"/>
    <w:rsid w:val="00EC0AF3"/>
    <w:rsid w:val="00EC4129"/>
    <w:rsid w:val="00ED7BF2"/>
    <w:rsid w:val="00EF4376"/>
    <w:rsid w:val="00EF7888"/>
    <w:rsid w:val="00F02B4E"/>
    <w:rsid w:val="00F02EDF"/>
    <w:rsid w:val="00F03A54"/>
    <w:rsid w:val="00F25C63"/>
    <w:rsid w:val="00F360A0"/>
    <w:rsid w:val="00F44DC5"/>
    <w:rsid w:val="00F45B27"/>
    <w:rsid w:val="00F53F62"/>
    <w:rsid w:val="00F54743"/>
    <w:rsid w:val="00F648AF"/>
    <w:rsid w:val="00F71246"/>
    <w:rsid w:val="00F95FD4"/>
    <w:rsid w:val="00FB4601"/>
    <w:rsid w:val="00FE1056"/>
    <w:rsid w:val="00FE58DC"/>
    <w:rsid w:val="00FE6EE9"/>
    <w:rsid w:val="00FE7749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D65FD"/>
  <w15:chartTrackingRefBased/>
  <w15:docId w15:val="{7CF14996-DC7D-4101-A162-65399B0E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E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6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6F56"/>
    <w:rPr>
      <w:b/>
      <w:bCs/>
    </w:rPr>
  </w:style>
  <w:style w:type="character" w:styleId="Emphasis">
    <w:name w:val="Emphasis"/>
    <w:basedOn w:val="DefaultParagraphFont"/>
    <w:uiPriority w:val="20"/>
    <w:qFormat/>
    <w:rsid w:val="009A6F56"/>
    <w:rPr>
      <w:i/>
      <w:iCs/>
    </w:rPr>
  </w:style>
  <w:style w:type="paragraph" w:styleId="NoSpacing">
    <w:name w:val="No Spacing"/>
    <w:uiPriority w:val="1"/>
    <w:qFormat/>
    <w:rsid w:val="009A6F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https://mul2-mia.gov.am/tasks/2605496/oneclick/2-Naxagic (3).docx?token=9bda9438b755159f1a151c65bff1ed8a</cp:keywords>
  <dc:description/>
  <cp:lastModifiedBy>Anna Harutyunyan</cp:lastModifiedBy>
  <cp:revision>69</cp:revision>
  <cp:lastPrinted>2024-01-29T06:28:00Z</cp:lastPrinted>
  <dcterms:created xsi:type="dcterms:W3CDTF">2024-02-22T12:03:00Z</dcterms:created>
  <dcterms:modified xsi:type="dcterms:W3CDTF">2024-04-12T06:16:00Z</dcterms:modified>
</cp:coreProperties>
</file>