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BEE" w:rsidRPr="00FE2E9F" w:rsidRDefault="00FE2E9F" w:rsidP="00F24BEE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/>
        </w:rPr>
      </w:pPr>
      <w:r w:rsidRPr="00FE2E9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Ն</w:t>
      </w:r>
      <w:r w:rsidR="00F24BEE" w:rsidRPr="00FE2E9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/>
        </w:rPr>
        <w:t>ԱԽԱԳԻԾ</w:t>
      </w:r>
    </w:p>
    <w:p w:rsidR="00F24BEE" w:rsidRPr="00FE2E9F" w:rsidRDefault="00F24BEE" w:rsidP="00F24BEE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F24BEE" w:rsidRPr="00FE2E9F" w:rsidRDefault="00F24BEE" w:rsidP="00F24BEE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  <w:r w:rsidRPr="00FE2E9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</w:t>
      </w:r>
    </w:p>
    <w:p w:rsidR="00F24BEE" w:rsidRPr="00FE2E9F" w:rsidRDefault="00F24BEE" w:rsidP="00F24BEE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  <w:r w:rsidRPr="00FE2E9F">
        <w:rPr>
          <w:rFonts w:ascii="Courier New" w:eastAsia="Times New Roman" w:hAnsi="Courier New" w:cs="Courier New"/>
          <w:b/>
          <w:color w:val="000000"/>
          <w:sz w:val="24"/>
          <w:szCs w:val="24"/>
        </w:rPr>
        <w:t> </w:t>
      </w:r>
    </w:p>
    <w:p w:rsidR="00F24BEE" w:rsidRPr="00FE2E9F" w:rsidRDefault="00F24BEE" w:rsidP="00F24BEE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  <w:r w:rsidRPr="00FE2E9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Օ Ր Ե Ն Ք Ը</w:t>
      </w:r>
    </w:p>
    <w:p w:rsidR="00F24BEE" w:rsidRPr="00FE2E9F" w:rsidRDefault="00F24BEE" w:rsidP="00F24BEE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  <w:r w:rsidRPr="00FE2E9F">
        <w:rPr>
          <w:rFonts w:ascii="Courier New" w:eastAsia="Times New Roman" w:hAnsi="Courier New" w:cs="Courier New"/>
          <w:b/>
          <w:color w:val="000000"/>
          <w:sz w:val="24"/>
          <w:szCs w:val="24"/>
        </w:rPr>
        <w:t> </w:t>
      </w:r>
    </w:p>
    <w:p w:rsidR="00F24BEE" w:rsidRPr="00FE2E9F" w:rsidRDefault="00F24BEE" w:rsidP="00F24BEE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  <w:r w:rsidRPr="00FE2E9F">
        <w:rPr>
          <w:rFonts w:ascii="Courier New" w:eastAsia="Times New Roman" w:hAnsi="Courier New" w:cs="Courier New"/>
          <w:b/>
          <w:color w:val="000000"/>
          <w:sz w:val="24"/>
          <w:szCs w:val="24"/>
        </w:rPr>
        <w:t> </w:t>
      </w:r>
    </w:p>
    <w:p w:rsidR="00F24BEE" w:rsidRPr="00FE2E9F" w:rsidRDefault="00FE2E9F" w:rsidP="00A3662F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</w:pPr>
      <w:r w:rsidRPr="00FE2E9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«</w:t>
      </w:r>
      <w:r w:rsidR="004601B6" w:rsidRPr="00FE2E9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/>
        </w:rPr>
        <w:t>ՆՈՒՅՆԱԿԱՆԱՑՄԱՆ</w:t>
      </w:r>
      <w:r w:rsidR="004601B6" w:rsidRPr="00FE2E9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="004601B6" w:rsidRPr="00FE2E9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/>
        </w:rPr>
        <w:t>ՔԱՐՏ</w:t>
      </w:r>
      <w:r w:rsidR="000515D0" w:rsidRPr="00FE2E9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ԵՐ</w:t>
      </w:r>
      <w:r w:rsidR="004601B6" w:rsidRPr="00FE2E9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/>
        </w:rPr>
        <w:t>Ի</w:t>
      </w:r>
      <w:r w:rsidR="004601B6" w:rsidRPr="00FE2E9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="00F24BEE" w:rsidRPr="00FE2E9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 w:rsidR="00F24BEE" w:rsidRPr="00FE2E9F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ՄԱՍԻՆ</w:t>
      </w:r>
      <w:r w:rsidRPr="00FE2E9F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  <w:t>»</w:t>
      </w:r>
      <w:r w:rsidR="00F24BEE" w:rsidRPr="00FE2E9F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 xml:space="preserve"> </w:t>
      </w:r>
      <w:r w:rsidR="00F24BEE" w:rsidRPr="00FE2E9F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ru-RU"/>
        </w:rPr>
        <w:t>ՕՐԵՆՔՈՒՄ</w:t>
      </w:r>
      <w:r w:rsidR="00F24BEE" w:rsidRPr="00FE2E9F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 xml:space="preserve"> </w:t>
      </w:r>
      <w:r w:rsidR="00C909F3" w:rsidRPr="00FE2E9F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ru-RU"/>
        </w:rPr>
        <w:t>ՓՈՓՈԽՈՒԹՅՈՒՆ</w:t>
      </w:r>
      <w:r w:rsidR="00E53199" w:rsidRPr="00FE2E9F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ՆԵՐ</w:t>
      </w:r>
      <w:r w:rsidR="00F24BEE" w:rsidRPr="00FE2E9F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 xml:space="preserve"> </w:t>
      </w:r>
      <w:r w:rsidR="00F24BEE" w:rsidRPr="00FE2E9F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ru-RU"/>
        </w:rPr>
        <w:t>ԿԱՏԱՐԵԼՈՒ</w:t>
      </w:r>
      <w:r w:rsidR="00F24BEE" w:rsidRPr="00FE2E9F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 xml:space="preserve"> </w:t>
      </w:r>
      <w:r w:rsidR="00F24BEE" w:rsidRPr="00FE2E9F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ru-RU"/>
        </w:rPr>
        <w:t>ՄԱՍԻՆ</w:t>
      </w:r>
    </w:p>
    <w:p w:rsidR="007C1A00" w:rsidRPr="00FE2E9F" w:rsidRDefault="007C1A00" w:rsidP="00A3662F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</w:pPr>
    </w:p>
    <w:p w:rsidR="007C1A00" w:rsidRPr="00FE2E9F" w:rsidRDefault="007C1A00" w:rsidP="00F24BEE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</w:pPr>
    </w:p>
    <w:p w:rsidR="007C1A00" w:rsidRPr="00FE2E9F" w:rsidRDefault="007C1A00" w:rsidP="00A3662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/>
        </w:rPr>
      </w:pPr>
      <w:proofErr w:type="spellStart"/>
      <w:proofErr w:type="gramStart"/>
      <w:r w:rsidRPr="00FE2E9F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Հոդված</w:t>
      </w:r>
      <w:proofErr w:type="spellEnd"/>
      <w:r w:rsidRPr="00FE2E9F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 xml:space="preserve"> 1.</w:t>
      </w:r>
      <w:proofErr w:type="gramEnd"/>
      <w:r w:rsidRPr="00FE2E9F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 xml:space="preserve"> </w:t>
      </w:r>
      <w:r w:rsidR="00FE2E9F">
        <w:rPr>
          <w:rFonts w:ascii="GHEA Grapalat" w:eastAsia="Times New Roman" w:hAnsi="GHEA Grapalat" w:cs="Arial Unicode"/>
          <w:bCs/>
          <w:color w:val="000000"/>
          <w:sz w:val="24"/>
          <w:szCs w:val="24"/>
        </w:rPr>
        <w:t>«</w:t>
      </w:r>
      <w:r w:rsidR="004601B6" w:rsidRPr="00FE2E9F">
        <w:rPr>
          <w:rFonts w:ascii="GHEA Grapalat" w:eastAsia="Times New Roman" w:hAnsi="GHEA Grapalat" w:cs="Arial Unicode"/>
          <w:bCs/>
          <w:color w:val="000000"/>
          <w:sz w:val="24"/>
          <w:szCs w:val="24"/>
          <w:lang w:val="ru-RU"/>
        </w:rPr>
        <w:t>Նույնականացման</w:t>
      </w:r>
      <w:r w:rsidR="004601B6" w:rsidRPr="00FE2E9F">
        <w:rPr>
          <w:rFonts w:ascii="GHEA Grapalat" w:eastAsia="Times New Roman" w:hAnsi="GHEA Grapalat" w:cs="Arial Unicode"/>
          <w:bCs/>
          <w:color w:val="000000"/>
          <w:sz w:val="24"/>
          <w:szCs w:val="24"/>
        </w:rPr>
        <w:t xml:space="preserve"> </w:t>
      </w:r>
      <w:r w:rsidR="004601B6" w:rsidRPr="00FE2E9F">
        <w:rPr>
          <w:rFonts w:ascii="GHEA Grapalat" w:eastAsia="Times New Roman" w:hAnsi="GHEA Grapalat" w:cs="Arial Unicode"/>
          <w:bCs/>
          <w:color w:val="000000"/>
          <w:sz w:val="24"/>
          <w:szCs w:val="24"/>
          <w:lang w:val="ru-RU"/>
        </w:rPr>
        <w:t>քարտ</w:t>
      </w:r>
      <w:proofErr w:type="spellStart"/>
      <w:r w:rsidR="000515D0" w:rsidRPr="00FE2E9F">
        <w:rPr>
          <w:rFonts w:ascii="GHEA Grapalat" w:eastAsia="Times New Roman" w:hAnsi="GHEA Grapalat" w:cs="Arial Unicode"/>
          <w:bCs/>
          <w:color w:val="000000"/>
          <w:sz w:val="24"/>
          <w:szCs w:val="24"/>
        </w:rPr>
        <w:t>եր</w:t>
      </w:r>
      <w:proofErr w:type="spellEnd"/>
      <w:r w:rsidR="004601B6" w:rsidRPr="00FE2E9F">
        <w:rPr>
          <w:rFonts w:ascii="GHEA Grapalat" w:eastAsia="Times New Roman" w:hAnsi="GHEA Grapalat" w:cs="Arial Unicode"/>
          <w:bCs/>
          <w:color w:val="000000"/>
          <w:sz w:val="24"/>
          <w:szCs w:val="24"/>
          <w:lang w:val="ru-RU"/>
        </w:rPr>
        <w:t>ի</w:t>
      </w:r>
      <w:r w:rsidRPr="00FE2E9F"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/>
        </w:rPr>
        <w:t xml:space="preserve"> մասին</w:t>
      </w:r>
      <w:r w:rsidR="00FE2E9F">
        <w:rPr>
          <w:rFonts w:ascii="GHEA Grapalat" w:eastAsia="Times New Roman" w:hAnsi="GHEA Grapalat" w:cs="Arial Unicode"/>
          <w:bCs/>
          <w:color w:val="000000"/>
          <w:sz w:val="24"/>
          <w:szCs w:val="24"/>
        </w:rPr>
        <w:t>»</w:t>
      </w:r>
      <w:r w:rsidRPr="00FE2E9F"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/>
        </w:rPr>
        <w:t xml:space="preserve"> 2011 թվականի նոյ</w:t>
      </w:r>
      <w:r w:rsidR="00FE2E9F"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/>
        </w:rPr>
        <w:t>ե</w:t>
      </w:r>
      <w:r w:rsidRPr="00FE2E9F"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/>
        </w:rPr>
        <w:t>մբերի 30-ի ՀՕ-28</w:t>
      </w:r>
      <w:r w:rsidR="004601B6" w:rsidRPr="00FE2E9F">
        <w:rPr>
          <w:rFonts w:ascii="GHEA Grapalat" w:eastAsia="Times New Roman" w:hAnsi="GHEA Grapalat" w:cs="Arial Unicode"/>
          <w:bCs/>
          <w:color w:val="000000"/>
          <w:sz w:val="24"/>
          <w:szCs w:val="24"/>
        </w:rPr>
        <w:t>6</w:t>
      </w:r>
      <w:r w:rsidRPr="00FE2E9F"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/>
        </w:rPr>
        <w:t>-Ն օրենքի /այսուհետ</w:t>
      </w:r>
      <w:r w:rsidR="00FE2E9F"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/>
        </w:rPr>
        <w:t>և</w:t>
      </w:r>
      <w:r w:rsidRPr="00FE2E9F"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/>
        </w:rPr>
        <w:t>՝</w:t>
      </w:r>
      <w:r w:rsidR="00485205" w:rsidRPr="00FE2E9F"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/>
        </w:rPr>
        <w:t xml:space="preserve"> Օրենք</w:t>
      </w:r>
      <w:r w:rsidR="004601B6" w:rsidRPr="00FE2E9F"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/>
        </w:rPr>
        <w:t>/ 8</w:t>
      </w:r>
      <w:r w:rsidRPr="00FE2E9F"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/>
        </w:rPr>
        <w:t>-րդ հոդվածի 2-րդ և 3-րդ մասերն ուժը կորցրած ճանաչել:</w:t>
      </w:r>
    </w:p>
    <w:p w:rsidR="00F24BEE" w:rsidRPr="00FE2E9F" w:rsidRDefault="007C1A00" w:rsidP="0074589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FE2E9F">
        <w:rPr>
          <w:rFonts w:ascii="GHEA Grapalat" w:hAnsi="GHEA Grapalat" w:cs="Arial Unicode"/>
          <w:b/>
          <w:bCs/>
          <w:color w:val="000000"/>
          <w:lang w:val="hy-AM"/>
        </w:rPr>
        <w:t xml:space="preserve">Հոդված 2. </w:t>
      </w:r>
      <w:r w:rsidR="00A3662F" w:rsidRPr="00FE2E9F">
        <w:rPr>
          <w:rFonts w:ascii="GHEA Grapalat" w:hAnsi="GHEA Grapalat"/>
          <w:color w:val="000000"/>
          <w:shd w:val="clear" w:color="auto" w:fill="FFFFFF"/>
          <w:lang w:val="hy-AM"/>
        </w:rPr>
        <w:t xml:space="preserve">Սույն </w:t>
      </w:r>
      <w:r w:rsidR="00FE2E9F">
        <w:rPr>
          <w:rFonts w:ascii="GHEA Grapalat" w:hAnsi="GHEA Grapalat"/>
          <w:color w:val="000000"/>
          <w:shd w:val="clear" w:color="auto" w:fill="FFFFFF"/>
          <w:lang w:val="hy-AM"/>
        </w:rPr>
        <w:t>Օ</w:t>
      </w:r>
      <w:bookmarkStart w:id="0" w:name="_GoBack"/>
      <w:bookmarkEnd w:id="0"/>
      <w:r w:rsidR="00A3662F" w:rsidRPr="00FE2E9F">
        <w:rPr>
          <w:rFonts w:ascii="GHEA Grapalat" w:hAnsi="GHEA Grapalat"/>
          <w:color w:val="000000"/>
          <w:shd w:val="clear" w:color="auto" w:fill="FFFFFF"/>
          <w:lang w:val="hy-AM"/>
        </w:rPr>
        <w:t xml:space="preserve">րենքն ուժի մեջ է մտնում </w:t>
      </w:r>
      <w:r w:rsidR="00AB2EE2" w:rsidRPr="00FE2E9F">
        <w:rPr>
          <w:rFonts w:ascii="Courier New" w:hAnsi="Courier New" w:cs="Courier New"/>
          <w:color w:val="000000"/>
          <w:shd w:val="clear" w:color="auto" w:fill="FFFFFF"/>
          <w:lang w:val="hy-AM"/>
        </w:rPr>
        <w:t> </w:t>
      </w:r>
      <w:r w:rsidR="00AB2EE2" w:rsidRPr="00FE2E9F">
        <w:rPr>
          <w:rFonts w:ascii="GHEA Grapalat" w:hAnsi="GHEA Grapalat"/>
          <w:color w:val="000000"/>
          <w:shd w:val="clear" w:color="auto" w:fill="FFFFFF"/>
          <w:lang w:val="hy-AM"/>
        </w:rPr>
        <w:t>պաշտոնական հրապարակմանը հաջորդող օրվանից:</w:t>
      </w:r>
    </w:p>
    <w:p w:rsidR="00F24BEE" w:rsidRPr="00FE2E9F" w:rsidRDefault="00F24BEE" w:rsidP="00A3662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E2E9F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6A07D4" w:rsidRPr="00FE2E9F" w:rsidRDefault="00FE2E9F">
      <w:pPr>
        <w:rPr>
          <w:rFonts w:ascii="GHEA Grapalat" w:hAnsi="GHEA Grapalat"/>
          <w:sz w:val="24"/>
          <w:szCs w:val="24"/>
          <w:lang w:val="hy-AM"/>
        </w:rPr>
      </w:pPr>
    </w:p>
    <w:sectPr w:rsidR="006A07D4" w:rsidRPr="00FE2E9F" w:rsidSect="00A3662F">
      <w:pgSz w:w="12240" w:h="15840"/>
      <w:pgMar w:top="1440" w:right="10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FD0"/>
    <w:rsid w:val="000515D0"/>
    <w:rsid w:val="004601B6"/>
    <w:rsid w:val="00485205"/>
    <w:rsid w:val="00745890"/>
    <w:rsid w:val="007C1A00"/>
    <w:rsid w:val="009116BC"/>
    <w:rsid w:val="00A3662F"/>
    <w:rsid w:val="00AB2EE2"/>
    <w:rsid w:val="00B25FD0"/>
    <w:rsid w:val="00B770FC"/>
    <w:rsid w:val="00C909F3"/>
    <w:rsid w:val="00DD2AFC"/>
    <w:rsid w:val="00E53199"/>
    <w:rsid w:val="00F24BEE"/>
    <w:rsid w:val="00F96F0B"/>
    <w:rsid w:val="00FE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B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B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8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compass</dc:creator>
  <cp:keywords>https:/mul2-police.gov.am/tasks/1984028/oneclick/7510ca3d2887d24b56dadc08e1d9da58b88f70e5ea6b323b787928e8585a4f42.docx?token=23f277cf1217e35a93428b242845f9c4</cp:keywords>
  <cp:lastModifiedBy>irav6</cp:lastModifiedBy>
  <cp:revision>3</cp:revision>
  <dcterms:created xsi:type="dcterms:W3CDTF">2023-07-11T05:33:00Z</dcterms:created>
  <dcterms:modified xsi:type="dcterms:W3CDTF">2023-07-28T06:14:00Z</dcterms:modified>
</cp:coreProperties>
</file>