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D897E" w14:textId="77777777" w:rsidR="00283C0B" w:rsidRDefault="00283C0B" w:rsidP="00F20495">
      <w:pPr>
        <w:tabs>
          <w:tab w:val="left" w:pos="4770"/>
        </w:tabs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14:paraId="16E0AF85" w14:textId="77777777" w:rsidR="00BA0A3E" w:rsidRDefault="00BA0A3E" w:rsidP="00F20495">
      <w:pPr>
        <w:tabs>
          <w:tab w:val="left" w:pos="4770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</w:p>
    <w:p w14:paraId="44BA47D3" w14:textId="77777777" w:rsidR="00283C0B" w:rsidRDefault="00283C0B" w:rsidP="00F2049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14:paraId="39624092" w14:textId="77777777" w:rsidR="00283C0B" w:rsidRDefault="00283C0B" w:rsidP="00F2049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14:paraId="0953EF7E" w14:textId="77777777" w:rsidR="00BA0A3E" w:rsidRPr="008B5BA6" w:rsidRDefault="00BA0A3E" w:rsidP="00F2049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71229D43" w14:textId="77777777" w:rsidR="00EF2DBA" w:rsidRDefault="008B5BA6" w:rsidP="008B5BA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B5BA6">
        <w:rPr>
          <w:rFonts w:ascii="GHEA Grapalat" w:hAnsi="GHEA Grapalat"/>
          <w:b/>
          <w:sz w:val="24"/>
          <w:szCs w:val="24"/>
        </w:rPr>
        <w:t>ՀԱՅԱՍՏԱՆԻ</w:t>
      </w:r>
      <w:r w:rsidRPr="008B5BA6">
        <w:rPr>
          <w:rFonts w:ascii="Calibri" w:hAnsi="Calibri" w:cs="Calibri"/>
          <w:b/>
          <w:sz w:val="24"/>
          <w:szCs w:val="24"/>
        </w:rPr>
        <w:t> </w:t>
      </w:r>
      <w:r w:rsidRPr="008B5BA6">
        <w:rPr>
          <w:rFonts w:ascii="GHEA Grapalat" w:hAnsi="GHEA Grapalat"/>
          <w:b/>
          <w:sz w:val="24"/>
          <w:szCs w:val="24"/>
        </w:rPr>
        <w:t>ՀԱՆՐԱՊԵՏՈՒԹՅԱՆ</w:t>
      </w:r>
      <w:r w:rsidRPr="008B5BA6">
        <w:rPr>
          <w:rFonts w:ascii="Calibri" w:hAnsi="Calibri" w:cs="Calibri"/>
          <w:b/>
          <w:sz w:val="24"/>
          <w:szCs w:val="24"/>
        </w:rPr>
        <w:t> </w:t>
      </w:r>
      <w:r w:rsidRPr="008B5BA6">
        <w:rPr>
          <w:rFonts w:ascii="GHEA Grapalat" w:hAnsi="GHEA Grapalat"/>
          <w:b/>
          <w:sz w:val="24"/>
          <w:szCs w:val="24"/>
        </w:rPr>
        <w:t>ՀԱՐԿԱՅԻՆ</w:t>
      </w:r>
      <w:r w:rsidRPr="008B5BA6">
        <w:rPr>
          <w:rFonts w:ascii="Calibri" w:hAnsi="Calibri" w:cs="Calibri"/>
          <w:b/>
          <w:sz w:val="24"/>
          <w:szCs w:val="24"/>
        </w:rPr>
        <w:t> </w:t>
      </w:r>
      <w:r w:rsidRPr="008B5BA6">
        <w:rPr>
          <w:rFonts w:ascii="GHEA Grapalat" w:hAnsi="GHEA Grapalat"/>
          <w:b/>
          <w:sz w:val="24"/>
          <w:szCs w:val="24"/>
        </w:rPr>
        <w:t>ՕՐԵՆՍԳՐՔՈՒՄ</w:t>
      </w:r>
      <w:r w:rsidRPr="008B5BA6">
        <w:rPr>
          <w:rFonts w:ascii="Calibri" w:hAnsi="Calibri" w:cs="Calibri"/>
          <w:b/>
          <w:sz w:val="24"/>
          <w:szCs w:val="24"/>
        </w:rPr>
        <w:t> </w:t>
      </w:r>
      <w:r w:rsidRPr="008B5BA6">
        <w:rPr>
          <w:rFonts w:ascii="GHEA Grapalat" w:hAnsi="GHEA Grapalat"/>
          <w:b/>
          <w:sz w:val="24"/>
          <w:szCs w:val="24"/>
        </w:rPr>
        <w:t xml:space="preserve"> </w:t>
      </w:r>
    </w:p>
    <w:p w14:paraId="420CC527" w14:textId="7373E190" w:rsidR="00BA0A3E" w:rsidRPr="00EF2DBA" w:rsidRDefault="00EF2DBA" w:rsidP="00EF2DB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ՓՈՓՈԽՈՒԹՅՈՒՆ </w:t>
      </w:r>
      <w:r w:rsidR="008B5BA6" w:rsidRPr="008B5BA6">
        <w:rPr>
          <w:rFonts w:ascii="GHEA Grapalat" w:hAnsi="GHEA Grapalat"/>
          <w:b/>
          <w:sz w:val="24"/>
          <w:szCs w:val="24"/>
        </w:rPr>
        <w:t>ԿԱՏԱՐԵԼՈՒ</w:t>
      </w:r>
      <w:r w:rsidR="008B5BA6" w:rsidRPr="008B5BA6">
        <w:rPr>
          <w:rFonts w:ascii="Calibri" w:hAnsi="Calibri" w:cs="Calibri"/>
          <w:b/>
          <w:sz w:val="24"/>
          <w:szCs w:val="24"/>
        </w:rPr>
        <w:t> </w:t>
      </w:r>
      <w:r w:rsidR="008B5BA6" w:rsidRPr="008B5BA6">
        <w:rPr>
          <w:rFonts w:ascii="GHEA Grapalat" w:hAnsi="GHEA Grapalat"/>
          <w:b/>
          <w:sz w:val="24"/>
          <w:szCs w:val="24"/>
        </w:rPr>
        <w:t>ՄԱՍԻՆ</w:t>
      </w:r>
    </w:p>
    <w:p w14:paraId="0E0F0A84" w14:textId="77777777" w:rsidR="008B5BA6" w:rsidRPr="008B5BA6" w:rsidRDefault="008B5BA6" w:rsidP="00655FDE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14:paraId="6E4FA0A1" w14:textId="4A2398E1" w:rsidR="00B62CC5" w:rsidRPr="00B62CC5" w:rsidRDefault="00EA6966" w:rsidP="000210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EastAsia" w:hAnsi="GHEA Grapalat" w:cstheme="minorBidi"/>
          <w:lang w:val="hy-AM" w:eastAsia="ru-RU"/>
        </w:rPr>
      </w:pPr>
      <w:r>
        <w:rPr>
          <w:rFonts w:ascii="GHEA Grapalat" w:hAnsi="GHEA Grapalat"/>
          <w:b/>
          <w:lang w:val="hy-AM"/>
        </w:rPr>
        <w:t xml:space="preserve">   </w:t>
      </w:r>
      <w:r w:rsidR="003A5BA4">
        <w:rPr>
          <w:rFonts w:ascii="GHEA Grapalat" w:hAnsi="GHEA Grapalat"/>
          <w:b/>
          <w:lang w:val="hy-AM"/>
        </w:rPr>
        <w:t xml:space="preserve"> </w:t>
      </w:r>
      <w:r w:rsidR="00D84A58" w:rsidRPr="00044DC5">
        <w:rPr>
          <w:rFonts w:ascii="GHEA Grapalat" w:hAnsi="GHEA Grapalat"/>
          <w:b/>
          <w:lang w:val="hy-AM"/>
        </w:rPr>
        <w:t xml:space="preserve">Հոդված 1. </w:t>
      </w:r>
      <w:r w:rsidR="00044DC5" w:rsidRPr="00DD4499">
        <w:rPr>
          <w:rFonts w:ascii="GHEA Grapalat" w:eastAsiaTheme="minorEastAsia" w:hAnsi="GHEA Grapalat" w:cstheme="minorBidi"/>
          <w:lang w:val="hy-AM" w:eastAsia="ru-RU"/>
        </w:rPr>
        <w:t xml:space="preserve">2016 թվականի հոկտեմբերի 4-ի Հայաստանի Հանրապետության հարկային </w:t>
      </w:r>
      <w:r w:rsidR="00044DC5">
        <w:rPr>
          <w:rFonts w:ascii="GHEA Grapalat" w:eastAsiaTheme="minorEastAsia" w:hAnsi="GHEA Grapalat" w:cstheme="minorBidi"/>
          <w:lang w:val="hy-AM" w:eastAsia="ru-RU"/>
        </w:rPr>
        <w:t>օ</w:t>
      </w:r>
      <w:r w:rsidR="00B62CC5" w:rsidRPr="00B62CC5">
        <w:rPr>
          <w:rFonts w:ascii="GHEA Grapalat" w:eastAsiaTheme="minorEastAsia" w:hAnsi="GHEA Grapalat" w:cstheme="minorBidi"/>
          <w:lang w:val="hy-AM" w:eastAsia="ru-RU"/>
        </w:rPr>
        <w:t xml:space="preserve">րենսգրքի </w:t>
      </w:r>
      <w:r w:rsidR="00B62CC5" w:rsidRPr="00044DC5">
        <w:rPr>
          <w:rFonts w:ascii="GHEA Grapalat" w:eastAsiaTheme="minorEastAsia" w:hAnsi="GHEA Grapalat" w:cstheme="minorBidi"/>
          <w:lang w:val="hy-AM" w:eastAsia="ru-RU"/>
        </w:rPr>
        <w:t>6</w:t>
      </w:r>
      <w:r w:rsidR="00992CD9">
        <w:rPr>
          <w:rFonts w:ascii="GHEA Grapalat" w:eastAsiaTheme="minorEastAsia" w:hAnsi="GHEA Grapalat" w:cstheme="minorBidi"/>
          <w:lang w:val="hy-AM" w:eastAsia="ru-RU"/>
        </w:rPr>
        <w:t>5</w:t>
      </w:r>
      <w:r w:rsidR="00B62CC5" w:rsidRPr="00B62CC5">
        <w:rPr>
          <w:rFonts w:ascii="GHEA Grapalat" w:eastAsiaTheme="minorEastAsia" w:hAnsi="GHEA Grapalat" w:cstheme="minorBidi"/>
          <w:lang w:val="hy-AM" w:eastAsia="ru-RU"/>
        </w:rPr>
        <w:t xml:space="preserve">-րդ հոդվածի </w:t>
      </w:r>
      <w:r w:rsidR="00B62CC5" w:rsidRPr="00044DC5">
        <w:rPr>
          <w:rFonts w:ascii="GHEA Grapalat" w:eastAsiaTheme="minorEastAsia" w:hAnsi="GHEA Grapalat" w:cstheme="minorBidi"/>
          <w:lang w:val="hy-AM" w:eastAsia="ru-RU"/>
        </w:rPr>
        <w:t>2</w:t>
      </w:r>
      <w:r w:rsidR="00B62CC5" w:rsidRPr="00B62CC5">
        <w:rPr>
          <w:rFonts w:ascii="GHEA Grapalat" w:eastAsiaTheme="minorEastAsia" w:hAnsi="GHEA Grapalat" w:cstheme="minorBidi"/>
          <w:lang w:val="hy-AM" w:eastAsia="ru-RU"/>
        </w:rPr>
        <w:t>-րդ մաս</w:t>
      </w:r>
      <w:r w:rsidR="00EF2DBA">
        <w:rPr>
          <w:rFonts w:ascii="GHEA Grapalat" w:eastAsiaTheme="minorEastAsia" w:hAnsi="GHEA Grapalat" w:cstheme="minorBidi"/>
          <w:lang w:val="hy-AM" w:eastAsia="ru-RU"/>
        </w:rPr>
        <w:t>ի 8-րդ կետից</w:t>
      </w:r>
      <w:r w:rsidR="00B62CC5" w:rsidRPr="00B62CC5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EF2DBA">
        <w:rPr>
          <w:rFonts w:ascii="GHEA Grapalat" w:eastAsiaTheme="minorEastAsia" w:hAnsi="GHEA Grapalat" w:cstheme="minorBidi"/>
          <w:lang w:val="hy-AM" w:eastAsia="ru-RU"/>
        </w:rPr>
        <w:t>հանել</w:t>
      </w:r>
      <w:r w:rsidR="000210B1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B62CC5" w:rsidRPr="00B62CC5">
        <w:rPr>
          <w:rFonts w:ascii="GHEA Grapalat" w:eastAsiaTheme="minorEastAsia" w:hAnsi="GHEA Grapalat" w:cstheme="minorBidi"/>
          <w:lang w:val="hy-AM" w:eastAsia="ru-RU"/>
        </w:rPr>
        <w:t>«</w:t>
      </w:r>
      <w:r w:rsidR="00EF2DBA" w:rsidRPr="00DD4499">
        <w:rPr>
          <w:rFonts w:ascii="GHEA Grapalat" w:eastAsiaTheme="minorEastAsia" w:hAnsi="GHEA Grapalat" w:cstheme="minorBidi"/>
          <w:lang w:val="hy-AM" w:eastAsia="ru-RU"/>
        </w:rPr>
        <w:t>միջազգային երթուղիներով</w:t>
      </w:r>
      <w:r w:rsidR="00B62CC5" w:rsidRPr="00B62CC5">
        <w:rPr>
          <w:rFonts w:ascii="GHEA Grapalat" w:eastAsiaTheme="minorEastAsia" w:hAnsi="GHEA Grapalat" w:cstheme="minorBidi"/>
          <w:lang w:val="hy-AM" w:eastAsia="ru-RU"/>
        </w:rPr>
        <w:t>»</w:t>
      </w:r>
      <w:r w:rsidR="00164DBB">
        <w:rPr>
          <w:rFonts w:ascii="GHEA Grapalat" w:eastAsiaTheme="minorEastAsia" w:hAnsi="GHEA Grapalat" w:cstheme="minorBidi"/>
          <w:lang w:val="hy-AM" w:eastAsia="ru-RU"/>
        </w:rPr>
        <w:t xml:space="preserve"> բառերը</w:t>
      </w:r>
      <w:r w:rsidR="00B62CC5" w:rsidRPr="00B62CC5">
        <w:rPr>
          <w:rFonts w:ascii="GHEA Grapalat" w:eastAsiaTheme="minorEastAsia" w:hAnsi="GHEA Grapalat" w:cstheme="minorBidi"/>
          <w:lang w:val="hy-AM" w:eastAsia="ru-RU"/>
        </w:rPr>
        <w:t>:</w:t>
      </w:r>
    </w:p>
    <w:p w14:paraId="43D5236B" w14:textId="6B7359CE" w:rsidR="00D84A58" w:rsidRDefault="00D84A58" w:rsidP="00655FDE">
      <w:pPr>
        <w:tabs>
          <w:tab w:val="left" w:pos="2070"/>
          <w:tab w:val="left" w:pos="216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C46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6C7165">
        <w:rPr>
          <w:rFonts w:ascii="GHEA Grapalat" w:hAnsi="GHEA Grapalat"/>
          <w:b/>
          <w:sz w:val="24"/>
          <w:szCs w:val="24"/>
          <w:lang w:val="hy-AM"/>
        </w:rPr>
        <w:t>2</w:t>
      </w:r>
      <w:r w:rsidRPr="00594C46">
        <w:rPr>
          <w:rFonts w:ascii="GHEA Grapalat" w:hAnsi="GHEA Grapalat"/>
          <w:b/>
          <w:sz w:val="24"/>
          <w:szCs w:val="24"/>
          <w:lang w:val="hy-AM"/>
        </w:rPr>
        <w:t>.</w:t>
      </w:r>
      <w:r w:rsidRPr="00594C46">
        <w:rPr>
          <w:rFonts w:ascii="Calibri" w:hAnsi="Calibri" w:cs="Calibri"/>
          <w:b/>
          <w:sz w:val="24"/>
          <w:szCs w:val="24"/>
          <w:lang w:val="hy-AM"/>
        </w:rPr>
        <w:t> </w:t>
      </w:r>
      <w:r w:rsidRPr="00594C46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A958A7">
        <w:rPr>
          <w:rFonts w:ascii="GHEA Grapalat" w:hAnsi="GHEA Grapalat"/>
          <w:sz w:val="24"/>
          <w:szCs w:val="24"/>
          <w:lang w:val="hy-AM"/>
        </w:rPr>
        <w:t>պաշտոնական հրապարակման օրվան հաջորդող տասներորդ օրը</w:t>
      </w:r>
      <w:r w:rsidRPr="00594C46">
        <w:rPr>
          <w:rFonts w:ascii="GHEA Grapalat" w:hAnsi="GHEA Grapalat"/>
          <w:sz w:val="24"/>
          <w:szCs w:val="24"/>
          <w:lang w:val="hy-AM"/>
        </w:rPr>
        <w:t>:</w:t>
      </w:r>
    </w:p>
    <w:p w14:paraId="4349141E" w14:textId="6595AC78" w:rsidR="00DD4499" w:rsidRDefault="00DD4499" w:rsidP="00655FDE">
      <w:pPr>
        <w:tabs>
          <w:tab w:val="left" w:pos="2070"/>
          <w:tab w:val="left" w:pos="216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06752D" w14:textId="24CA034F" w:rsidR="00DD4499" w:rsidRDefault="00DD4499" w:rsidP="00655FDE">
      <w:pPr>
        <w:tabs>
          <w:tab w:val="left" w:pos="2070"/>
          <w:tab w:val="left" w:pos="216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DD4499" w:rsidRPr="00DD4499" w14:paraId="2C2427A2" w14:textId="77777777" w:rsidTr="00DD449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3E1C36B0" w14:textId="77777777" w:rsidR="00DD4499" w:rsidRPr="00DD4499" w:rsidRDefault="00DD4499" w:rsidP="00DD4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D44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DD44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44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B6AD2C1" w14:textId="77777777" w:rsidR="00DD4499" w:rsidRPr="00DD4499" w:rsidRDefault="00DD4499" w:rsidP="00DD449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en-US"/>
              </w:rPr>
            </w:pPr>
            <w:r w:rsidRPr="00DD449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Վ.</w:t>
            </w:r>
            <w:r w:rsidRPr="00DD44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DD4499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Խաչատուրյան</w:t>
            </w:r>
            <w:proofErr w:type="spellEnd"/>
          </w:p>
        </w:tc>
      </w:tr>
      <w:tr w:rsidR="00DD4499" w:rsidRPr="00DD4499" w14:paraId="2E210451" w14:textId="77777777" w:rsidTr="00DD449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112C73" w14:textId="77777777" w:rsidR="00DD4499" w:rsidRPr="008F63C4" w:rsidRDefault="00DD4499" w:rsidP="00DD4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US"/>
              </w:rPr>
            </w:pPr>
            <w:r w:rsidRPr="00DD449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US"/>
              </w:rPr>
              <w:t> </w:t>
            </w:r>
          </w:p>
          <w:p w14:paraId="67E2ECE6" w14:textId="1888263A" w:rsidR="00DD4499" w:rsidRPr="008F63C4" w:rsidRDefault="00DD4499" w:rsidP="00DD4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US"/>
              </w:rPr>
            </w:pPr>
            <w:r w:rsidRPr="008F63C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US"/>
              </w:rPr>
              <w:t xml:space="preserve">2023 </w:t>
            </w:r>
            <w:r w:rsidRPr="00DD44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en-US"/>
              </w:rPr>
              <w:t>թ</w:t>
            </w:r>
            <w:r w:rsidRPr="008F63C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US"/>
              </w:rPr>
              <w:t>.</w:t>
            </w:r>
            <w:r w:rsidR="008F63C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8F63C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="008F63C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en-US"/>
              </w:rPr>
              <w:t xml:space="preserve">         </w:t>
            </w:r>
            <w:r w:rsidR="008F63C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14:paraId="07A72B72" w14:textId="77777777" w:rsidR="00DD4499" w:rsidRPr="008F63C4" w:rsidRDefault="00DD4499" w:rsidP="00DD4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D44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  <w:p w14:paraId="333A7082" w14:textId="11C88048" w:rsidR="00DD4499" w:rsidRPr="008F63C4" w:rsidRDefault="00DD4499" w:rsidP="00DD44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AF8A0" w14:textId="77777777" w:rsidR="00DD4499" w:rsidRPr="008F63C4" w:rsidRDefault="00DD4499" w:rsidP="00DD449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en-US"/>
              </w:rPr>
            </w:pPr>
          </w:p>
        </w:tc>
      </w:tr>
    </w:tbl>
    <w:p w14:paraId="43AF6A5F" w14:textId="77777777" w:rsidR="00DD4499" w:rsidRPr="008F63C4" w:rsidRDefault="00DD4499" w:rsidP="00DD449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en-US"/>
        </w:rPr>
      </w:pPr>
      <w:r w:rsidRPr="00DD4499">
        <w:rPr>
          <w:rFonts w:ascii="Calibri" w:eastAsia="Times New Roman" w:hAnsi="Calibri" w:cs="Calibri"/>
          <w:color w:val="000000"/>
          <w:sz w:val="24"/>
          <w:szCs w:val="24"/>
          <w:lang w:val="en-US" w:eastAsia="en-US"/>
        </w:rPr>
        <w:t> </w:t>
      </w:r>
    </w:p>
    <w:p w14:paraId="74EDBDDF" w14:textId="77777777" w:rsidR="00DD4499" w:rsidRPr="008F63C4" w:rsidRDefault="00DD4499" w:rsidP="00655FDE">
      <w:pPr>
        <w:tabs>
          <w:tab w:val="left" w:pos="2070"/>
          <w:tab w:val="left" w:pos="216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14:paraId="77143BCA" w14:textId="77777777" w:rsidR="00F11E74" w:rsidRPr="001A2B91" w:rsidRDefault="00F11E74" w:rsidP="001A2B91">
      <w:pPr>
        <w:spacing w:after="160" w:line="259" w:lineRule="auto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F11E74" w:rsidRPr="001A2B91" w:rsidSect="00F125C7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46C4B"/>
    <w:multiLevelType w:val="hybridMultilevel"/>
    <w:tmpl w:val="77E63196"/>
    <w:lvl w:ilvl="0" w:tplc="9A5A1A54">
      <w:start w:val="1"/>
      <w:numFmt w:val="decimal"/>
      <w:lvlText w:val="%1)"/>
      <w:lvlJc w:val="left"/>
      <w:pPr>
        <w:ind w:left="1080" w:hanging="360"/>
      </w:pPr>
      <w:rPr>
        <w:rFonts w:eastAsia="MS Mincho" w:cs="MS Mincho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0D"/>
    <w:rsid w:val="00007B7E"/>
    <w:rsid w:val="000210B1"/>
    <w:rsid w:val="0002205B"/>
    <w:rsid w:val="00030608"/>
    <w:rsid w:val="00034E6D"/>
    <w:rsid w:val="00035011"/>
    <w:rsid w:val="000363DD"/>
    <w:rsid w:val="00044DC5"/>
    <w:rsid w:val="00047EE8"/>
    <w:rsid w:val="00050E46"/>
    <w:rsid w:val="00051683"/>
    <w:rsid w:val="00055E9A"/>
    <w:rsid w:val="00073E5F"/>
    <w:rsid w:val="00080A28"/>
    <w:rsid w:val="00081646"/>
    <w:rsid w:val="000827AF"/>
    <w:rsid w:val="000A175E"/>
    <w:rsid w:val="000A3EC3"/>
    <w:rsid w:val="000A6FF8"/>
    <w:rsid w:val="000D03A6"/>
    <w:rsid w:val="000E1C30"/>
    <w:rsid w:val="00103108"/>
    <w:rsid w:val="001123E2"/>
    <w:rsid w:val="0013191F"/>
    <w:rsid w:val="00137576"/>
    <w:rsid w:val="0014011E"/>
    <w:rsid w:val="001466AE"/>
    <w:rsid w:val="001562FF"/>
    <w:rsid w:val="00156419"/>
    <w:rsid w:val="001567D5"/>
    <w:rsid w:val="00164DBB"/>
    <w:rsid w:val="001957B5"/>
    <w:rsid w:val="001A2B91"/>
    <w:rsid w:val="001A574E"/>
    <w:rsid w:val="001C574F"/>
    <w:rsid w:val="001E7CDF"/>
    <w:rsid w:val="00215B15"/>
    <w:rsid w:val="00226440"/>
    <w:rsid w:val="002447B4"/>
    <w:rsid w:val="002559EB"/>
    <w:rsid w:val="0027018D"/>
    <w:rsid w:val="00274DC7"/>
    <w:rsid w:val="00275AB2"/>
    <w:rsid w:val="002803BB"/>
    <w:rsid w:val="00283C0B"/>
    <w:rsid w:val="002C66EB"/>
    <w:rsid w:val="002D0AAC"/>
    <w:rsid w:val="002D1F1F"/>
    <w:rsid w:val="002D35E7"/>
    <w:rsid w:val="002D3896"/>
    <w:rsid w:val="00313A3F"/>
    <w:rsid w:val="00326C61"/>
    <w:rsid w:val="00361656"/>
    <w:rsid w:val="003A4102"/>
    <w:rsid w:val="003A5BA4"/>
    <w:rsid w:val="003E06D1"/>
    <w:rsid w:val="003E0EA9"/>
    <w:rsid w:val="003F3753"/>
    <w:rsid w:val="0040366B"/>
    <w:rsid w:val="004106DA"/>
    <w:rsid w:val="004344CB"/>
    <w:rsid w:val="00437B61"/>
    <w:rsid w:val="00494F1B"/>
    <w:rsid w:val="004C0595"/>
    <w:rsid w:val="00536EB0"/>
    <w:rsid w:val="00593471"/>
    <w:rsid w:val="00594C46"/>
    <w:rsid w:val="005A0A77"/>
    <w:rsid w:val="005F3688"/>
    <w:rsid w:val="00614935"/>
    <w:rsid w:val="006359EA"/>
    <w:rsid w:val="00650F9F"/>
    <w:rsid w:val="006543CC"/>
    <w:rsid w:val="00655E44"/>
    <w:rsid w:val="00655FDE"/>
    <w:rsid w:val="006A1E7C"/>
    <w:rsid w:val="006C5072"/>
    <w:rsid w:val="006C7165"/>
    <w:rsid w:val="006D5BDD"/>
    <w:rsid w:val="007016D1"/>
    <w:rsid w:val="00717674"/>
    <w:rsid w:val="00724032"/>
    <w:rsid w:val="00725A4D"/>
    <w:rsid w:val="00725E75"/>
    <w:rsid w:val="007462C5"/>
    <w:rsid w:val="00756C88"/>
    <w:rsid w:val="00770C79"/>
    <w:rsid w:val="00777E24"/>
    <w:rsid w:val="00782A5D"/>
    <w:rsid w:val="007B0AA3"/>
    <w:rsid w:val="007C7C21"/>
    <w:rsid w:val="007D4271"/>
    <w:rsid w:val="007F5B6D"/>
    <w:rsid w:val="00864A13"/>
    <w:rsid w:val="00872545"/>
    <w:rsid w:val="0087480D"/>
    <w:rsid w:val="008B5BA6"/>
    <w:rsid w:val="008C76E3"/>
    <w:rsid w:val="008F0D1B"/>
    <w:rsid w:val="008F3785"/>
    <w:rsid w:val="008F63C4"/>
    <w:rsid w:val="00926C07"/>
    <w:rsid w:val="00926E57"/>
    <w:rsid w:val="00940DEC"/>
    <w:rsid w:val="009425D9"/>
    <w:rsid w:val="00955C5A"/>
    <w:rsid w:val="00975131"/>
    <w:rsid w:val="009904A5"/>
    <w:rsid w:val="00992CD9"/>
    <w:rsid w:val="00994016"/>
    <w:rsid w:val="009B4BD3"/>
    <w:rsid w:val="009E0742"/>
    <w:rsid w:val="00A027A9"/>
    <w:rsid w:val="00A54E82"/>
    <w:rsid w:val="00A70F7F"/>
    <w:rsid w:val="00A958A7"/>
    <w:rsid w:val="00AC44A3"/>
    <w:rsid w:val="00AD3E54"/>
    <w:rsid w:val="00AE2FDD"/>
    <w:rsid w:val="00AF2B8A"/>
    <w:rsid w:val="00B12D81"/>
    <w:rsid w:val="00B21E92"/>
    <w:rsid w:val="00B62CC5"/>
    <w:rsid w:val="00B70C02"/>
    <w:rsid w:val="00B84847"/>
    <w:rsid w:val="00B97E8D"/>
    <w:rsid w:val="00BA0A3E"/>
    <w:rsid w:val="00BC6147"/>
    <w:rsid w:val="00BF5443"/>
    <w:rsid w:val="00C228C7"/>
    <w:rsid w:val="00C25496"/>
    <w:rsid w:val="00C41CE8"/>
    <w:rsid w:val="00C41E46"/>
    <w:rsid w:val="00C42E73"/>
    <w:rsid w:val="00C87985"/>
    <w:rsid w:val="00CA21FB"/>
    <w:rsid w:val="00CC6C8E"/>
    <w:rsid w:val="00CC7E98"/>
    <w:rsid w:val="00CE1F2A"/>
    <w:rsid w:val="00D73516"/>
    <w:rsid w:val="00D8466C"/>
    <w:rsid w:val="00D84A58"/>
    <w:rsid w:val="00DA3018"/>
    <w:rsid w:val="00DA4E54"/>
    <w:rsid w:val="00DD2CE0"/>
    <w:rsid w:val="00DD4499"/>
    <w:rsid w:val="00E007C9"/>
    <w:rsid w:val="00E148B5"/>
    <w:rsid w:val="00E27002"/>
    <w:rsid w:val="00E32F27"/>
    <w:rsid w:val="00E35E0D"/>
    <w:rsid w:val="00E4264E"/>
    <w:rsid w:val="00E53DF3"/>
    <w:rsid w:val="00EA6966"/>
    <w:rsid w:val="00EB77F4"/>
    <w:rsid w:val="00EF2DBA"/>
    <w:rsid w:val="00F11E74"/>
    <w:rsid w:val="00F125C7"/>
    <w:rsid w:val="00F14C60"/>
    <w:rsid w:val="00F20495"/>
    <w:rsid w:val="00F3044D"/>
    <w:rsid w:val="00F3351A"/>
    <w:rsid w:val="00F423C3"/>
    <w:rsid w:val="00F7600C"/>
    <w:rsid w:val="00F96FFC"/>
    <w:rsid w:val="00FC3CEF"/>
    <w:rsid w:val="00FF50EA"/>
    <w:rsid w:val="00FF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14B5"/>
  <w15:docId w15:val="{8056336E-8230-4CEC-99EF-2B48E5CA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C0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C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E7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8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D4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Milena_K</dc:creator>
  <cp:keywords>https:/mul2-mta.gov.am/tasks/1313253/oneclick/2Law_draft.docx?token=d6b9c639c49ebed24f8b93348f78da5c</cp:keywords>
  <cp:lastModifiedBy>Narine Baghdasaryan</cp:lastModifiedBy>
  <cp:revision>6</cp:revision>
  <cp:lastPrinted>2021-05-25T12:31:00Z</cp:lastPrinted>
  <dcterms:created xsi:type="dcterms:W3CDTF">2023-05-31T23:09:00Z</dcterms:created>
  <dcterms:modified xsi:type="dcterms:W3CDTF">2023-06-05T11:04:00Z</dcterms:modified>
</cp:coreProperties>
</file>