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43F" w:rsidRPr="0055666E" w:rsidRDefault="0040278E" w:rsidP="00E643F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55666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40278E" w:rsidRPr="0055666E" w:rsidRDefault="0040278E" w:rsidP="00E643F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0278E" w:rsidRPr="0055666E" w:rsidRDefault="0040278E" w:rsidP="00E643F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5666E">
        <w:rPr>
          <w:rFonts w:ascii="GHEA Grapalat" w:hAnsi="GHEA Grapalat"/>
          <w:b/>
          <w:sz w:val="24"/>
          <w:szCs w:val="24"/>
          <w:lang w:val="hy-AM"/>
        </w:rPr>
        <w:t>Ո</w:t>
      </w:r>
      <w:r w:rsidR="00095870" w:rsidRPr="005566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666E">
        <w:rPr>
          <w:rFonts w:ascii="GHEA Grapalat" w:hAnsi="GHEA Grapalat"/>
          <w:b/>
          <w:sz w:val="24"/>
          <w:szCs w:val="24"/>
          <w:lang w:val="hy-AM"/>
        </w:rPr>
        <w:t>Ր</w:t>
      </w:r>
      <w:r w:rsidR="00095870" w:rsidRPr="005566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666E">
        <w:rPr>
          <w:rFonts w:ascii="GHEA Grapalat" w:hAnsi="GHEA Grapalat"/>
          <w:b/>
          <w:sz w:val="24"/>
          <w:szCs w:val="24"/>
          <w:lang w:val="hy-AM"/>
        </w:rPr>
        <w:t>Ո</w:t>
      </w:r>
      <w:r w:rsidR="00095870" w:rsidRPr="005566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666E">
        <w:rPr>
          <w:rFonts w:ascii="GHEA Grapalat" w:hAnsi="GHEA Grapalat"/>
          <w:b/>
          <w:sz w:val="24"/>
          <w:szCs w:val="24"/>
          <w:lang w:val="hy-AM"/>
        </w:rPr>
        <w:t>Շ</w:t>
      </w:r>
      <w:r w:rsidR="00095870" w:rsidRPr="005566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666E">
        <w:rPr>
          <w:rFonts w:ascii="GHEA Grapalat" w:hAnsi="GHEA Grapalat"/>
          <w:b/>
          <w:sz w:val="24"/>
          <w:szCs w:val="24"/>
          <w:lang w:val="hy-AM"/>
        </w:rPr>
        <w:t>ՈՒ</w:t>
      </w:r>
      <w:r w:rsidR="00095870" w:rsidRPr="005566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666E">
        <w:rPr>
          <w:rFonts w:ascii="GHEA Grapalat" w:hAnsi="GHEA Grapalat"/>
          <w:b/>
          <w:sz w:val="24"/>
          <w:szCs w:val="24"/>
          <w:lang w:val="hy-AM"/>
        </w:rPr>
        <w:t>Մ</w:t>
      </w:r>
    </w:p>
    <w:p w:rsidR="0040278E" w:rsidRPr="0055666E" w:rsidRDefault="0040278E" w:rsidP="00E643F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5666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2003 ԹՎԱԿԱՆԻ ՕԳՈՍՏՈՍԻ 14-Ի N 1110-Ն ՈՐՈՇՄԱՆ ՄԵՋ ՓՈՓՈԽՈՒԹՅՈ</w:t>
      </w:r>
      <w:r w:rsidR="007C70C4">
        <w:rPr>
          <w:rFonts w:ascii="GHEA Grapalat" w:hAnsi="GHEA Grapalat"/>
          <w:b/>
          <w:sz w:val="24"/>
          <w:szCs w:val="24"/>
          <w:lang w:val="hy-AM"/>
        </w:rPr>
        <w:t>Ւ</w:t>
      </w:r>
      <w:r w:rsidRPr="0055666E">
        <w:rPr>
          <w:rFonts w:ascii="GHEA Grapalat" w:hAnsi="GHEA Grapalat"/>
          <w:b/>
          <w:sz w:val="24"/>
          <w:szCs w:val="24"/>
          <w:lang w:val="hy-AM"/>
        </w:rPr>
        <w:t xml:space="preserve">ՆՆԵՐ </w:t>
      </w:r>
      <w:r w:rsidR="007C70C4">
        <w:rPr>
          <w:rFonts w:ascii="GHEA Grapalat" w:hAnsi="GHEA Grapalat"/>
          <w:b/>
          <w:sz w:val="24"/>
          <w:szCs w:val="24"/>
          <w:lang w:val="hy-AM"/>
        </w:rPr>
        <w:t xml:space="preserve">ԵՎ ԼՐԱՑՈՒՄՆԵՐ </w:t>
      </w:r>
      <w:r w:rsidRPr="0055666E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8C4862" w:rsidRPr="0055666E" w:rsidRDefault="008C4862" w:rsidP="00E643FD">
      <w:pPr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:rsidR="008C4862" w:rsidRPr="0055666E" w:rsidRDefault="008C4862" w:rsidP="00E643FD">
      <w:pPr>
        <w:jc w:val="both"/>
        <w:rPr>
          <w:rFonts w:ascii="GHEA Grapalat" w:hAnsi="GHEA Grapalat"/>
          <w:i/>
          <w:sz w:val="24"/>
          <w:szCs w:val="24"/>
          <w:lang w:val="hy-AM"/>
        </w:rPr>
      </w:pPr>
    </w:p>
    <w:p w:rsidR="008C4862" w:rsidRPr="0055666E" w:rsidRDefault="008C4862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55666E">
        <w:rPr>
          <w:rFonts w:ascii="GHEA Grapalat" w:hAnsi="GHEA Grapalat"/>
          <w:sz w:val="24"/>
          <w:szCs w:val="24"/>
          <w:lang w:val="hy-AM"/>
        </w:rPr>
        <w:t>Հիմք  ընդունելով ջրային օրենսգրքի 10</w:t>
      </w:r>
      <w:r w:rsidR="00711F68" w:rsidRPr="0055666E">
        <w:rPr>
          <w:rFonts w:ascii="GHEA Grapalat" w:hAnsi="GHEA Grapalat"/>
          <w:sz w:val="24"/>
          <w:szCs w:val="24"/>
          <w:lang w:val="hy-AM"/>
        </w:rPr>
        <w:t>-րդ</w:t>
      </w:r>
      <w:r w:rsidRPr="0055666E">
        <w:rPr>
          <w:rFonts w:ascii="GHEA Grapalat" w:hAnsi="GHEA Grapalat"/>
          <w:sz w:val="24"/>
          <w:szCs w:val="24"/>
          <w:lang w:val="hy-AM"/>
        </w:rPr>
        <w:t xml:space="preserve"> հոդվածի 3-րդ և 121</w:t>
      </w:r>
      <w:r w:rsidR="00711F68" w:rsidRPr="0055666E">
        <w:rPr>
          <w:rFonts w:ascii="GHEA Grapalat" w:hAnsi="GHEA Grapalat"/>
          <w:sz w:val="24"/>
          <w:szCs w:val="24"/>
          <w:lang w:val="hy-AM"/>
        </w:rPr>
        <w:t>-րդ հոդվածի            6-րդ մասի 4-րդ կետերի պահանջները՝ Հայաստանի Հանրապետության կառավարությունը որոշում է</w:t>
      </w:r>
      <w:r w:rsidR="00711F68" w:rsidRPr="0055666E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p w:rsidR="00711F68" w:rsidRPr="005B2A5A" w:rsidRDefault="00711F68" w:rsidP="005B2A5A">
      <w:pPr>
        <w:pStyle w:val="ListParagraph"/>
        <w:numPr>
          <w:ilvl w:val="0"/>
          <w:numId w:val="2"/>
        </w:num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5B2A5A">
        <w:rPr>
          <w:rFonts w:ascii="GHEA Grapalat" w:eastAsia="MS Mincho" w:hAnsi="GHEA Grapalat" w:cs="MS Mincho"/>
          <w:sz w:val="24"/>
          <w:szCs w:val="24"/>
          <w:lang w:val="hy-AM"/>
        </w:rPr>
        <w:t xml:space="preserve"> Հայաստանի Հանրապետության</w:t>
      </w:r>
      <w:r w:rsidR="003F016D" w:rsidRPr="005B2A5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5B2A5A">
        <w:rPr>
          <w:rFonts w:ascii="GHEA Grapalat" w:eastAsia="MS Mincho" w:hAnsi="GHEA Grapalat" w:cs="MS Mincho"/>
          <w:sz w:val="24"/>
          <w:szCs w:val="24"/>
          <w:lang w:val="hy-AM"/>
        </w:rPr>
        <w:t xml:space="preserve">կառավարության 2003 թվականի օգոստոսի 14-ի </w:t>
      </w:r>
      <w:r w:rsidR="003F016D" w:rsidRPr="005B2A5A">
        <w:rPr>
          <w:rFonts w:ascii="GHEA Grapalat" w:eastAsia="MS Mincho" w:hAnsi="GHEA Grapalat" w:cs="MS Mincho"/>
          <w:sz w:val="24"/>
          <w:szCs w:val="24"/>
          <w:lang w:val="hy-AM"/>
        </w:rPr>
        <w:t xml:space="preserve">«Ջրային ռեսուրսների վրա տնտեսական գործունեության հետևանքով առաջացած ազդեցության գնահատման կարգը հաստատելու մասին» հավելվածը </w:t>
      </w:r>
      <w:r w:rsidR="007E25B3" w:rsidRPr="005B2A5A">
        <w:rPr>
          <w:rFonts w:ascii="GHEA Grapalat" w:eastAsia="MS Mincho" w:hAnsi="GHEA Grapalat" w:cs="MS Mincho"/>
          <w:sz w:val="24"/>
          <w:szCs w:val="24"/>
          <w:lang w:val="hy-AM"/>
        </w:rPr>
        <w:t>շարադրել նոր խմբագրությամբ։</w:t>
      </w:r>
    </w:p>
    <w:p w:rsidR="00711F68" w:rsidRPr="0055666E" w:rsidRDefault="00711F68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Pr="0055666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Սույն որոշումն ուժի մեջ է մտնում պաշտոնական հրապարակման օրվան հաջորդող օրվանից։</w:t>
      </w:r>
    </w:p>
    <w:p w:rsidR="00711F68" w:rsidRPr="0055666E" w:rsidRDefault="00711F68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624067" w:rsidRPr="003F016D" w:rsidRDefault="00624067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pt-BR"/>
        </w:rPr>
      </w:pPr>
    </w:p>
    <w:p w:rsidR="00624067" w:rsidRPr="0055666E" w:rsidRDefault="00624067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624067" w:rsidRPr="0055666E" w:rsidRDefault="00624067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711F68" w:rsidRPr="0055666E" w:rsidRDefault="00711F68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>Հայաստանի Հանրապետության</w:t>
      </w:r>
    </w:p>
    <w:p w:rsidR="00711F68" w:rsidRPr="0055666E" w:rsidRDefault="00711F68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               վարչապետ                                                       Ն</w:t>
      </w:r>
      <w:r w:rsidRPr="0055666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>Փաշինյան</w:t>
      </w:r>
    </w:p>
    <w:p w:rsidR="00095870" w:rsidRPr="0055666E" w:rsidRDefault="00095870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095870" w:rsidRPr="0055666E" w:rsidRDefault="00095870" w:rsidP="00E643FD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095870" w:rsidRDefault="00095870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55666E" w:rsidRDefault="0055666E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55666E" w:rsidRDefault="0055666E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55666E" w:rsidRDefault="0055666E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55666E" w:rsidRDefault="0055666E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55666E" w:rsidRDefault="0055666E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095870" w:rsidRDefault="00095870" w:rsidP="00E643FD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7E25B3" w:rsidRPr="00ED3DB7" w:rsidRDefault="007E25B3" w:rsidP="00E643FD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5B2A5A" w:rsidRPr="00ED3DB7" w:rsidRDefault="005B2A5A" w:rsidP="00E643FD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5B2A5A" w:rsidRPr="00ED3DB7" w:rsidRDefault="005B2A5A" w:rsidP="00E643FD">
      <w:pPr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095870" w:rsidRPr="0055666E" w:rsidRDefault="00095870" w:rsidP="00E643FD">
      <w:pPr>
        <w:tabs>
          <w:tab w:val="left" w:pos="9540"/>
        </w:tabs>
        <w:ind w:firstLine="720"/>
        <w:jc w:val="right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 xml:space="preserve">                                                                                     </w:t>
      </w:r>
      <w:r w:rsid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      </w:t>
      </w:r>
      <w:r w:rsidR="0055666E" w:rsidRPr="00E7749C">
        <w:rPr>
          <w:rFonts w:ascii="GHEA Grapalat" w:eastAsia="MS Mincho" w:hAnsi="GHEA Grapalat" w:cs="MS Mincho"/>
          <w:color w:val="FF0000"/>
          <w:sz w:val="24"/>
          <w:szCs w:val="24"/>
          <w:lang w:val="hy-AM"/>
        </w:rPr>
        <w:t xml:space="preserve"> </w:t>
      </w:r>
      <w:r w:rsidR="00E7749C" w:rsidRPr="005B2A5A">
        <w:rPr>
          <w:rFonts w:ascii="GHEA Grapalat" w:eastAsia="MS Mincho" w:hAnsi="GHEA Grapalat" w:cs="MS Mincho"/>
          <w:sz w:val="24"/>
          <w:szCs w:val="24"/>
          <w:lang w:val="hy-AM"/>
        </w:rPr>
        <w:t>«</w:t>
      </w: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Հավելված </w:t>
      </w:r>
    </w:p>
    <w:p w:rsidR="00095870" w:rsidRPr="0055666E" w:rsidRDefault="0055666E" w:rsidP="00E643FD">
      <w:pPr>
        <w:tabs>
          <w:tab w:val="left" w:pos="9540"/>
        </w:tabs>
        <w:ind w:firstLine="720"/>
        <w:jc w:val="right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                                                                            </w:t>
      </w:r>
      <w:r w:rsidR="00095870"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ՀՀ  կառավարության </w:t>
      </w:r>
    </w:p>
    <w:p w:rsidR="00E7749C" w:rsidRPr="00427C45" w:rsidRDefault="0055666E" w:rsidP="00E643FD">
      <w:pPr>
        <w:tabs>
          <w:tab w:val="left" w:pos="9540"/>
        </w:tabs>
        <w:ind w:firstLine="720"/>
        <w:jc w:val="right"/>
        <w:rPr>
          <w:rFonts w:ascii="Sylfaen" w:eastAsia="MS Mincho" w:hAnsi="Sylfaen" w:cs="MS Mincho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                                               </w:t>
      </w:r>
      <w:r w:rsidR="00095870" w:rsidRPr="0055666E">
        <w:rPr>
          <w:rFonts w:ascii="GHEA Grapalat" w:eastAsia="MS Mincho" w:hAnsi="GHEA Grapalat" w:cs="MS Mincho"/>
          <w:sz w:val="24"/>
          <w:szCs w:val="24"/>
          <w:lang w:val="hy-AM"/>
        </w:rPr>
        <w:t>«----</w:t>
      </w:r>
      <w:r w:rsidR="00E7749C">
        <w:rPr>
          <w:rFonts w:ascii="GHEA Grapalat" w:eastAsia="MS Mincho" w:hAnsi="GHEA Grapalat" w:cs="MS Mincho"/>
          <w:sz w:val="24"/>
          <w:szCs w:val="24"/>
          <w:lang w:val="hy-AM"/>
        </w:rPr>
        <w:t>-» -------------</w:t>
      </w:r>
      <w:r w:rsidR="00095870"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«------</w:t>
      </w:r>
      <w:r w:rsidR="00E7749C">
        <w:rPr>
          <w:rFonts w:ascii="GHEA Grapalat" w:eastAsia="MS Mincho" w:hAnsi="GHEA Grapalat" w:cs="MS Mincho"/>
          <w:sz w:val="24"/>
          <w:szCs w:val="24"/>
          <w:lang w:val="hy-AM"/>
        </w:rPr>
        <w:t xml:space="preserve">» </w:t>
      </w:r>
      <w:r w:rsidR="00095870" w:rsidRPr="0055666E">
        <w:rPr>
          <w:rFonts w:ascii="GHEA Grapalat" w:eastAsia="MS Mincho" w:hAnsi="GHEA Grapalat" w:cs="MS Mincho"/>
          <w:sz w:val="24"/>
          <w:szCs w:val="24"/>
          <w:lang w:val="hy-AM"/>
        </w:rPr>
        <w:t>թ</w:t>
      </w:r>
      <w:r w:rsidR="00E7749C">
        <w:rPr>
          <w:rFonts w:ascii="GHEA Grapalat" w:eastAsia="MS Mincho" w:hAnsi="GHEA Grapalat" w:cs="MS Mincho"/>
          <w:sz w:val="24"/>
          <w:szCs w:val="24"/>
          <w:lang w:val="hy-AM"/>
        </w:rPr>
        <w:t>վականի</w:t>
      </w:r>
    </w:p>
    <w:p w:rsidR="00095870" w:rsidRPr="0055666E" w:rsidRDefault="00E7749C" w:rsidP="00E643FD">
      <w:pPr>
        <w:tabs>
          <w:tab w:val="left" w:pos="9540"/>
        </w:tabs>
        <w:ind w:firstLine="720"/>
        <w:jc w:val="right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27C45">
        <w:rPr>
          <w:rFonts w:ascii="Sylfaen" w:eastAsia="MS Mincho" w:hAnsi="Sylfaen" w:cs="MS Mincho"/>
          <w:sz w:val="24"/>
          <w:szCs w:val="24"/>
          <w:lang w:val="hy-AM"/>
        </w:rPr>
        <w:t xml:space="preserve">N___ </w:t>
      </w:r>
      <w:r>
        <w:rPr>
          <w:rFonts w:ascii="Sylfaen" w:eastAsia="MS Mincho" w:hAnsi="Sylfaen" w:cs="MS Mincho"/>
          <w:sz w:val="24"/>
          <w:szCs w:val="24"/>
          <w:lang w:val="hy-AM"/>
        </w:rPr>
        <w:t>Ն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095870" w:rsidRPr="0055666E">
        <w:rPr>
          <w:rFonts w:ascii="GHEA Grapalat" w:eastAsia="MS Mincho" w:hAnsi="GHEA Grapalat" w:cs="MS Mincho"/>
          <w:sz w:val="24"/>
          <w:szCs w:val="24"/>
          <w:lang w:val="hy-AM"/>
        </w:rPr>
        <w:t>որոշման</w:t>
      </w:r>
    </w:p>
    <w:p w:rsidR="00095870" w:rsidRPr="0055666E" w:rsidRDefault="00095870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095870" w:rsidRPr="0055666E" w:rsidRDefault="00095870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095870" w:rsidRPr="0055666E" w:rsidRDefault="00095870" w:rsidP="00E643FD">
      <w:pPr>
        <w:ind w:firstLine="720"/>
        <w:jc w:val="center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 w:rsidRPr="0055666E"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Կ </w:t>
      </w:r>
      <w:r w:rsidR="00663634" w:rsidRPr="0055666E">
        <w:rPr>
          <w:rFonts w:ascii="GHEA Grapalat" w:eastAsia="MS Mincho" w:hAnsi="GHEA Grapalat" w:cs="MS Mincho"/>
          <w:b/>
          <w:sz w:val="24"/>
          <w:szCs w:val="24"/>
          <w:lang w:val="hy-AM"/>
        </w:rPr>
        <w:t>Ա Ր Գ</w:t>
      </w:r>
    </w:p>
    <w:p w:rsidR="00095870" w:rsidRPr="0055666E" w:rsidRDefault="00663634" w:rsidP="00E643FD">
      <w:pPr>
        <w:ind w:firstLine="720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55666E">
        <w:rPr>
          <w:rStyle w:val="Strong"/>
          <w:rFonts w:ascii="GHEA Grapalat" w:hAnsi="GHEA Grapalat" w:cs="Sylfaen"/>
          <w:sz w:val="24"/>
          <w:szCs w:val="24"/>
          <w:lang w:val="hy-AM"/>
        </w:rPr>
        <w:t>ՋՐԱՅԻՆ</w:t>
      </w:r>
      <w:r w:rsidRPr="0055666E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5666E">
        <w:rPr>
          <w:rStyle w:val="Strong"/>
          <w:rFonts w:ascii="GHEA Grapalat" w:hAnsi="GHEA Grapalat" w:cs="Sylfaen"/>
          <w:sz w:val="24"/>
          <w:szCs w:val="24"/>
          <w:lang w:val="hy-AM"/>
        </w:rPr>
        <w:t>ՌԵՍՈՒՐՍՆԵՐԻ</w:t>
      </w:r>
      <w:r w:rsidRPr="0055666E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5666E">
        <w:rPr>
          <w:rStyle w:val="Strong"/>
          <w:rFonts w:ascii="GHEA Grapalat" w:hAnsi="GHEA Grapalat" w:cs="Sylfaen"/>
          <w:sz w:val="24"/>
          <w:szCs w:val="24"/>
          <w:lang w:val="hy-AM"/>
        </w:rPr>
        <w:t>ՎՐԱ</w:t>
      </w:r>
      <w:r w:rsidRPr="0055666E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5666E">
        <w:rPr>
          <w:rStyle w:val="Strong"/>
          <w:rFonts w:ascii="GHEA Grapalat" w:hAnsi="GHEA Grapalat" w:cs="Sylfaen"/>
          <w:sz w:val="24"/>
          <w:szCs w:val="24"/>
          <w:lang w:val="hy-AM"/>
        </w:rPr>
        <w:t>ՏՆՏԵՍԱԿԱՆ</w:t>
      </w:r>
      <w:r w:rsidRPr="0055666E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5666E">
        <w:rPr>
          <w:rStyle w:val="Strong"/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55666E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5666E">
        <w:rPr>
          <w:rStyle w:val="Strong"/>
          <w:rFonts w:ascii="GHEA Grapalat" w:hAnsi="GHEA Grapalat" w:cs="Sylfaen"/>
          <w:sz w:val="24"/>
          <w:szCs w:val="24"/>
          <w:lang w:val="hy-AM"/>
        </w:rPr>
        <w:t>ՀԵՏԵՎԱՆՔՈՎ</w:t>
      </w:r>
      <w:r w:rsidRPr="0055666E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5666E">
        <w:rPr>
          <w:rStyle w:val="Strong"/>
          <w:rFonts w:ascii="GHEA Grapalat" w:hAnsi="GHEA Grapalat" w:cs="Sylfaen"/>
          <w:sz w:val="24"/>
          <w:szCs w:val="24"/>
          <w:lang w:val="hy-AM"/>
        </w:rPr>
        <w:t>ԱՌԱՋԱՑԱԾ</w:t>
      </w:r>
      <w:r w:rsidRPr="0055666E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5666E">
        <w:rPr>
          <w:rStyle w:val="Strong"/>
          <w:rFonts w:ascii="GHEA Grapalat" w:hAnsi="GHEA Grapalat" w:cs="Sylfaen"/>
          <w:sz w:val="24"/>
          <w:szCs w:val="24"/>
          <w:lang w:val="hy-AM"/>
        </w:rPr>
        <w:t>ԱԶԴԵՑՈՒԹՅԱՆ</w:t>
      </w:r>
      <w:r w:rsidRPr="0055666E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5666E">
        <w:rPr>
          <w:rStyle w:val="Strong"/>
          <w:rFonts w:ascii="GHEA Grapalat" w:hAnsi="GHEA Grapalat" w:cs="Sylfaen"/>
          <w:sz w:val="24"/>
          <w:szCs w:val="24"/>
          <w:lang w:val="hy-AM"/>
        </w:rPr>
        <w:t>ԳՆԱՀԱՏՄԱՆ</w:t>
      </w:r>
    </w:p>
    <w:p w:rsidR="00663634" w:rsidRPr="0055666E" w:rsidRDefault="00663634" w:rsidP="00E643FD">
      <w:pPr>
        <w:ind w:firstLine="720"/>
        <w:jc w:val="center"/>
        <w:rPr>
          <w:rFonts w:ascii="GHEA Grapalat" w:eastAsia="MS Mincho" w:hAnsi="GHEA Grapalat" w:cs="MS Mincho"/>
          <w:b/>
          <w:sz w:val="24"/>
          <w:szCs w:val="24"/>
          <w:lang w:val="hy-AM"/>
        </w:rPr>
      </w:pPr>
    </w:p>
    <w:p w:rsidR="00095870" w:rsidRPr="0055666E" w:rsidRDefault="00095870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>1</w:t>
      </w:r>
      <w:r w:rsidRPr="0055666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Սույնով կարգավորվում է ջրային ռեսուրսների վրա տնտեսական գործունեության հետևանքով առաջացած ազդեցության գնահատման հետ կապված հարաբերությունները։</w:t>
      </w:r>
    </w:p>
    <w:p w:rsidR="00095870" w:rsidRPr="0055666E" w:rsidRDefault="00095870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Pr="0055666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Ջրային ռեսուրսների վրա տնտեսական գործունեության հետևանքով  առաջացած ազդեցությունը կախված է աղտոտող նյութերի քանակությունից, վնասակար նյութերի թույլատրելի </w:t>
      </w:r>
      <w:r w:rsidR="00323613"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սահմանային </w:t>
      </w:r>
      <w:r w:rsidR="00904494" w:rsidRPr="005B2A5A">
        <w:rPr>
          <w:rFonts w:ascii="GHEA Grapalat" w:eastAsia="MS Mincho" w:hAnsi="GHEA Grapalat" w:cs="MS Mincho"/>
          <w:sz w:val="24"/>
          <w:szCs w:val="24"/>
          <w:lang w:val="hy-AM"/>
        </w:rPr>
        <w:t xml:space="preserve">արտահոսքի </w:t>
      </w:r>
      <w:r w:rsidR="00323613" w:rsidRPr="0055666E">
        <w:rPr>
          <w:rFonts w:ascii="GHEA Grapalat" w:eastAsia="MS Mincho" w:hAnsi="GHEA Grapalat" w:cs="MS Mincho"/>
          <w:sz w:val="24"/>
          <w:szCs w:val="24"/>
          <w:lang w:val="hy-AM"/>
        </w:rPr>
        <w:t>մակարդակից, ջրային ռեսուրսի</w:t>
      </w:r>
      <w:r w:rsidR="000F675F" w:rsidRPr="000F675F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624067" w:rsidRPr="0055666E">
        <w:rPr>
          <w:rFonts w:ascii="GHEA Grapalat" w:eastAsia="MS Mincho" w:hAnsi="GHEA Grapalat" w:cs="MS Mincho"/>
          <w:sz w:val="24"/>
          <w:szCs w:val="24"/>
          <w:lang w:val="hy-AM"/>
        </w:rPr>
        <w:t>օգտագործման ծավալից և դրանց ազդեցության ժամանակահատվածից։</w:t>
      </w:r>
    </w:p>
    <w:p w:rsidR="00624067" w:rsidRPr="0055666E" w:rsidRDefault="00624067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>3</w:t>
      </w:r>
      <w:r w:rsidR="00ED3DB7" w:rsidRPr="00ED3DB7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Սույն կարգի իմաստով՝</w:t>
      </w:r>
    </w:p>
    <w:p w:rsidR="00624067" w:rsidRPr="00E643FD" w:rsidRDefault="00904494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t>1</w:t>
      </w:r>
      <w:r w:rsidR="00624067"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) </w:t>
      </w:r>
      <w:r w:rsidR="00DF69A4" w:rsidRPr="0055666E">
        <w:rPr>
          <w:rFonts w:ascii="GHEA Grapalat" w:eastAsia="MS Mincho" w:hAnsi="GHEA Grapalat" w:cs="MS Mincho"/>
          <w:sz w:val="24"/>
          <w:szCs w:val="24"/>
          <w:lang w:val="hy-AM"/>
        </w:rPr>
        <w:t>աղտոտող  նյութերի քանակությունը</w:t>
      </w:r>
      <w:r w:rsidR="00E643FD" w:rsidRPr="005B2A5A">
        <w:rPr>
          <w:rFonts w:ascii="GHEA Grapalat" w:eastAsia="MS Mincho" w:hAnsi="GHEA Grapalat" w:cs="MS Mincho"/>
          <w:sz w:val="24"/>
          <w:szCs w:val="24"/>
          <w:lang w:val="hy-AM"/>
        </w:rPr>
        <w:t>`</w:t>
      </w:r>
      <w:r w:rsidR="00DF69A4"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շրջակա միջավայր աղտոտող նյութերի արտահոսքի քանակությունն է</w:t>
      </w:r>
      <w:r w:rsidR="00E643FD" w:rsidRPr="005B2A5A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:rsidR="00DF69A4" w:rsidRPr="00E643FD" w:rsidRDefault="00904494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="00DF69A4"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) վնասակար նյութերի թույլատրելի սահմանային </w:t>
      </w:r>
      <w:r w:rsidRPr="005B2A5A">
        <w:rPr>
          <w:rFonts w:ascii="GHEA Grapalat" w:eastAsia="MS Mincho" w:hAnsi="GHEA Grapalat" w:cs="MS Mincho"/>
          <w:sz w:val="24"/>
          <w:szCs w:val="24"/>
          <w:lang w:val="hy-AM"/>
        </w:rPr>
        <w:t>արտահոսքի</w:t>
      </w: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DF69A4" w:rsidRPr="0055666E">
        <w:rPr>
          <w:rFonts w:ascii="GHEA Grapalat" w:eastAsia="MS Mincho" w:hAnsi="GHEA Grapalat" w:cs="MS Mincho"/>
          <w:sz w:val="24"/>
          <w:szCs w:val="24"/>
          <w:lang w:val="hy-AM"/>
        </w:rPr>
        <w:t>մակարդակը</w:t>
      </w:r>
      <w:r w:rsidR="00E643FD" w:rsidRPr="005B2A5A">
        <w:rPr>
          <w:rFonts w:ascii="GHEA Grapalat" w:eastAsia="MS Mincho" w:hAnsi="GHEA Grapalat" w:cs="MS Mincho"/>
          <w:sz w:val="24"/>
          <w:szCs w:val="24"/>
          <w:lang w:val="hy-AM"/>
        </w:rPr>
        <w:t>`</w:t>
      </w:r>
      <w:r w:rsidR="00DF69A4"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լիազոր մարմնի </w:t>
      </w:r>
      <w:r w:rsidR="00E643FD" w:rsidRPr="005B2A5A">
        <w:rPr>
          <w:rFonts w:ascii="GHEA Grapalat" w:eastAsia="MS Mincho" w:hAnsi="GHEA Grapalat" w:cs="MS Mincho"/>
          <w:sz w:val="24"/>
          <w:szCs w:val="24"/>
          <w:lang w:val="hy-AM"/>
        </w:rPr>
        <w:t xml:space="preserve">կողմից </w:t>
      </w:r>
      <w:r w:rsidR="00DF69A4" w:rsidRPr="0055666E">
        <w:rPr>
          <w:rFonts w:ascii="GHEA Grapalat" w:eastAsia="MS Mincho" w:hAnsi="GHEA Grapalat" w:cs="MS Mincho"/>
          <w:sz w:val="24"/>
          <w:szCs w:val="24"/>
          <w:lang w:val="hy-AM"/>
        </w:rPr>
        <w:t>հաստատած արտահոսքում վնասակար նյութերի թույլատրելի սահմանային քանակությունն է</w:t>
      </w:r>
      <w:r w:rsidR="00E643FD" w:rsidRPr="005B2A5A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:rsidR="00095870" w:rsidRPr="0055666E" w:rsidRDefault="00904494" w:rsidP="000F675F">
      <w:pPr>
        <w:tabs>
          <w:tab w:val="left" w:pos="1276"/>
        </w:tabs>
        <w:ind w:right="81"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t>3</w:t>
      </w:r>
      <w:r w:rsidR="00DF69A4"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) </w:t>
      </w:r>
      <w:r w:rsidR="00DB79F4" w:rsidRPr="0055666E">
        <w:rPr>
          <w:rFonts w:ascii="GHEA Grapalat" w:eastAsia="MS Mincho" w:hAnsi="GHEA Grapalat" w:cs="MS Mincho"/>
          <w:sz w:val="24"/>
          <w:szCs w:val="24"/>
          <w:lang w:val="hy-AM"/>
        </w:rPr>
        <w:t>ջրային ռեսուրսի օգտագործման ծավալ</w:t>
      </w:r>
      <w:r w:rsidR="000F675F">
        <w:rPr>
          <w:rFonts w:ascii="GHEA Grapalat" w:eastAsia="MS Mincho" w:hAnsi="GHEA Grapalat" w:cs="MS Mincho"/>
          <w:sz w:val="24"/>
          <w:szCs w:val="24"/>
          <w:lang w:val="hy-AM"/>
        </w:rPr>
        <w:t>ը</w:t>
      </w:r>
      <w:r w:rsidR="002068A1" w:rsidRPr="0055666E">
        <w:rPr>
          <w:rFonts w:ascii="GHEA Grapalat" w:eastAsia="MS Mincho" w:hAnsi="GHEA Grapalat" w:cs="MS Mincho"/>
          <w:sz w:val="24"/>
          <w:szCs w:val="24"/>
          <w:lang w:val="hy-AM"/>
        </w:rPr>
        <w:t>՝</w:t>
      </w:r>
      <w:r w:rsidR="000F675F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DB79F4" w:rsidRPr="0055666E">
        <w:rPr>
          <w:rFonts w:ascii="GHEA Grapalat" w:eastAsia="MS Mincho" w:hAnsi="GHEA Grapalat" w:cs="MS Mincho"/>
          <w:sz w:val="24"/>
          <w:szCs w:val="24"/>
          <w:lang w:val="hy-AM"/>
        </w:rPr>
        <w:t>առանց</w:t>
      </w:r>
      <w:r w:rsidR="003E007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0F675F">
        <w:rPr>
          <w:rFonts w:ascii="GHEA Grapalat" w:eastAsia="MS Mincho" w:hAnsi="GHEA Grapalat" w:cs="MS Mincho"/>
          <w:sz w:val="24"/>
          <w:szCs w:val="24"/>
          <w:lang w:val="hy-AM"/>
        </w:rPr>
        <w:t>ջրօգ</w:t>
      </w:r>
      <w:r w:rsidR="00DB79F4" w:rsidRPr="0055666E">
        <w:rPr>
          <w:rFonts w:ascii="GHEA Grapalat" w:eastAsia="MS Mincho" w:hAnsi="GHEA Grapalat" w:cs="MS Mincho"/>
          <w:sz w:val="24"/>
          <w:szCs w:val="24"/>
          <w:lang w:val="hy-AM"/>
        </w:rPr>
        <w:t>տագործման թույլտվության և (կամ) ջրօգտագործման թույլտվությունից ավել, և (կամ) անտնտեսվար,  և (կամ) ոչ նպատակային ջրառի ծավալներն են։</w:t>
      </w:r>
    </w:p>
    <w:p w:rsidR="00DB79F4" w:rsidRPr="0055666E" w:rsidRDefault="00904494" w:rsidP="00E643FD">
      <w:pPr>
        <w:tabs>
          <w:tab w:val="left" w:pos="1650"/>
        </w:tabs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t>4</w:t>
      </w:r>
      <w:r w:rsidR="00DB79F4"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) </w:t>
      </w:r>
      <w:r w:rsidR="003E007B" w:rsidRPr="005B2A5A">
        <w:rPr>
          <w:rFonts w:ascii="GHEA Grapalat" w:eastAsia="MS Mincho" w:hAnsi="GHEA Grapalat" w:cs="MS Mincho"/>
          <w:sz w:val="24"/>
          <w:szCs w:val="24"/>
          <w:lang w:val="hy-AM"/>
        </w:rPr>
        <w:t>ազդեցության ժամանակահատվածը՝ աղտոտող նյութերի քանակի, վնասակար նյութերի թույլատրելի սահմանային արտահոսքի մակարդակի և ջրային ռեսուրսի օգտագործման ծավալի</w:t>
      </w:r>
      <w:r w:rsidR="003E007B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DB79F4" w:rsidRPr="0055666E">
        <w:rPr>
          <w:rFonts w:ascii="GHEA Grapalat" w:eastAsia="MS Mincho" w:hAnsi="GHEA Grapalat" w:cs="MS Mincho"/>
          <w:sz w:val="24"/>
          <w:szCs w:val="24"/>
          <w:lang w:val="hy-AM"/>
        </w:rPr>
        <w:t>սկզբից մինչև ավարտն ընկած ազդեցության ժամանակահատվածն է։</w:t>
      </w:r>
    </w:p>
    <w:p w:rsidR="00DB79F4" w:rsidRPr="0055666E" w:rsidRDefault="00DB79F4" w:rsidP="00E643FD">
      <w:pPr>
        <w:tabs>
          <w:tab w:val="left" w:pos="1650"/>
        </w:tabs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>4</w:t>
      </w:r>
      <w:r w:rsidRPr="0055666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Ջրային ռեսուրսների վրա տնտեսական գործունեության հետևանքով </w:t>
      </w:r>
      <w:r w:rsidR="0045286E"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առաջացած ազդեցությունը լինում է երկու </w:t>
      </w:r>
      <w:r w:rsidR="003E007B">
        <w:rPr>
          <w:rFonts w:ascii="GHEA Grapalat" w:eastAsia="MS Mincho" w:hAnsi="GHEA Grapalat" w:cs="MS Mincho"/>
          <w:sz w:val="24"/>
          <w:szCs w:val="24"/>
          <w:lang w:val="hy-AM"/>
        </w:rPr>
        <w:t>տեսակ</w:t>
      </w:r>
      <w:r w:rsidR="0045286E" w:rsidRPr="0055666E">
        <w:rPr>
          <w:rFonts w:ascii="GHEA Grapalat" w:eastAsia="MS Mincho" w:hAnsi="GHEA Grapalat" w:cs="MS Mincho"/>
          <w:sz w:val="24"/>
          <w:szCs w:val="24"/>
          <w:lang w:val="hy-AM"/>
        </w:rPr>
        <w:t>՝ ուղղակի ազդեցություն, որը պայմանավորված է դեպի ջրային ռեսուրս վնասակար նյութերի անմիջապես արտահոսքով կամ ջրառի ծավալով և անուղղակի՝ շրջակա միջավայր</w:t>
      </w:r>
      <w:r w:rsidR="00DC2DBE">
        <w:rPr>
          <w:rFonts w:ascii="GHEA Grapalat" w:eastAsia="MS Mincho" w:hAnsi="GHEA Grapalat" w:cs="MS Mincho"/>
          <w:sz w:val="24"/>
          <w:szCs w:val="24"/>
          <w:lang w:val="hy-AM"/>
        </w:rPr>
        <w:t>ն</w:t>
      </w:r>
      <w:r w:rsidR="0045286E"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աղտոտող նյութերի  արտահոսքն է։</w:t>
      </w:r>
    </w:p>
    <w:p w:rsidR="0045286E" w:rsidRPr="0055666E" w:rsidRDefault="0045286E" w:rsidP="00E643FD">
      <w:pPr>
        <w:tabs>
          <w:tab w:val="left" w:pos="1650"/>
        </w:tabs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>5</w:t>
      </w:r>
      <w:r w:rsidRPr="0055666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Ջրային ռեսուրսների վրա տնտեսկան գործունեության հետևանքով առաջացած ազդեցության գնահատման հիմք</w:t>
      </w:r>
      <w:r w:rsidR="00DC2DBE">
        <w:rPr>
          <w:rFonts w:ascii="GHEA Grapalat" w:eastAsia="MS Mincho" w:hAnsi="GHEA Grapalat" w:cs="MS Mincho"/>
          <w:sz w:val="24"/>
          <w:szCs w:val="24"/>
          <w:lang w:val="hy-AM"/>
        </w:rPr>
        <w:t xml:space="preserve">ում ընկած </w:t>
      </w:r>
      <w:r w:rsidR="003058F6">
        <w:rPr>
          <w:rFonts w:ascii="GHEA Grapalat" w:eastAsia="MS Mincho" w:hAnsi="GHEA Grapalat" w:cs="MS Mincho"/>
          <w:sz w:val="24"/>
          <w:szCs w:val="24"/>
          <w:lang w:val="hy-AM"/>
        </w:rPr>
        <w:t>է</w:t>
      </w: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աղտոտող նյութերի ուղղակի և անուղղակի </w:t>
      </w:r>
      <w:r w:rsidR="00DC2DBE">
        <w:rPr>
          <w:rFonts w:ascii="GHEA Grapalat" w:eastAsia="MS Mincho" w:hAnsi="GHEA Grapalat" w:cs="MS Mincho"/>
          <w:sz w:val="24"/>
          <w:szCs w:val="24"/>
          <w:lang w:val="hy-AM"/>
        </w:rPr>
        <w:t>ներգործությունը</w:t>
      </w: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, աղտոտող նյութերի քանակությունը, վնասակար նյութերի թույլատրելի սահմանային </w:t>
      </w:r>
      <w:r w:rsidR="00DC2DBE" w:rsidRPr="005B2A5A">
        <w:rPr>
          <w:rFonts w:ascii="GHEA Grapalat" w:eastAsia="MS Mincho" w:hAnsi="GHEA Grapalat" w:cs="MS Mincho"/>
          <w:sz w:val="24"/>
          <w:szCs w:val="24"/>
          <w:lang w:val="hy-AM"/>
        </w:rPr>
        <w:t>արտահոսքի</w:t>
      </w:r>
      <w:r w:rsidR="00DC2DBE"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>մակարդակը, ազդեցության ժամանակահատվածը, վնասակար նյութերի ազդեցության և գերնորմատիվային ջրօգտագործման կանխարգելման ծախսերը։</w:t>
      </w:r>
      <w:r w:rsidR="00DC2DB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0B1285" w:rsidRDefault="0045286E" w:rsidP="00E643FD">
      <w:pPr>
        <w:tabs>
          <w:tab w:val="left" w:pos="1650"/>
        </w:tabs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>6</w:t>
      </w:r>
      <w:r w:rsidRPr="0055666E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5F016B">
        <w:rPr>
          <w:rFonts w:ascii="Sylfaen" w:eastAsia="MS Mincho" w:hAnsi="Sylfaen" w:cs="MS Mincho"/>
          <w:sz w:val="24"/>
          <w:szCs w:val="24"/>
          <w:lang w:val="hy-AM"/>
        </w:rPr>
        <w:t xml:space="preserve"> </w:t>
      </w:r>
      <w:r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Տնտեսական գործունեության հետևանքով աղտոտված, </w:t>
      </w:r>
      <w:r w:rsidR="00F71374" w:rsidRPr="0055666E">
        <w:rPr>
          <w:rFonts w:ascii="GHEA Grapalat" w:eastAsia="MS Mincho" w:hAnsi="GHEA Grapalat" w:cs="MS Mincho"/>
          <w:sz w:val="24"/>
          <w:szCs w:val="24"/>
          <w:lang w:val="hy-AM"/>
        </w:rPr>
        <w:t>գերնորմատիվային ջրառի ծավալների, այդ թվում</w:t>
      </w:r>
      <w:r w:rsidR="00DC2DBE">
        <w:rPr>
          <w:rFonts w:ascii="GHEA Grapalat" w:eastAsia="MS Mincho" w:hAnsi="GHEA Grapalat" w:cs="MS Mincho"/>
          <w:sz w:val="24"/>
          <w:szCs w:val="24"/>
          <w:lang w:val="hy-AM"/>
        </w:rPr>
        <w:t>՝</w:t>
      </w:r>
      <w:r w:rsidR="00F71374"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ջրերի անտնտեսվար</w:t>
      </w:r>
      <w:r w:rsidR="00DC2DBE">
        <w:rPr>
          <w:rFonts w:ascii="GHEA Grapalat" w:eastAsia="MS Mincho" w:hAnsi="GHEA Grapalat" w:cs="MS Mincho"/>
          <w:sz w:val="24"/>
          <w:szCs w:val="24"/>
          <w:lang w:val="hy-AM"/>
        </w:rPr>
        <w:t xml:space="preserve"> և</w:t>
      </w:r>
      <w:r w:rsidR="00F71374"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ոչ նպատակային </w:t>
      </w:r>
      <w:r w:rsidR="00651EC2" w:rsidRPr="0055666E">
        <w:rPr>
          <w:rFonts w:ascii="GHEA Grapalat" w:eastAsia="MS Mincho" w:hAnsi="GHEA Grapalat" w:cs="MS Mincho"/>
          <w:sz w:val="24"/>
          <w:szCs w:val="24"/>
          <w:lang w:val="hy-AM"/>
        </w:rPr>
        <w:t>ազդեցության գնահատումը ներառում է</w:t>
      </w:r>
      <w:r w:rsidR="000B1285" w:rsidRPr="000B1285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0B1285">
        <w:rPr>
          <w:rFonts w:ascii="GHEA Grapalat" w:eastAsia="MS Mincho" w:hAnsi="GHEA Grapalat" w:cs="MS Mincho"/>
          <w:sz w:val="24"/>
          <w:szCs w:val="24"/>
          <w:lang w:val="hy-AM"/>
        </w:rPr>
        <w:t xml:space="preserve">հետևյալ </w:t>
      </w:r>
      <w:r w:rsidR="000B1285" w:rsidRPr="0055666E">
        <w:rPr>
          <w:rFonts w:ascii="GHEA Grapalat" w:eastAsia="MS Mincho" w:hAnsi="GHEA Grapalat" w:cs="MS Mincho"/>
          <w:sz w:val="24"/>
          <w:szCs w:val="24"/>
          <w:lang w:val="hy-AM"/>
        </w:rPr>
        <w:t>փոխհատուցման ծախսերը</w:t>
      </w:r>
      <w:r w:rsidR="00DC2DBE">
        <w:rPr>
          <w:rFonts w:ascii="GHEA Grapalat" w:eastAsia="MS Mincho" w:hAnsi="GHEA Grapalat" w:cs="MS Mincho"/>
          <w:sz w:val="24"/>
          <w:szCs w:val="24"/>
          <w:lang w:val="hy-AM"/>
        </w:rPr>
        <w:t>՝</w:t>
      </w:r>
      <w:r w:rsidR="00651EC2" w:rsidRPr="0055666E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0B1285" w:rsidRPr="000B1285" w:rsidRDefault="00651EC2" w:rsidP="000B1285">
      <w:pPr>
        <w:pStyle w:val="ListParagraph"/>
        <w:numPr>
          <w:ilvl w:val="0"/>
          <w:numId w:val="1"/>
        </w:numPr>
        <w:tabs>
          <w:tab w:val="left" w:pos="1650"/>
        </w:tabs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B1285">
        <w:rPr>
          <w:rFonts w:ascii="GHEA Grapalat" w:eastAsia="MS Mincho" w:hAnsi="GHEA Grapalat" w:cs="MS Mincho"/>
          <w:sz w:val="24"/>
          <w:szCs w:val="24"/>
          <w:lang w:val="hy-AM"/>
        </w:rPr>
        <w:t xml:space="preserve">շրջակա միջավայրի </w:t>
      </w:r>
      <w:r w:rsidR="00424F4A" w:rsidRPr="000B1285">
        <w:rPr>
          <w:rFonts w:ascii="GHEA Grapalat" w:eastAsia="MS Mincho" w:hAnsi="GHEA Grapalat" w:cs="MS Mincho"/>
          <w:sz w:val="24"/>
          <w:szCs w:val="24"/>
          <w:lang w:val="hy-AM"/>
        </w:rPr>
        <w:t>աղտոտ</w:t>
      </w:r>
      <w:r w:rsidR="000B1285" w:rsidRPr="000B1285">
        <w:rPr>
          <w:rFonts w:ascii="GHEA Grapalat" w:eastAsia="MS Mincho" w:hAnsi="GHEA Grapalat" w:cs="MS Mincho"/>
          <w:sz w:val="24"/>
          <w:szCs w:val="24"/>
          <w:lang w:val="hy-AM"/>
        </w:rPr>
        <w:t>վածության</w:t>
      </w:r>
      <w:r w:rsidR="00424F4A" w:rsidRPr="000B1285">
        <w:rPr>
          <w:rFonts w:ascii="GHEA Grapalat" w:eastAsia="MS Mincho" w:hAnsi="GHEA Grapalat" w:cs="MS Mincho"/>
          <w:sz w:val="24"/>
          <w:szCs w:val="24"/>
          <w:lang w:val="hy-AM"/>
        </w:rPr>
        <w:t xml:space="preserve"> նվազ</w:t>
      </w:r>
      <w:r w:rsidR="000B1285" w:rsidRPr="000B1285">
        <w:rPr>
          <w:rFonts w:ascii="GHEA Grapalat" w:eastAsia="MS Mincho" w:hAnsi="GHEA Grapalat" w:cs="MS Mincho"/>
          <w:sz w:val="24"/>
          <w:szCs w:val="24"/>
          <w:lang w:val="hy-AM"/>
        </w:rPr>
        <w:t>ումը</w:t>
      </w:r>
      <w:r w:rsidR="005F016B" w:rsidRPr="000B1285">
        <w:rPr>
          <w:rFonts w:ascii="GHEA Grapalat" w:eastAsia="MS Mincho" w:hAnsi="GHEA Grapalat" w:cs="MS Mincho"/>
          <w:sz w:val="24"/>
          <w:szCs w:val="24"/>
          <w:lang w:val="hy-AM"/>
        </w:rPr>
        <w:t>,</w:t>
      </w:r>
      <w:r w:rsidR="00424F4A" w:rsidRPr="000B1285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0B1285" w:rsidRDefault="00424F4A" w:rsidP="000B1285">
      <w:pPr>
        <w:pStyle w:val="ListParagraph"/>
        <w:numPr>
          <w:ilvl w:val="0"/>
          <w:numId w:val="1"/>
        </w:numPr>
        <w:tabs>
          <w:tab w:val="left" w:pos="1650"/>
        </w:tabs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B1285">
        <w:rPr>
          <w:rFonts w:ascii="GHEA Grapalat" w:eastAsia="MS Mincho" w:hAnsi="GHEA Grapalat" w:cs="MS Mincho"/>
          <w:sz w:val="24"/>
          <w:szCs w:val="24"/>
          <w:lang w:val="hy-AM"/>
        </w:rPr>
        <w:t xml:space="preserve">գերնորմատիվային ջրառի ծավալների հետևանքով արտադրական քանակական և որակական </w:t>
      </w:r>
      <w:r w:rsidR="000B1285">
        <w:rPr>
          <w:rFonts w:ascii="GHEA Grapalat" w:eastAsia="MS Mincho" w:hAnsi="GHEA Grapalat" w:cs="MS Mincho"/>
          <w:sz w:val="24"/>
          <w:szCs w:val="24"/>
          <w:lang w:val="hy-AM"/>
        </w:rPr>
        <w:t>կորուստները</w:t>
      </w:r>
      <w:r w:rsidR="005F016B" w:rsidRPr="000B1285">
        <w:rPr>
          <w:rFonts w:ascii="GHEA Grapalat" w:eastAsia="MS Mincho" w:hAnsi="GHEA Grapalat" w:cs="MS Mincho"/>
          <w:sz w:val="24"/>
          <w:szCs w:val="24"/>
          <w:lang w:val="hy-AM"/>
        </w:rPr>
        <w:t>,</w:t>
      </w:r>
      <w:r w:rsidRPr="000B1285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0B1285" w:rsidRDefault="00424F4A" w:rsidP="000B1285">
      <w:pPr>
        <w:pStyle w:val="ListParagraph"/>
        <w:numPr>
          <w:ilvl w:val="0"/>
          <w:numId w:val="1"/>
        </w:numPr>
        <w:tabs>
          <w:tab w:val="left" w:pos="1650"/>
        </w:tabs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B1285">
        <w:rPr>
          <w:rFonts w:ascii="GHEA Grapalat" w:eastAsia="MS Mincho" w:hAnsi="GHEA Grapalat" w:cs="MS Mincho"/>
          <w:sz w:val="24"/>
          <w:szCs w:val="24"/>
          <w:lang w:val="hy-AM"/>
        </w:rPr>
        <w:t xml:space="preserve">ջրային ռեսուրսների վերականգնման համար պահանջվող լրացուցիչ </w:t>
      </w:r>
      <w:r w:rsidR="00145BEB" w:rsidRPr="000B1285">
        <w:rPr>
          <w:rFonts w:ascii="GHEA Grapalat" w:eastAsia="MS Mincho" w:hAnsi="GHEA Grapalat" w:cs="MS Mincho"/>
          <w:sz w:val="24"/>
          <w:szCs w:val="24"/>
          <w:lang w:val="hy-AM"/>
        </w:rPr>
        <w:t>ծառայություններ</w:t>
      </w:r>
      <w:r w:rsidR="000B1285">
        <w:rPr>
          <w:rFonts w:ascii="GHEA Grapalat" w:eastAsia="MS Mincho" w:hAnsi="GHEA Grapalat" w:cs="MS Mincho"/>
          <w:sz w:val="24"/>
          <w:szCs w:val="24"/>
          <w:lang w:val="hy-AM"/>
        </w:rPr>
        <w:t>ը</w:t>
      </w:r>
      <w:r w:rsidR="005F016B" w:rsidRPr="000B1285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</w:p>
    <w:p w:rsidR="000B1285" w:rsidRDefault="00145BEB" w:rsidP="000B1285">
      <w:pPr>
        <w:pStyle w:val="ListParagraph"/>
        <w:numPr>
          <w:ilvl w:val="0"/>
          <w:numId w:val="1"/>
        </w:numPr>
        <w:tabs>
          <w:tab w:val="left" w:pos="1650"/>
        </w:tabs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B1285">
        <w:rPr>
          <w:rFonts w:ascii="GHEA Grapalat" w:eastAsia="MS Mincho" w:hAnsi="GHEA Grapalat" w:cs="MS Mincho"/>
          <w:sz w:val="24"/>
          <w:szCs w:val="24"/>
          <w:lang w:val="hy-AM"/>
        </w:rPr>
        <w:t>աղտոտման հետևանքով բնակչության առողջության վերականգն</w:t>
      </w:r>
      <w:r w:rsidR="000B1285">
        <w:rPr>
          <w:rFonts w:ascii="GHEA Grapalat" w:eastAsia="MS Mincho" w:hAnsi="GHEA Grapalat" w:cs="MS Mincho"/>
          <w:sz w:val="24"/>
          <w:szCs w:val="24"/>
          <w:lang w:val="hy-AM"/>
        </w:rPr>
        <w:t>ու</w:t>
      </w:r>
      <w:r w:rsidRPr="000B1285">
        <w:rPr>
          <w:rFonts w:ascii="GHEA Grapalat" w:eastAsia="MS Mincho" w:hAnsi="GHEA Grapalat" w:cs="MS Mincho"/>
          <w:sz w:val="24"/>
          <w:szCs w:val="24"/>
          <w:lang w:val="hy-AM"/>
        </w:rPr>
        <w:t>մ</w:t>
      </w:r>
      <w:r w:rsidR="000B1285">
        <w:rPr>
          <w:rFonts w:ascii="GHEA Grapalat" w:eastAsia="MS Mincho" w:hAnsi="GHEA Grapalat" w:cs="MS Mincho"/>
          <w:sz w:val="24"/>
          <w:szCs w:val="24"/>
          <w:lang w:val="hy-AM"/>
        </w:rPr>
        <w:t>ը</w:t>
      </w:r>
      <w:r w:rsidRPr="000B1285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5F016B" w:rsidRPr="000B1285">
        <w:rPr>
          <w:rFonts w:ascii="GHEA Grapalat" w:eastAsia="MS Mincho" w:hAnsi="GHEA Grapalat" w:cs="MS Mincho"/>
          <w:sz w:val="24"/>
          <w:szCs w:val="24"/>
          <w:lang w:val="hy-AM"/>
        </w:rPr>
        <w:t xml:space="preserve">կամ </w:t>
      </w:r>
      <w:r w:rsidRPr="000B1285">
        <w:rPr>
          <w:rFonts w:ascii="GHEA Grapalat" w:eastAsia="MS Mincho" w:hAnsi="GHEA Grapalat" w:cs="MS Mincho"/>
          <w:sz w:val="24"/>
          <w:szCs w:val="24"/>
          <w:lang w:val="hy-AM"/>
        </w:rPr>
        <w:t>աշխատ</w:t>
      </w:r>
      <w:r w:rsidR="005F016B" w:rsidRPr="000B1285">
        <w:rPr>
          <w:rFonts w:ascii="GHEA Grapalat" w:eastAsia="MS Mincho" w:hAnsi="GHEA Grapalat" w:cs="MS Mincho"/>
          <w:sz w:val="24"/>
          <w:szCs w:val="24"/>
          <w:lang w:val="hy-AM"/>
        </w:rPr>
        <w:t>ունակության</w:t>
      </w:r>
      <w:r w:rsidRPr="000B1285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5F016B" w:rsidRPr="000B1285">
        <w:rPr>
          <w:rFonts w:ascii="GHEA Grapalat" w:eastAsia="MS Mincho" w:hAnsi="GHEA Grapalat" w:cs="MS Mincho"/>
          <w:sz w:val="24"/>
          <w:szCs w:val="24"/>
          <w:lang w:val="hy-AM"/>
        </w:rPr>
        <w:t>կոր</w:t>
      </w:r>
      <w:r w:rsidR="000B1285">
        <w:rPr>
          <w:rFonts w:ascii="GHEA Grapalat" w:eastAsia="MS Mincho" w:hAnsi="GHEA Grapalat" w:cs="MS Mincho"/>
          <w:sz w:val="24"/>
          <w:szCs w:val="24"/>
          <w:lang w:val="hy-AM"/>
        </w:rPr>
        <w:t>ուստը,</w:t>
      </w:r>
    </w:p>
    <w:p w:rsidR="0045286E" w:rsidRPr="000B1285" w:rsidRDefault="003D2B0F" w:rsidP="000B1285">
      <w:pPr>
        <w:pStyle w:val="ListParagraph"/>
        <w:numPr>
          <w:ilvl w:val="0"/>
          <w:numId w:val="1"/>
        </w:numPr>
        <w:tabs>
          <w:tab w:val="left" w:pos="1650"/>
        </w:tabs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B1285">
        <w:rPr>
          <w:rFonts w:ascii="GHEA Grapalat" w:eastAsia="MS Mincho" w:hAnsi="GHEA Grapalat" w:cs="MS Mincho"/>
          <w:sz w:val="24"/>
          <w:szCs w:val="24"/>
          <w:lang w:val="hy-AM"/>
        </w:rPr>
        <w:t>հիմնական ֆոնդերի վրա աղտոտման ազդեցության հետևանքով արդյունաբերական արտադրանքի կորուստ</w:t>
      </w:r>
      <w:r w:rsidR="000B1285">
        <w:rPr>
          <w:rFonts w:ascii="GHEA Grapalat" w:eastAsia="MS Mincho" w:hAnsi="GHEA Grapalat" w:cs="MS Mincho"/>
          <w:sz w:val="24"/>
          <w:szCs w:val="24"/>
          <w:lang w:val="hy-AM"/>
        </w:rPr>
        <w:t>ը</w:t>
      </w:r>
      <w:r w:rsidRPr="000B1285">
        <w:rPr>
          <w:rFonts w:ascii="GHEA Grapalat" w:eastAsia="MS Mincho" w:hAnsi="GHEA Grapalat" w:cs="MS Mincho"/>
          <w:sz w:val="24"/>
          <w:szCs w:val="24"/>
          <w:lang w:val="hy-AM"/>
        </w:rPr>
        <w:t>։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7.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ռեսուրսների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աղտոտվածությունը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հանգեցնում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ջրի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խմելու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ջրամատակարարման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օգտագործման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անհնարինությանը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աղբյուրների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օգտագործմանն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անցնելու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անհրաժեշտությանը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իրականացմանը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որոնք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բնակչությանը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որակի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ջրով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ապահովելու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ապա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ազդեցությունը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գնահատվում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5666E">
              <w:rPr>
                <w:rFonts w:ascii="Times New Roman" w:eastAsia="Times New Roman" w:hAnsi="Times New Roman" w:cs="Times New Roman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  <w:lang w:val="hy-AM"/>
              </w:rPr>
              <w:t>ջ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= (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  <w:lang w:val="hy-AM"/>
              </w:rPr>
              <w:t>Ա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  <w:lang w:val="hy-AM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+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  <w:lang w:val="hy-AM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  <w:lang w:val="hy-AM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  <w:lang w:val="hy-AM"/>
              </w:rPr>
              <w:t>ն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  <w:lang w:val="hy-AM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  <w:lang w:val="hy-AM"/>
              </w:rPr>
              <w:t>Ա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  <w:lang w:val="hy-AM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lang w:val="hy-AM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 - (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  <w:lang w:val="hy-AM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  <w:lang w:val="hy-AM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+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Գ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(0),</w:t>
            </w: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որտեղ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F0D16">
        <w:rPr>
          <w:rFonts w:ascii="GHEA Grapalat" w:eastAsia="Times New Roman" w:hAnsi="GHEA Grapalat" w:cs="Sylfaen"/>
          <w:b/>
          <w:i/>
          <w:sz w:val="24"/>
          <w:szCs w:val="24"/>
        </w:rPr>
        <w:t>Վ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ջ</w:t>
      </w:r>
      <w:r w:rsidR="001F0D16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այլընտրանքային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ջրաղբյուրից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բնակչությանը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որակի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ապահովելու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պահանջվող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ծախսն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F0D16">
        <w:rPr>
          <w:rFonts w:ascii="GHEA Grapalat" w:eastAsia="Times New Roman" w:hAnsi="GHEA Grapalat" w:cs="Sylfaen"/>
          <w:b/>
          <w:i/>
          <w:sz w:val="24"/>
          <w:szCs w:val="24"/>
        </w:rPr>
        <w:t>Շ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Ա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0D16">
        <w:rPr>
          <w:rFonts w:ascii="GHEA Grapalat" w:eastAsia="Times New Roman" w:hAnsi="GHEA Grapalat" w:cs="Sylfaen"/>
          <w:b/>
          <w:i/>
          <w:sz w:val="24"/>
          <w:szCs w:val="24"/>
        </w:rPr>
        <w:t>Կ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Ա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շահագործման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ու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կապիտալ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ծախսերն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են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ըստ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սարքավորումների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որոնք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են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ջրաղբյուրի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բնակչությանը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որակի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ապահովելու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F0D16">
        <w:rPr>
          <w:rFonts w:ascii="GHEA Grapalat" w:eastAsia="Times New Roman" w:hAnsi="GHEA Grapalat" w:cs="Sylfaen"/>
          <w:b/>
          <w:i/>
          <w:sz w:val="24"/>
          <w:szCs w:val="24"/>
        </w:rPr>
        <w:t>Շ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0D16">
        <w:rPr>
          <w:rFonts w:ascii="GHEA Grapalat" w:eastAsia="Times New Roman" w:hAnsi="GHEA Grapalat" w:cs="Sylfaen"/>
          <w:b/>
          <w:i/>
          <w:sz w:val="24"/>
          <w:szCs w:val="24"/>
        </w:rPr>
        <w:t>Կ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Մ</w:t>
      </w:r>
      <w:r w:rsidRPr="001F0D16">
        <w:rPr>
          <w:rFonts w:ascii="GHEA Grapalat" w:eastAsia="Times New Roman" w:hAnsi="GHEA Grapalat" w:cs="Times New Roman"/>
          <w:b/>
          <w:i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շահագործման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ու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կապիտալ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ծախսերն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են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ըստ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սարքավորումների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որոնք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են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բնակչությանն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ընդունված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նորմաներին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համապատասխանող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որակ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ջրաղբյուրից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որակի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ապահովելու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F0D16">
        <w:rPr>
          <w:rFonts w:ascii="GHEA Grapalat" w:eastAsia="Times New Roman" w:hAnsi="GHEA Grapalat" w:cs="Sylfaen"/>
          <w:b/>
          <w:i/>
          <w:sz w:val="24"/>
          <w:szCs w:val="24"/>
        </w:rPr>
        <w:t>Գ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կ</w:t>
      </w:r>
      <w:r w:rsidRPr="001F0D16">
        <w:rPr>
          <w:rFonts w:ascii="GHEA Grapalat" w:eastAsia="Times New Roman" w:hAnsi="GHEA Grapalat" w:cs="Times New Roman"/>
          <w:b/>
          <w:i/>
          <w:sz w:val="15"/>
          <w:szCs w:val="15"/>
          <w:vertAlign w:val="subscript"/>
        </w:rPr>
        <w:t>.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ն</w:t>
      </w:r>
      <w:r w:rsidRPr="001F0D16">
        <w:rPr>
          <w:rFonts w:ascii="GHEA Grapalat" w:eastAsia="Times New Roman" w:hAnsi="GHEA Grapalat" w:cs="Times New Roman"/>
          <w:b/>
          <w:i/>
          <w:sz w:val="15"/>
          <w:szCs w:val="15"/>
          <w:vertAlign w:val="subscript"/>
        </w:rPr>
        <w:t>.</w:t>
      </w:r>
      <w:r w:rsidR="001F0D16">
        <w:rPr>
          <w:rFonts w:ascii="GHEA Grapalat" w:eastAsia="Times New Roman" w:hAnsi="GHEA Grapalat" w:cs="Times New Roman"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կապիտալ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ներդրումների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արդյունավետության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նորմատիվային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գործակիցն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B077D" w:rsidRPr="000B1285" w:rsidRDefault="00CB077D" w:rsidP="00E643FD">
      <w:pPr>
        <w:ind w:firstLine="375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55666E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8.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օրենսդրության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պահանջների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խախտմամբ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իրականացվող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կատարվում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տնտեսական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գնահատում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երբ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վնասակար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նյութերը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100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ավելի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անգամ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գերազանցում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են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թույլատրելի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սահմանային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նորմաները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55666E">
        <w:rPr>
          <w:rFonts w:ascii="GHEA Grapalat" w:eastAsia="Times New Roman" w:hAnsi="GHEA Grapalat" w:cs="Sylfaen"/>
          <w:sz w:val="24"/>
          <w:szCs w:val="24"/>
        </w:rPr>
        <w:t>Մնացած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բոլոր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դեպքերում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="000B1285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CB077D" w:rsidRPr="000B1285" w:rsidRDefault="000B1285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Pr="000B1285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CB077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ղտոտող</w:t>
      </w:r>
      <w:r w:rsidR="00CB077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նյութերի</w:t>
      </w:r>
      <w:r w:rsidR="00CB077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համազարկային</w:t>
      </w:r>
      <w:r w:rsidR="00CB077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արտահոսքի</w:t>
      </w:r>
      <w:r w:rsidR="00CB077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="00CB077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="00CB077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CB077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գնահատումը</w:t>
      </w:r>
      <w:r w:rsidR="00CB077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հաշվարկվում</w:t>
      </w:r>
      <w:r w:rsidR="00CB077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CB077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="00CB077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բանաձևով</w:t>
      </w:r>
      <w:r w:rsidR="00CB077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890"/>
        <w:gridCol w:w="1560"/>
      </w:tblGrid>
      <w:tr w:rsidR="00CB077D" w:rsidRPr="0055666E" w:rsidTr="000B1285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0B1285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B1285">
              <w:rPr>
                <w:rFonts w:ascii="Times New Roman" w:eastAsia="Times New Roman" w:hAnsi="Times New Roman" w:cs="Times New Roman"/>
                <w:sz w:val="24"/>
                <w:szCs w:val="24"/>
                <w:lang w:val="hy-AM"/>
              </w:rPr>
              <w:t> </w:t>
            </w:r>
          </w:p>
        </w:tc>
        <w:tc>
          <w:tcPr>
            <w:tcW w:w="4890" w:type="dxa"/>
            <w:noWrap/>
            <w:vAlign w:val="center"/>
            <w:hideMark/>
          </w:tcPr>
          <w:p w:rsidR="00CB077D" w:rsidRPr="001F0D16" w:rsidRDefault="00CB077D" w:rsidP="001F0D16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6331D">
              <w:rPr>
                <w:rFonts w:ascii="GHEA Grapalat" w:eastAsia="Times New Roman" w:hAnsi="GHEA Grapalat" w:cs="Times New Roman"/>
                <w:sz w:val="24"/>
                <w:szCs w:val="24"/>
              </w:rPr>
              <w:t>x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="001F0D16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  <w:lang w:val="hy-AM"/>
              </w:rPr>
              <w:t xml:space="preserve">                                               </w:t>
            </w:r>
            <w:r w:rsidR="001F0D16">
              <w:rPr>
                <w:rFonts w:ascii="GHEA Grapalat" w:eastAsia="Times New Roman" w:hAnsi="GHEA Grapalat" w:cs="Sylfaen"/>
                <w:sz w:val="15"/>
                <w:szCs w:val="15"/>
                <w:lang w:val="hy-AM"/>
              </w:rPr>
              <w:t xml:space="preserve">           </w:t>
            </w:r>
            <w:r w:rsidR="001F0D16"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="001F0D1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1F0D16"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CB077D" w:rsidRPr="0055666E" w:rsidRDefault="000B1285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E6331D" w:rsidRPr="000B1285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="00E6331D" w:rsidRPr="00E6331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E6331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="00E6331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331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E6331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331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գնահատումը</w:t>
      </w:r>
      <w:r w:rsidR="00E6331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331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հաշվարկվում</w:t>
      </w:r>
      <w:r w:rsidR="00E6331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331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E6331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331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="00E6331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6331D" w:rsidRPr="000B1285">
        <w:rPr>
          <w:rFonts w:ascii="GHEA Grapalat" w:eastAsia="Times New Roman" w:hAnsi="GHEA Grapalat" w:cs="Sylfaen"/>
          <w:sz w:val="24"/>
          <w:szCs w:val="24"/>
          <w:lang w:val="hy-AM"/>
        </w:rPr>
        <w:t>բանաձևով</w:t>
      </w:r>
      <w:r w:rsidR="00E6331D" w:rsidRPr="000B1285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0B1285" w:rsidRDefault="00CB077D" w:rsidP="00E643FD">
            <w:pPr>
              <w:jc w:val="both"/>
              <w:rPr>
                <w:rFonts w:ascii="Sylfaen" w:eastAsia="Times New Roman" w:hAnsi="Sylfaen" w:cs="Times New Roman"/>
                <w:sz w:val="24"/>
                <w:szCs w:val="24"/>
                <w:lang w:val="hy-AM"/>
              </w:rPr>
            </w:pPr>
            <w:r w:rsidRPr="005566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B1285">
              <w:rPr>
                <w:rFonts w:ascii="Sylfaen" w:eastAsia="Times New Roman" w:hAnsi="Sylfaen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5666E" w:rsidRDefault="00CB077D" w:rsidP="001F0D16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perscript"/>
              </w:rPr>
              <w:t>h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perscript"/>
              </w:rPr>
              <w:t>h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6331D">
              <w:rPr>
                <w:rFonts w:ascii="GHEA Grapalat" w:eastAsia="Times New Roman" w:hAnsi="GHEA Grapalat" w:cs="Times New Roman"/>
                <w:sz w:val="24"/>
                <w:szCs w:val="24"/>
              </w:rPr>
              <w:t>x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="001F0D16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  <w:lang w:val="hy-AM"/>
              </w:rPr>
              <w:t xml:space="preserve">                                                                    </w:t>
            </w:r>
            <w:r w:rsidR="001F0D16"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="001F0D1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="001F0D16"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որտեղ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B077D" w:rsidRPr="0055666E" w:rsidRDefault="00E6331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“</w:t>
      </w:r>
      <w:r w:rsidRPr="00E6331D">
        <w:rPr>
          <w:rFonts w:ascii="GHEA Grapalat" w:eastAsia="Times New Roman" w:hAnsi="GHEA Grapalat" w:cs="Sylfaen"/>
          <w:b/>
          <w:i/>
          <w:sz w:val="24"/>
          <w:szCs w:val="24"/>
        </w:rPr>
        <w:t>մ</w:t>
      </w:r>
      <w:r>
        <w:rPr>
          <w:rFonts w:ascii="GHEA Grapalat" w:eastAsia="Times New Roman" w:hAnsi="GHEA Grapalat" w:cs="Sylfaen"/>
          <w:b/>
          <w:i/>
          <w:sz w:val="24"/>
          <w:szCs w:val="24"/>
        </w:rPr>
        <w:t>”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6331D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նյութի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տեսակն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331D">
        <w:rPr>
          <w:rFonts w:ascii="GHEA Grapalat" w:eastAsia="Times New Roman" w:hAnsi="GHEA Grapalat" w:cs="Sylfaen"/>
          <w:b/>
          <w:i/>
          <w:sz w:val="24"/>
          <w:szCs w:val="24"/>
        </w:rPr>
        <w:t>Վ</w:t>
      </w:r>
      <w:r w:rsidRPr="00E6331D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մ</w:t>
      </w:r>
      <w:r w:rsidRPr="00E6331D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զ</w:t>
      </w:r>
      <w:r w:rsidR="00E6331D" w:rsidRPr="00E6331D">
        <w:rPr>
          <w:rFonts w:ascii="GHEA Grapalat" w:eastAsia="Times New Roman" w:hAnsi="GHEA Grapalat" w:cs="Sylfaen"/>
          <w:sz w:val="15"/>
          <w:szCs w:val="15"/>
          <w:vertAlign w:val="superscript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ռեսուրսներին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հետևանքով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հասցված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չափն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E6331D">
        <w:rPr>
          <w:rFonts w:ascii="GHEA Grapalat" w:eastAsia="Times New Roman" w:hAnsi="GHEA Grapalat" w:cs="Times New Roman"/>
          <w:sz w:val="24"/>
          <w:szCs w:val="24"/>
        </w:rPr>
        <w:t>“</w:t>
      </w:r>
      <w:r w:rsidRPr="00E6331D">
        <w:rPr>
          <w:rFonts w:ascii="GHEA Grapalat" w:eastAsia="Times New Roman" w:hAnsi="GHEA Grapalat" w:cs="Sylfaen"/>
          <w:b/>
          <w:i/>
          <w:sz w:val="24"/>
          <w:szCs w:val="24"/>
        </w:rPr>
        <w:t>մ</w:t>
      </w:r>
      <w:r w:rsidR="00E6331D">
        <w:rPr>
          <w:rFonts w:ascii="GHEA Grapalat" w:eastAsia="Times New Roman" w:hAnsi="GHEA Grapalat" w:cs="Sylfaen"/>
          <w:b/>
          <w:i/>
          <w:sz w:val="24"/>
          <w:szCs w:val="24"/>
        </w:rPr>
        <w:t>”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հաշվի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առնելով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331D">
        <w:rPr>
          <w:rFonts w:ascii="GHEA Grapalat" w:eastAsia="Times New Roman" w:hAnsi="GHEA Grapalat" w:cs="Sylfaen"/>
          <w:b/>
          <w:i/>
          <w:sz w:val="24"/>
          <w:szCs w:val="24"/>
        </w:rPr>
        <w:t>Վ</w:t>
      </w:r>
      <w:r w:rsidRPr="00E6331D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մ</w:t>
      </w:r>
      <w:r w:rsidRPr="00E6331D">
        <w:rPr>
          <w:rFonts w:ascii="GHEA Grapalat" w:eastAsia="Times New Roman" w:hAnsi="GHEA Grapalat" w:cs="Times New Roman"/>
          <w:b/>
          <w:i/>
          <w:sz w:val="15"/>
          <w:szCs w:val="15"/>
          <w:vertAlign w:val="superscript"/>
        </w:rPr>
        <w:t>h</w:t>
      </w:r>
      <w:r w:rsidR="00E6331D" w:rsidRPr="00E6331D">
        <w:rPr>
          <w:rFonts w:ascii="GHEA Grapalat" w:eastAsia="Times New Roman" w:hAnsi="GHEA Grapalat" w:cs="Times New Roman"/>
          <w:b/>
          <w:i/>
          <w:sz w:val="15"/>
          <w:szCs w:val="15"/>
          <w:vertAlign w:val="superscript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058F6" w:rsidRPr="0055666E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="003058F6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058F6" w:rsidRPr="0055666E">
        <w:rPr>
          <w:rFonts w:ascii="GHEA Grapalat" w:eastAsia="Times New Roman" w:hAnsi="GHEA Grapalat" w:cs="Sylfaen"/>
          <w:sz w:val="24"/>
          <w:szCs w:val="24"/>
        </w:rPr>
        <w:t>հետևանքով</w:t>
      </w:r>
      <w:r w:rsidR="003058F6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ռեսուրսներին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հասցված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չափն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E6331D">
        <w:rPr>
          <w:rFonts w:ascii="GHEA Grapalat" w:eastAsia="Times New Roman" w:hAnsi="GHEA Grapalat" w:cs="Times New Roman"/>
          <w:sz w:val="24"/>
          <w:szCs w:val="24"/>
        </w:rPr>
        <w:t>“</w:t>
      </w:r>
      <w:r w:rsidR="00E6331D" w:rsidRPr="00E6331D">
        <w:rPr>
          <w:rFonts w:ascii="GHEA Grapalat" w:eastAsia="Times New Roman" w:hAnsi="GHEA Grapalat" w:cs="Sylfaen"/>
          <w:b/>
          <w:i/>
          <w:sz w:val="24"/>
          <w:szCs w:val="24"/>
        </w:rPr>
        <w:t>մ</w:t>
      </w:r>
      <w:r w:rsidR="00E6331D">
        <w:rPr>
          <w:rFonts w:ascii="GHEA Grapalat" w:eastAsia="Times New Roman" w:hAnsi="GHEA Grapalat" w:cs="Sylfaen"/>
          <w:b/>
          <w:i/>
          <w:sz w:val="24"/>
          <w:szCs w:val="24"/>
        </w:rPr>
        <w:t>”</w:t>
      </w:r>
      <w:r w:rsidR="00E6331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հաշվի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առնելով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6331D">
        <w:rPr>
          <w:rFonts w:ascii="GHEA Grapalat" w:eastAsia="Times New Roman" w:hAnsi="GHEA Grapalat" w:cs="Sylfaen"/>
          <w:b/>
          <w:i/>
          <w:sz w:val="24"/>
          <w:szCs w:val="24"/>
        </w:rPr>
        <w:t>Զ</w:t>
      </w:r>
      <w:r w:rsidRPr="00E6331D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մ</w:t>
      </w:r>
      <w:r w:rsidRPr="00E6331D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զ</w:t>
      </w:r>
      <w:r w:rsidR="00E6331D">
        <w:rPr>
          <w:rFonts w:ascii="GHEA Grapalat" w:eastAsia="Times New Roman" w:hAnsi="GHEA Grapalat" w:cs="Sylfaen"/>
          <w:sz w:val="15"/>
          <w:szCs w:val="15"/>
          <w:vertAlign w:val="superscript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058F6" w:rsidRPr="0055666E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="003058F6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058F6" w:rsidRPr="0055666E">
        <w:rPr>
          <w:rFonts w:ascii="GHEA Grapalat" w:eastAsia="Times New Roman" w:hAnsi="GHEA Grapalat" w:cs="Sylfaen"/>
          <w:sz w:val="24"/>
          <w:szCs w:val="24"/>
        </w:rPr>
        <w:t>հետևանքով</w:t>
      </w:r>
      <w:r w:rsidR="003058F6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ռեսուրսներին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հասցված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չափն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րդ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3058F6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058F6">
        <w:rPr>
          <w:rFonts w:ascii="GHEA Grapalat" w:eastAsia="Times New Roman" w:hAnsi="GHEA Grapalat" w:cs="Sylfaen"/>
          <w:b/>
          <w:i/>
          <w:sz w:val="24"/>
          <w:szCs w:val="24"/>
          <w:lang w:val="hy-AM"/>
        </w:rPr>
        <w:t>Զ</w:t>
      </w:r>
      <w:r w:rsidRPr="003058F6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>մ</w:t>
      </w:r>
      <w:r w:rsidRPr="003058F6">
        <w:rPr>
          <w:rFonts w:ascii="GHEA Grapalat" w:eastAsia="Times New Roman" w:hAnsi="GHEA Grapalat" w:cs="Times New Roman"/>
          <w:b/>
          <w:i/>
          <w:sz w:val="15"/>
          <w:szCs w:val="15"/>
          <w:vertAlign w:val="superscript"/>
          <w:lang w:val="hy-AM"/>
        </w:rPr>
        <w:t>h</w:t>
      </w:r>
      <w:r w:rsidR="00E6331D"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3058F6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058F6">
        <w:rPr>
          <w:rFonts w:ascii="GHEA Grapalat" w:eastAsia="Times New Roman" w:hAnsi="GHEA Grapalat" w:cs="Sylfaen"/>
          <w:sz w:val="24"/>
          <w:szCs w:val="24"/>
          <w:lang w:val="hy-AM"/>
        </w:rPr>
        <w:t>աղտոտվածության</w:t>
      </w:r>
      <w:r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058F6">
        <w:rPr>
          <w:rFonts w:ascii="GHEA Grapalat" w:eastAsia="Times New Roman" w:hAnsi="GHEA Grapalat" w:cs="Sylfaen"/>
          <w:sz w:val="24"/>
          <w:szCs w:val="24"/>
          <w:lang w:val="hy-AM"/>
        </w:rPr>
        <w:t>հետևանքով</w:t>
      </w:r>
      <w:r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058F6" w:rsidRPr="003058F6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="003058F6"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058F6" w:rsidRPr="003058F6">
        <w:rPr>
          <w:rFonts w:ascii="GHEA Grapalat" w:eastAsia="Times New Roman" w:hAnsi="GHEA Grapalat" w:cs="Sylfaen"/>
          <w:sz w:val="24"/>
          <w:szCs w:val="24"/>
          <w:lang w:val="hy-AM"/>
        </w:rPr>
        <w:t>ռեսուրս</w:t>
      </w:r>
      <w:r w:rsidR="003058F6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="003058F6" w:rsidRPr="003058F6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="003058F6"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058F6">
        <w:rPr>
          <w:rFonts w:ascii="GHEA Grapalat" w:eastAsia="Times New Roman" w:hAnsi="GHEA Grapalat" w:cs="Sylfaen"/>
          <w:sz w:val="24"/>
          <w:szCs w:val="24"/>
          <w:lang w:val="hy-AM"/>
        </w:rPr>
        <w:t>հասցված</w:t>
      </w:r>
      <w:r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058F6">
        <w:rPr>
          <w:rFonts w:ascii="GHEA Grapalat" w:eastAsia="Times New Roman" w:hAnsi="GHEA Grapalat" w:cs="Sylfaen"/>
          <w:sz w:val="24"/>
          <w:szCs w:val="24"/>
          <w:lang w:val="hy-AM"/>
        </w:rPr>
        <w:t>վնասի</w:t>
      </w:r>
      <w:r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058F6">
        <w:rPr>
          <w:rFonts w:ascii="GHEA Grapalat" w:eastAsia="Times New Roman" w:hAnsi="GHEA Grapalat" w:cs="Sylfaen"/>
          <w:sz w:val="24"/>
          <w:szCs w:val="24"/>
          <w:lang w:val="hy-AM"/>
        </w:rPr>
        <w:t>չափն</w:t>
      </w:r>
      <w:r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058F6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3058F6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3058F6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058F6">
        <w:rPr>
          <w:rFonts w:ascii="GHEA Grapalat" w:eastAsia="Times New Roman" w:hAnsi="GHEA Grapalat" w:cs="Sylfaen"/>
          <w:sz w:val="24"/>
          <w:szCs w:val="24"/>
          <w:lang w:val="hy-AM"/>
        </w:rPr>
        <w:t>աղտոտող</w:t>
      </w:r>
      <w:r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058F6">
        <w:rPr>
          <w:rFonts w:ascii="GHEA Grapalat" w:eastAsia="Times New Roman" w:hAnsi="GHEA Grapalat" w:cs="Sylfaen"/>
          <w:sz w:val="24"/>
          <w:szCs w:val="24"/>
          <w:lang w:val="hy-AM"/>
        </w:rPr>
        <w:t>նյութի</w:t>
      </w:r>
      <w:r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058F6">
        <w:rPr>
          <w:rFonts w:ascii="GHEA Grapalat" w:eastAsia="Times New Roman" w:hAnsi="GHEA Grapalat" w:cs="Sylfaen"/>
          <w:sz w:val="24"/>
          <w:szCs w:val="24"/>
          <w:lang w:val="hy-AM"/>
        </w:rPr>
        <w:t>հաստատագրված</w:t>
      </w:r>
      <w:r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058F6">
        <w:rPr>
          <w:rFonts w:ascii="GHEA Grapalat" w:eastAsia="Times New Roman" w:hAnsi="GHEA Grapalat" w:cs="Sylfaen"/>
          <w:sz w:val="24"/>
          <w:szCs w:val="24"/>
          <w:lang w:val="hy-AM"/>
        </w:rPr>
        <w:t>արտահոսքի</w:t>
      </w:r>
      <w:r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058F6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3058F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CB077D" w:rsidRPr="009136FF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36FF">
        <w:rPr>
          <w:rFonts w:ascii="GHEA Grapalat" w:eastAsia="Times New Roman" w:hAnsi="GHEA Grapalat" w:cs="Sylfaen"/>
          <w:b/>
          <w:i/>
          <w:sz w:val="24"/>
          <w:szCs w:val="24"/>
          <w:lang w:val="hy-AM"/>
        </w:rPr>
        <w:t>Զ</w:t>
      </w:r>
      <w:r w:rsidRPr="009136FF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>մ</w:t>
      </w:r>
      <w:r w:rsidRPr="009136FF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  <w:lang w:val="hy-AM"/>
        </w:rPr>
        <w:t>զ</w:t>
      </w:r>
      <w:r w:rsidR="00E6331D" w:rsidRPr="009136FF">
        <w:rPr>
          <w:rFonts w:ascii="GHEA Grapalat" w:eastAsia="Times New Roman" w:hAnsi="GHEA Grapalat" w:cs="Sylfaen"/>
          <w:sz w:val="15"/>
          <w:szCs w:val="15"/>
          <w:vertAlign w:val="superscript"/>
          <w:lang w:val="hy-AM"/>
        </w:rPr>
        <w:t xml:space="preserve"> 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b/>
          <w:i/>
          <w:sz w:val="24"/>
          <w:szCs w:val="24"/>
          <w:lang w:val="hy-AM"/>
        </w:rPr>
        <w:t>Զ</w:t>
      </w:r>
      <w:r w:rsidRPr="009136FF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>մ</w:t>
      </w:r>
      <w:r w:rsidRPr="009136FF">
        <w:rPr>
          <w:rFonts w:ascii="GHEA Grapalat" w:eastAsia="Times New Roman" w:hAnsi="GHEA Grapalat" w:cs="Times New Roman"/>
          <w:b/>
          <w:i/>
          <w:sz w:val="15"/>
          <w:szCs w:val="15"/>
          <w:vertAlign w:val="superscript"/>
          <w:lang w:val="hy-AM"/>
        </w:rPr>
        <w:t>h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մեծություններ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որոնք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ընդունում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արժեքներ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կախված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արտահոսող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նյութի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քանակությունից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CB077D" w:rsidRPr="009136FF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36FF">
        <w:rPr>
          <w:rFonts w:ascii="GHEA Grapalat" w:eastAsia="Times New Roman" w:hAnsi="GHEA Grapalat" w:cs="Sylfaen"/>
          <w:b/>
          <w:i/>
          <w:sz w:val="24"/>
          <w:szCs w:val="24"/>
          <w:lang w:val="hy-AM"/>
        </w:rPr>
        <w:t>Կ</w:t>
      </w:r>
      <w:r w:rsidRPr="009136FF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>կ</w:t>
      </w:r>
      <w:r w:rsidR="00E6331D" w:rsidRPr="009136FF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 xml:space="preserve"> 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ռեսուրսի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պայմանավորված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գործակիցն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համաձայն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</w:t>
      </w:r>
      <w:r w:rsidR="00E6331D"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աղյուսակի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B077D" w:rsidRPr="009136FF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9.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ռեսուրսների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աղտոտվածության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հետևանքով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գնահատումը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կախված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միայն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աղտոտող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նյութի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քանակությունից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1F0D16" w:rsidRPr="009136F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F0D16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F0D16" w:rsidRPr="009136FF">
        <w:rPr>
          <w:rFonts w:ascii="GHEA Grapalat" w:eastAsia="Times New Roman" w:hAnsi="GHEA Grapalat" w:cs="Sylfaen"/>
          <w:sz w:val="24"/>
          <w:szCs w:val="24"/>
          <w:lang w:val="hy-AM"/>
        </w:rPr>
        <w:t>աղտոտող</w:t>
      </w:r>
      <w:r w:rsidR="001F0D16"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F0D16" w:rsidRPr="009136FF">
        <w:rPr>
          <w:rFonts w:ascii="GHEA Grapalat" w:eastAsia="Times New Roman" w:hAnsi="GHEA Grapalat" w:cs="Sylfaen"/>
          <w:sz w:val="24"/>
          <w:szCs w:val="24"/>
          <w:lang w:val="hy-AM"/>
        </w:rPr>
        <w:t>նյութի</w:t>
      </w:r>
      <w:r w:rsidR="001F0D1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ջրում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գտնվելու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ժամանակահատվածից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Աղտոտվածության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հետևանքների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վերացման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վնասի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հաշվարկները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կատարվում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136FF">
        <w:rPr>
          <w:rFonts w:ascii="GHEA Grapalat" w:eastAsia="Times New Roman" w:hAnsi="GHEA Grapalat" w:cs="Sylfaen"/>
          <w:sz w:val="24"/>
          <w:szCs w:val="24"/>
          <w:lang w:val="hy-AM"/>
        </w:rPr>
        <w:t>բանաձևերով</w:t>
      </w:r>
      <w:r w:rsidRPr="009136FF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9136FF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136FF">
              <w:rPr>
                <w:rFonts w:ascii="Times New Roman" w:eastAsia="Times New Roman" w:hAnsi="Times New Roman" w:cs="Times New Roman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9136FF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136F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</w:t>
            </w:r>
            <w:r w:rsidRPr="009136FF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  <w:lang w:val="hy-AM"/>
              </w:rPr>
              <w:t>մ</w:t>
            </w:r>
            <w:r w:rsidRPr="009136FF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  <w:lang w:val="hy-AM"/>
              </w:rPr>
              <w:t>զ</w:t>
            </w:r>
            <w:r w:rsidRPr="009136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= </w:t>
            </w:r>
            <w:r w:rsidRPr="009136F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</w:t>
            </w:r>
            <w:r w:rsidRPr="009136FF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  <w:lang w:val="hy-AM"/>
              </w:rPr>
              <w:t>մ</w:t>
            </w:r>
            <w:r w:rsidRPr="009136FF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  <w:lang w:val="hy-AM"/>
              </w:rPr>
              <w:t>զ</w:t>
            </w:r>
            <w:r w:rsidRPr="009136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(1 - ∑</w:t>
            </w:r>
            <w:r w:rsidRPr="009136FF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  <w:lang w:val="hy-AM"/>
              </w:rPr>
              <w:t>ն</w:t>
            </w:r>
            <w:r w:rsidRPr="009136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(</w:t>
            </w:r>
            <w:r w:rsidRPr="009136F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</w:t>
            </w:r>
            <w:r w:rsidRPr="009136FF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  <w:lang w:val="hy-AM"/>
              </w:rPr>
              <w:t>ն</w:t>
            </w:r>
            <w:r w:rsidRPr="009136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/100) . </w:t>
            </w:r>
            <w:r w:rsidRPr="009136F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</w:t>
            </w:r>
            <w:r w:rsidRPr="009136FF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  <w:lang w:val="hy-AM"/>
              </w:rPr>
              <w:t>ն</w:t>
            </w:r>
            <w:r w:rsidRPr="009136FF">
              <w:rPr>
                <w:rFonts w:ascii="GHEA Grapalat" w:eastAsia="Times New Roman" w:hAnsi="GHEA Grapalat" w:cs="Times New Roman"/>
                <w:sz w:val="15"/>
                <w:szCs w:val="15"/>
                <w:lang w:val="hy-AM"/>
              </w:rPr>
              <w:t xml:space="preserve"> </w:t>
            </w:r>
            <w:r w:rsidRPr="009136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(3),</w:t>
            </w:r>
          </w:p>
        </w:tc>
      </w:tr>
    </w:tbl>
    <w:p w:rsidR="00CB077D" w:rsidRPr="0055666E" w:rsidRDefault="00CB077D" w:rsidP="00E643FD">
      <w:pPr>
        <w:jc w:val="both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(1 - ∑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/100) 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ն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(4),</w:t>
            </w: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որտեղ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F0D16">
        <w:rPr>
          <w:rFonts w:ascii="GHEA Grapalat" w:eastAsia="Times New Roman" w:hAnsi="GHEA Grapalat" w:cs="Sylfaen"/>
          <w:b/>
          <w:i/>
          <w:sz w:val="24"/>
          <w:szCs w:val="24"/>
        </w:rPr>
        <w:t>Մ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մ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զ</w:t>
      </w:r>
      <w:r w:rsidR="001F0D16">
        <w:rPr>
          <w:rFonts w:ascii="GHEA Grapalat" w:eastAsia="Times New Roman" w:hAnsi="GHEA Grapalat" w:cs="Sylfaen"/>
          <w:sz w:val="15"/>
          <w:szCs w:val="15"/>
          <w:vertAlign w:val="super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հետևանքների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վերացման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չափն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1F0D16">
        <w:rPr>
          <w:rFonts w:ascii="GHEA Grapalat" w:eastAsia="Times New Roman" w:hAnsi="GHEA Grapalat" w:cs="Times New Roman"/>
          <w:sz w:val="24"/>
          <w:szCs w:val="24"/>
        </w:rPr>
        <w:t>“</w:t>
      </w:r>
      <w:r w:rsidR="001F0D16" w:rsidRPr="00E6331D">
        <w:rPr>
          <w:rFonts w:ascii="GHEA Grapalat" w:eastAsia="Times New Roman" w:hAnsi="GHEA Grapalat" w:cs="Sylfaen"/>
          <w:b/>
          <w:i/>
          <w:sz w:val="24"/>
          <w:szCs w:val="24"/>
        </w:rPr>
        <w:t>մ</w:t>
      </w:r>
      <w:r w:rsidR="001F0D16">
        <w:rPr>
          <w:rFonts w:ascii="GHEA Grapalat" w:eastAsia="Times New Roman" w:hAnsi="GHEA Grapalat" w:cs="Sylfaen"/>
          <w:b/>
          <w:i/>
          <w:sz w:val="24"/>
          <w:szCs w:val="24"/>
        </w:rPr>
        <w:t>”</w:t>
      </w:r>
      <w:r w:rsidR="001F0D16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F0D16">
        <w:rPr>
          <w:rFonts w:ascii="GHEA Grapalat" w:eastAsia="Times New Roman" w:hAnsi="GHEA Grapalat" w:cs="Sylfaen"/>
          <w:b/>
          <w:i/>
          <w:sz w:val="24"/>
          <w:szCs w:val="24"/>
        </w:rPr>
        <w:t>Մ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մ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հ</w:t>
      </w:r>
      <w:r w:rsidR="001F0D16">
        <w:rPr>
          <w:rFonts w:ascii="GHEA Grapalat" w:eastAsia="Times New Roman" w:hAnsi="GHEA Grapalat" w:cs="Sylfaen"/>
          <w:sz w:val="15"/>
          <w:szCs w:val="15"/>
          <w:vertAlign w:val="super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հետևանքների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վերացման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չափն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1F0D16">
        <w:rPr>
          <w:rFonts w:ascii="GHEA Grapalat" w:eastAsia="Times New Roman" w:hAnsi="GHEA Grapalat" w:cs="Times New Roman"/>
          <w:sz w:val="24"/>
          <w:szCs w:val="24"/>
        </w:rPr>
        <w:t>“</w:t>
      </w:r>
      <w:r w:rsidR="001F0D16" w:rsidRPr="00E6331D">
        <w:rPr>
          <w:rFonts w:ascii="GHEA Grapalat" w:eastAsia="Times New Roman" w:hAnsi="GHEA Grapalat" w:cs="Sylfaen"/>
          <w:b/>
          <w:i/>
          <w:sz w:val="24"/>
          <w:szCs w:val="24"/>
        </w:rPr>
        <w:t>մ</w:t>
      </w:r>
      <w:r w:rsidR="001F0D16">
        <w:rPr>
          <w:rFonts w:ascii="GHEA Grapalat" w:eastAsia="Times New Roman" w:hAnsi="GHEA Grapalat" w:cs="Sylfaen"/>
          <w:b/>
          <w:i/>
          <w:sz w:val="24"/>
          <w:szCs w:val="24"/>
        </w:rPr>
        <w:t>”</w:t>
      </w:r>
      <w:r w:rsidR="001F0D16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F0D16">
        <w:rPr>
          <w:rFonts w:ascii="GHEA Grapalat" w:eastAsia="Times New Roman" w:hAnsi="GHEA Grapalat" w:cs="Sylfaen"/>
          <w:b/>
          <w:i/>
          <w:sz w:val="24"/>
          <w:szCs w:val="24"/>
        </w:rPr>
        <w:t>Ն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մ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զ</w:t>
      </w:r>
      <w:r w:rsidR="001F0D16">
        <w:rPr>
          <w:rFonts w:ascii="GHEA Grapalat" w:eastAsia="Times New Roman" w:hAnsi="GHEA Grapalat" w:cs="Sylfaen"/>
          <w:sz w:val="15"/>
          <w:szCs w:val="15"/>
          <w:vertAlign w:val="super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0D16">
        <w:rPr>
          <w:rFonts w:ascii="GHEA Grapalat" w:eastAsia="Times New Roman" w:hAnsi="GHEA Grapalat" w:cs="Sylfaen"/>
          <w:b/>
          <w:i/>
          <w:sz w:val="24"/>
          <w:szCs w:val="24"/>
        </w:rPr>
        <w:t>Ն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մ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հ</w:t>
      </w:r>
      <w:r w:rsidR="001F0D16">
        <w:rPr>
          <w:rFonts w:ascii="GHEA Grapalat" w:eastAsia="Times New Roman" w:hAnsi="GHEA Grapalat" w:cs="Sylfaen"/>
          <w:sz w:val="15"/>
          <w:szCs w:val="15"/>
          <w:vertAlign w:val="super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հատուցման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չափերն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են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միջոցներ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չձեռնարկվելու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F0D16">
        <w:rPr>
          <w:rFonts w:ascii="GHEA Grapalat" w:eastAsia="Times New Roman" w:hAnsi="GHEA Grapalat" w:cs="Times New Roman"/>
          <w:b/>
          <w:i/>
          <w:sz w:val="24"/>
          <w:szCs w:val="24"/>
          <w:vertAlign w:val="superscript"/>
        </w:rPr>
        <w:t>^</w:t>
      </w:r>
      <w:r w:rsidRPr="001F0D16">
        <w:rPr>
          <w:rFonts w:ascii="GHEA Grapalat" w:eastAsia="Times New Roman" w:hAnsi="GHEA Grapalat" w:cs="Sylfaen"/>
          <w:b/>
          <w:i/>
          <w:sz w:val="24"/>
          <w:szCs w:val="24"/>
        </w:rPr>
        <w:t>ն</w:t>
      </w:r>
      <w:r w:rsidR="001F0D1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հավաքման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ժամանակահատվածն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F0D16">
        <w:rPr>
          <w:rFonts w:ascii="GHEA Grapalat" w:eastAsia="Times New Roman" w:hAnsi="GHEA Grapalat" w:cs="Sylfaen"/>
          <w:b/>
          <w:i/>
          <w:sz w:val="24"/>
          <w:szCs w:val="24"/>
        </w:rPr>
        <w:t>Պ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ն</w:t>
      </w:r>
      <w:r w:rsidR="001F0D16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0D16">
        <w:rPr>
          <w:rFonts w:ascii="GHEA Grapalat" w:eastAsia="Times New Roman" w:hAnsi="GHEA Grapalat" w:cs="Sylfaen"/>
          <w:b/>
          <w:i/>
          <w:sz w:val="24"/>
          <w:szCs w:val="24"/>
        </w:rPr>
        <w:t>Ա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համապատասխանաբար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հավաքված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քանակությունը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տոկոսն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ամեն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րդ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ժամանակահատվածում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փաստաթղթերով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5666E">
        <w:rPr>
          <w:rFonts w:ascii="GHEA Grapalat" w:eastAsia="Times New Roman" w:hAnsi="GHEA Grapalat" w:cs="Sylfaen"/>
          <w:sz w:val="24"/>
          <w:szCs w:val="24"/>
        </w:rPr>
        <w:t>ջրօգտագործողի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կողմից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սկզբնական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հաշվառման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մատյան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):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876"/>
              <w:gridCol w:w="230"/>
            </w:tblGrid>
            <w:tr w:rsidR="00CB077D" w:rsidRPr="0055666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077D" w:rsidRPr="0055666E" w:rsidRDefault="00CB077D" w:rsidP="00E643FD">
                  <w:pPr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5666E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Ա</w:t>
                  </w:r>
                  <w:r w:rsidRPr="0055666E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perscript"/>
                    </w:rPr>
                    <w:t>^</w:t>
                  </w:r>
                  <w:r w:rsidRPr="0055666E">
                    <w:rPr>
                      <w:rFonts w:ascii="GHEA Grapalat" w:eastAsia="Times New Roman" w:hAnsi="GHEA Grapalat" w:cs="Sylfaen"/>
                      <w:sz w:val="15"/>
                      <w:szCs w:val="15"/>
                      <w:vertAlign w:val="subscript"/>
                    </w:rPr>
                    <w:t>ն</w:t>
                  </w:r>
                  <w:r w:rsidRPr="0055666E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=</w:t>
                  </w:r>
                  <w:r w:rsidRPr="005566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55666E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6" w:space="0" w:color="000000"/>
                    <w:right w:val="nil"/>
                  </w:tcBorders>
                  <w:vAlign w:val="center"/>
                  <w:hideMark/>
                </w:tcPr>
                <w:p w:rsidR="00CB077D" w:rsidRPr="0055666E" w:rsidRDefault="00CB077D" w:rsidP="00E643FD">
                  <w:pPr>
                    <w:spacing w:before="100" w:beforeAutospacing="1" w:after="100" w:afterAutospacing="1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5666E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Պ</w:t>
                  </w:r>
                  <w:r w:rsidRPr="0055666E">
                    <w:rPr>
                      <w:rFonts w:ascii="GHEA Grapalat" w:eastAsia="Times New Roman" w:hAnsi="GHEA Grapalat" w:cs="Sylfaen"/>
                      <w:sz w:val="15"/>
                      <w:szCs w:val="15"/>
                      <w:vertAlign w:val="subscript"/>
                    </w:rPr>
                    <w:t>ն</w:t>
                  </w:r>
                  <w:r w:rsidRPr="0055666E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 xml:space="preserve"> . 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077D" w:rsidRPr="0055666E" w:rsidRDefault="00CB077D" w:rsidP="00E643FD">
                  <w:pPr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566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55666E"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CB077D" w:rsidRPr="0055666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077D" w:rsidRPr="0055666E" w:rsidRDefault="00CB077D" w:rsidP="00E643FD">
                  <w:pPr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077D" w:rsidRPr="0055666E" w:rsidRDefault="00CB077D" w:rsidP="00E643FD">
                  <w:pPr>
                    <w:spacing w:before="100" w:beforeAutospacing="1" w:after="100" w:afterAutospacing="1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5566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55666E">
                    <w:rPr>
                      <w:rFonts w:ascii="GHEA Grapalat" w:eastAsia="Times New Roman" w:hAnsi="GHEA Grapalat" w:cs="Sylfaen"/>
                      <w:sz w:val="24"/>
                      <w:szCs w:val="24"/>
                    </w:rPr>
                    <w:t>Պ</w:t>
                  </w:r>
                  <w:r w:rsidRPr="0055666E">
                    <w:rPr>
                      <w:rFonts w:ascii="GHEA Grapalat" w:eastAsia="Times New Roman" w:hAnsi="GHEA Grapalat" w:cs="Sylfaen"/>
                      <w:sz w:val="15"/>
                      <w:szCs w:val="15"/>
                      <w:vertAlign w:val="subscript"/>
                    </w:rPr>
                    <w:t>մ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077D" w:rsidRPr="0055666E" w:rsidRDefault="00CB077D" w:rsidP="00E643FD">
                  <w:pPr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</w:p>
              </w:tc>
            </w:tr>
          </w:tbl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(5),</w:t>
            </w: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որտեղ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F0D16">
        <w:rPr>
          <w:rFonts w:ascii="GHEA Grapalat" w:eastAsia="Times New Roman" w:hAnsi="GHEA Grapalat" w:cs="Sylfaen"/>
          <w:b/>
          <w:i/>
          <w:sz w:val="24"/>
          <w:szCs w:val="24"/>
        </w:rPr>
        <w:t>Պ</w:t>
      </w:r>
      <w:r w:rsidRPr="001F0D16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մ</w:t>
      </w:r>
      <w:r w:rsidR="001F0D16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F0D16">
        <w:rPr>
          <w:rFonts w:ascii="GHEA Grapalat" w:eastAsia="Times New Roman" w:hAnsi="GHEA Grapalat" w:cs="Times New Roman"/>
          <w:sz w:val="24"/>
          <w:szCs w:val="24"/>
        </w:rPr>
        <w:t>“</w:t>
      </w:r>
      <w:r w:rsidR="001F0D16" w:rsidRPr="00E6331D">
        <w:rPr>
          <w:rFonts w:ascii="GHEA Grapalat" w:eastAsia="Times New Roman" w:hAnsi="GHEA Grapalat" w:cs="Sylfaen"/>
          <w:b/>
          <w:i/>
          <w:sz w:val="24"/>
          <w:szCs w:val="24"/>
        </w:rPr>
        <w:t>մ</w:t>
      </w:r>
      <w:r w:rsidR="001F0D16">
        <w:rPr>
          <w:rFonts w:ascii="GHEA Grapalat" w:eastAsia="Times New Roman" w:hAnsi="GHEA Grapalat" w:cs="Sylfaen"/>
          <w:b/>
          <w:i/>
          <w:sz w:val="24"/>
          <w:szCs w:val="24"/>
        </w:rPr>
        <w:t>”</w:t>
      </w:r>
      <w:r w:rsidR="001F0D16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քանակությունն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ամբողջ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ժամանակահատվածում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Կ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ն</w:t>
      </w:r>
      <w:r w:rsidR="001F0D16">
        <w:rPr>
          <w:rFonts w:ascii="GHEA Grapalat" w:eastAsia="Times New Roman" w:hAnsi="GHEA Grapalat" w:cs="Sylfaen"/>
          <w:sz w:val="15"/>
          <w:szCs w:val="15"/>
          <w:vertAlign w:val="super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չափի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նվազեցման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գործակիցն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հետևանքների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վերացման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միջոցներ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ձեռնարկվելու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որ</w:t>
      </w:r>
      <w:r w:rsidR="001E7D08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N 2 </w:t>
      </w:r>
      <w:r w:rsidRPr="0055666E">
        <w:rPr>
          <w:rFonts w:ascii="GHEA Grapalat" w:eastAsia="Times New Roman" w:hAnsi="GHEA Grapalat" w:cs="Sylfaen"/>
          <w:sz w:val="24"/>
          <w:szCs w:val="24"/>
        </w:rPr>
        <w:t>աղյուսակի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5666E">
        <w:rPr>
          <w:rFonts w:ascii="GHEA Grapalat" w:eastAsia="Times New Roman" w:hAnsi="GHEA Grapalat" w:cs="Sylfaen"/>
          <w:sz w:val="24"/>
          <w:szCs w:val="24"/>
        </w:rPr>
        <w:t>կախված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ավարտման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վերացման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ավարտման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ժամկետների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տարբերությունից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):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10. </w:t>
      </w:r>
      <w:r w:rsidR="00264639">
        <w:rPr>
          <w:rFonts w:ascii="GHEA Grapalat" w:eastAsia="Times New Roman" w:hAnsi="GHEA Grapalat" w:cs="Sylfaen"/>
          <w:sz w:val="24"/>
          <w:szCs w:val="24"/>
          <w:lang w:val="hy-AM"/>
        </w:rPr>
        <w:t>Ջ</w:t>
      </w:r>
      <w:r w:rsidR="00264639" w:rsidRPr="0055666E">
        <w:rPr>
          <w:rFonts w:ascii="GHEA Grapalat" w:eastAsia="Times New Roman" w:hAnsi="GHEA Grapalat" w:cs="Sylfaen"/>
          <w:sz w:val="24"/>
          <w:szCs w:val="24"/>
        </w:rPr>
        <w:t>րային</w:t>
      </w:r>
      <w:r w:rsidR="00264639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4639" w:rsidRPr="0055666E">
        <w:rPr>
          <w:rFonts w:ascii="GHEA Grapalat" w:eastAsia="Times New Roman" w:hAnsi="GHEA Grapalat" w:cs="Sylfaen"/>
          <w:sz w:val="24"/>
          <w:szCs w:val="24"/>
        </w:rPr>
        <w:t>օրենսդրության</w:t>
      </w:r>
      <w:r w:rsidR="00264639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4639" w:rsidRPr="0055666E">
        <w:rPr>
          <w:rFonts w:ascii="GHEA Grapalat" w:eastAsia="Times New Roman" w:hAnsi="GHEA Grapalat" w:cs="Sylfaen"/>
          <w:sz w:val="24"/>
          <w:szCs w:val="24"/>
        </w:rPr>
        <w:t>պահանջների</w:t>
      </w:r>
      <w:r w:rsidR="00264639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4639" w:rsidRPr="0055666E">
        <w:rPr>
          <w:rFonts w:ascii="GHEA Grapalat" w:eastAsia="Times New Roman" w:hAnsi="GHEA Grapalat" w:cs="Sylfaen"/>
          <w:sz w:val="24"/>
          <w:szCs w:val="24"/>
        </w:rPr>
        <w:t>խախտման</w:t>
      </w:r>
      <w:r w:rsidR="00264639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4639" w:rsidRPr="0055666E">
        <w:rPr>
          <w:rFonts w:ascii="GHEA Grapalat" w:eastAsia="Times New Roman" w:hAnsi="GHEA Grapalat" w:cs="Sylfaen"/>
          <w:sz w:val="24"/>
          <w:szCs w:val="24"/>
        </w:rPr>
        <w:t>փաստի</w:t>
      </w:r>
      <w:r w:rsidR="00264639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4639" w:rsidRPr="0055666E">
        <w:rPr>
          <w:rFonts w:ascii="GHEA Grapalat" w:eastAsia="Times New Roman" w:hAnsi="GHEA Grapalat" w:cs="Sylfaen"/>
          <w:sz w:val="24"/>
          <w:szCs w:val="24"/>
        </w:rPr>
        <w:t>բացահայտման</w:t>
      </w:r>
      <w:r w:rsidR="00264639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4639"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="00264639"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64639" w:rsidRPr="0055666E">
        <w:rPr>
          <w:rFonts w:ascii="GHEA Grapalat" w:eastAsia="Times New Roman" w:hAnsi="GHEA Grapalat" w:cs="Sylfaen"/>
          <w:sz w:val="24"/>
          <w:szCs w:val="24"/>
        </w:rPr>
        <w:t>որը</w:t>
      </w:r>
      <w:r w:rsidR="00264639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4639" w:rsidRPr="0055666E">
        <w:rPr>
          <w:rFonts w:ascii="GHEA Grapalat" w:eastAsia="Times New Roman" w:hAnsi="GHEA Grapalat" w:cs="Sylfaen"/>
          <w:sz w:val="24"/>
          <w:szCs w:val="24"/>
        </w:rPr>
        <w:t>հանգեցրել</w:t>
      </w:r>
      <w:r w:rsidR="00264639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4639"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="00264639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4639" w:rsidRPr="0055666E">
        <w:rPr>
          <w:rFonts w:ascii="GHEA Grapalat" w:eastAsia="Times New Roman" w:hAnsi="GHEA Grapalat" w:cs="Sylfaen"/>
          <w:sz w:val="24"/>
          <w:szCs w:val="24"/>
        </w:rPr>
        <w:t>ջրավազանի</w:t>
      </w:r>
      <w:r w:rsidR="00264639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4639" w:rsidRPr="0055666E">
        <w:rPr>
          <w:rFonts w:ascii="GHEA Grapalat" w:eastAsia="Times New Roman" w:hAnsi="GHEA Grapalat" w:cs="Sylfaen"/>
          <w:sz w:val="24"/>
          <w:szCs w:val="24"/>
        </w:rPr>
        <w:t>աղտոտման</w:t>
      </w:r>
      <w:r w:rsidR="00264639" w:rsidRPr="0055666E">
        <w:rPr>
          <w:rFonts w:ascii="GHEA Grapalat" w:eastAsia="Times New Roman" w:hAnsi="GHEA Grapalat" w:cs="Times New Roman"/>
          <w:sz w:val="24"/>
          <w:szCs w:val="24"/>
        </w:rPr>
        <w:t>,</w:t>
      </w:r>
      <w:r w:rsidR="00264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ջ</w:t>
      </w:r>
      <w:r w:rsidRPr="0055666E">
        <w:rPr>
          <w:rFonts w:ascii="GHEA Grapalat" w:eastAsia="Times New Roman" w:hAnsi="GHEA Grapalat" w:cs="Sylfaen"/>
          <w:sz w:val="24"/>
          <w:szCs w:val="24"/>
        </w:rPr>
        <w:t>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հետևանքով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տնտեսական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4639" w:rsidRPr="0055666E">
        <w:rPr>
          <w:rFonts w:ascii="GHEA Grapalat" w:eastAsia="Times New Roman" w:hAnsi="GHEA Grapalat" w:cs="Sylfaen"/>
          <w:sz w:val="24"/>
          <w:szCs w:val="24"/>
        </w:rPr>
        <w:t xml:space="preserve">նպատակով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քանակություն</w:t>
      </w:r>
      <w:r w:rsidR="001E7D08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որոշելու</w:t>
      </w:r>
      <w:r w:rsidR="00264639" w:rsidRPr="00264639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64639" w:rsidRPr="0055666E">
        <w:rPr>
          <w:rFonts w:ascii="GHEA Grapalat" w:eastAsia="Times New Roman" w:hAnsi="GHEA Grapalat" w:cs="Sylfaen"/>
          <w:sz w:val="24"/>
          <w:szCs w:val="24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անհրաժեշտ</w:t>
      </w:r>
      <w:r w:rsidR="00264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տեղեկություններ</w:t>
      </w:r>
      <w:r w:rsidR="002068A1" w:rsidRPr="0055666E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2068A1" w:rsidRPr="0055666E">
        <w:rPr>
          <w:rFonts w:ascii="GHEA Grapalat" w:eastAsia="Times New Roman" w:hAnsi="GHEA Grapalat" w:cs="Sylfaen"/>
          <w:sz w:val="24"/>
          <w:szCs w:val="24"/>
        </w:rPr>
        <w:t xml:space="preserve"> են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B077D" w:rsidRPr="0055666E" w:rsidRDefault="007C082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ավազանում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ջրի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որակ</w:t>
      </w:r>
      <w:r w:rsidR="00264639">
        <w:rPr>
          <w:rFonts w:ascii="GHEA Grapalat" w:eastAsia="Times New Roman" w:hAnsi="GHEA Grapalat" w:cs="Sylfaen"/>
          <w:sz w:val="24"/>
          <w:szCs w:val="24"/>
          <w:lang w:val="hy-AM"/>
        </w:rPr>
        <w:t>ը՝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մինչև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դրա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աղտոտումը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7C082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ռեսուրսների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պահպանության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լիազոր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մարմնի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կողմից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տրված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թույլտվությ</w:t>
      </w:r>
      <w:r w:rsidR="00264639">
        <w:rPr>
          <w:rFonts w:ascii="GHEA Grapalat" w:eastAsia="Times New Roman" w:hAnsi="GHEA Grapalat" w:cs="Sylfaen"/>
          <w:sz w:val="24"/>
          <w:szCs w:val="24"/>
          <w:lang w:val="hy-AM"/>
        </w:rPr>
        <w:t>ունում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նշված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46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սահմանային </w:t>
      </w:r>
      <w:r w:rsidR="00264639">
        <w:rPr>
          <w:rFonts w:ascii="GHEA Grapalat" w:eastAsia="Times New Roman" w:hAnsi="GHEA Grapalat" w:cs="Sylfaen"/>
          <w:sz w:val="24"/>
          <w:szCs w:val="24"/>
        </w:rPr>
        <w:t>քանակ</w:t>
      </w:r>
      <w:r w:rsidR="00264639">
        <w:rPr>
          <w:rFonts w:ascii="GHEA Grapalat" w:eastAsia="Times New Roman" w:hAnsi="GHEA Grapalat" w:cs="Sylfaen"/>
          <w:sz w:val="24"/>
          <w:szCs w:val="24"/>
          <w:lang w:val="hy-AM"/>
        </w:rPr>
        <w:t>ությունը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թափման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տեղում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ու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դիտարկման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կետում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7C082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)</w:t>
      </w:r>
      <w:r w:rsidR="002646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փաստացի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քանակ</w:t>
      </w:r>
      <w:r w:rsidR="00264639">
        <w:rPr>
          <w:rFonts w:ascii="GHEA Grapalat" w:eastAsia="Times New Roman" w:hAnsi="GHEA Grapalat" w:cs="Sylfaen"/>
          <w:sz w:val="24"/>
          <w:szCs w:val="24"/>
          <w:lang w:val="hy-AM"/>
        </w:rPr>
        <w:t>ությունը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արտահոսքերում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թափման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տեղերում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դիտարկման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կետերում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7C082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4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ավազանում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ջրի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4639">
        <w:rPr>
          <w:rFonts w:ascii="GHEA Grapalat" w:eastAsia="Times New Roman" w:hAnsi="GHEA Grapalat" w:cs="Sylfaen"/>
          <w:sz w:val="24"/>
          <w:szCs w:val="24"/>
        </w:rPr>
        <w:t>որակ</w:t>
      </w:r>
      <w:r w:rsidR="001E7D08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թափման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տեղում</w:t>
      </w:r>
      <w:r w:rsidR="001E7D08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55666E">
        <w:rPr>
          <w:rFonts w:ascii="GHEA Grapalat" w:eastAsia="Times New Roman" w:hAnsi="GHEA Grapalat" w:cs="Sylfaen"/>
          <w:sz w:val="24"/>
          <w:szCs w:val="24"/>
        </w:rPr>
        <w:t xml:space="preserve"> ըստ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բնորոշող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7C082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5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ավազան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թափվող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բարձր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աղտոտվածությամբ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կեղտաջրերի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քանակությ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ունը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7C082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6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ավազան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թափվող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բարձր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աղտոտվածությամբ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կեղտաջրի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տևողությ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ունը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7C082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արտահոսքերի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տևողությ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ունը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B077D" w:rsidRPr="0055666E" w:rsidRDefault="00271DD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11.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վնասակար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քանակություն</w:t>
      </w:r>
      <w:r w:rsidR="001E7D08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ջրօգտագործողների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ստուգմամբ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հետազոտությամբ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7209BB">
        <w:rPr>
          <w:rFonts w:ascii="GHEA Grapalat" w:eastAsia="Times New Roman" w:hAnsi="GHEA Grapalat" w:cs="Sylfaen"/>
          <w:sz w:val="24"/>
          <w:szCs w:val="24"/>
          <w:lang w:val="hy-AM"/>
        </w:rPr>
        <w:t>կիրառելով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հետևյալ </w:t>
      </w:r>
      <w:r w:rsidRPr="0055666E">
        <w:rPr>
          <w:rFonts w:ascii="GHEA Grapalat" w:eastAsia="Times New Roman" w:hAnsi="GHEA Grapalat" w:cs="Sylfaen"/>
          <w:sz w:val="24"/>
          <w:szCs w:val="24"/>
        </w:rPr>
        <w:t>բնորոշող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տվյալներ</w:t>
      </w:r>
      <w:r w:rsidR="007209BB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B077D" w:rsidRPr="0055666E" w:rsidRDefault="007209B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տեխնոլոգիական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տարողություններից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խողովակաշարից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կատարված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տևողությունն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ու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քանակությունը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7209B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ավազան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խտացված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ռեագենտների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հումքանյութերի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նստվածքների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թափումը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նախնական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անբավարար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մաքրման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վթարային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արտահոսքերը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քանակություն</w:t>
      </w:r>
      <w:r w:rsidR="001E7D08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Ք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մ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փաստ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մ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թույլ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) 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ժ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. 10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perscript"/>
              </w:rPr>
              <w:t>-6</w:t>
            </w: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(6),</w:t>
            </w: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որտեղ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B077D" w:rsidRPr="0055666E" w:rsidRDefault="00CB077D" w:rsidP="00E643FD">
      <w:pPr>
        <w:ind w:firstLine="112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Կ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մ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փաստ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&gt; </w:t>
      </w:r>
      <w:r w:rsidRPr="0055666E">
        <w:rPr>
          <w:rFonts w:ascii="GHEA Grapalat" w:eastAsia="Times New Roman" w:hAnsi="GHEA Grapalat" w:cs="Sylfaen"/>
          <w:sz w:val="24"/>
          <w:szCs w:val="24"/>
        </w:rPr>
        <w:t>Կ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մ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թույլ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209BB">
        <w:rPr>
          <w:rFonts w:ascii="GHEA Grapalat" w:eastAsia="Times New Roman" w:hAnsi="GHEA Grapalat" w:cs="Sylfaen"/>
          <w:b/>
          <w:i/>
          <w:sz w:val="24"/>
          <w:szCs w:val="24"/>
        </w:rPr>
        <w:t>Պ</w:t>
      </w:r>
      <w:r w:rsidRPr="007209B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մ</w:t>
      </w:r>
      <w:r w:rsidR="007209BB" w:rsidRPr="007209BB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հաշվարկի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կիրառվող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րդ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քանակությունն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),</w:t>
      </w:r>
    </w:p>
    <w:p w:rsidR="00CB077D" w:rsidRPr="0055666E" w:rsidRDefault="007209B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209BB">
        <w:rPr>
          <w:rFonts w:ascii="GHEA Grapalat" w:eastAsia="Times New Roman" w:hAnsi="GHEA Grapalat" w:cs="Sylfaen"/>
          <w:b/>
          <w:i/>
          <w:sz w:val="24"/>
          <w:szCs w:val="24"/>
        </w:rPr>
        <w:t>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նյութի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տեսակն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209BB">
        <w:rPr>
          <w:rFonts w:ascii="GHEA Grapalat" w:eastAsia="Times New Roman" w:hAnsi="GHEA Grapalat" w:cs="Sylfaen"/>
          <w:b/>
          <w:i/>
          <w:sz w:val="24"/>
          <w:szCs w:val="24"/>
        </w:rPr>
        <w:t>Ք</w:t>
      </w:r>
      <w:r w:rsid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կեղտաջրի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քանակն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որի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մեջ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գերազանցել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թույլատրելի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սահմանային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քանակությունը</w:t>
      </w:r>
      <w:r w:rsidR="007209B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068A1" w:rsidRPr="0055666E">
        <w:rPr>
          <w:rFonts w:ascii="GHEA Grapalat" w:eastAsia="Times New Roman" w:hAnsi="GHEA Grapalat" w:cs="Sylfaen"/>
          <w:sz w:val="24"/>
          <w:szCs w:val="24"/>
        </w:rPr>
        <w:t>(</w:t>
      </w:r>
      <w:r w:rsidR="002068A1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="002068A1" w:rsidRPr="0055666E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3/</w:t>
      </w:r>
      <w:r w:rsidR="002068A1" w:rsidRPr="0055666E">
        <w:rPr>
          <w:rFonts w:ascii="GHEA Grapalat" w:eastAsia="Times New Roman" w:hAnsi="GHEA Grapalat" w:cs="Sylfaen"/>
          <w:sz w:val="24"/>
          <w:szCs w:val="24"/>
          <w:lang w:val="hy-AM"/>
        </w:rPr>
        <w:t>ժամ</w:t>
      </w:r>
      <w:r w:rsidR="002068A1" w:rsidRPr="0055666E">
        <w:rPr>
          <w:rFonts w:ascii="GHEA Grapalat" w:eastAsia="Times New Roman" w:hAnsi="GHEA Grapalat" w:cs="Sylfaen"/>
          <w:sz w:val="24"/>
          <w:szCs w:val="24"/>
        </w:rPr>
        <w:t>)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209BB">
        <w:rPr>
          <w:rFonts w:ascii="GHEA Grapalat" w:eastAsia="Times New Roman" w:hAnsi="GHEA Grapalat" w:cs="Sylfaen"/>
          <w:b/>
          <w:i/>
          <w:sz w:val="24"/>
          <w:szCs w:val="24"/>
        </w:rPr>
        <w:t>Կ</w:t>
      </w:r>
      <w:r w:rsidRPr="007209BB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մ</w:t>
      </w:r>
      <w:r w:rsidRPr="007209B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փաստ</w:t>
      </w:r>
      <w:r w:rsid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վերահսկման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կետում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209BB">
        <w:rPr>
          <w:rFonts w:ascii="GHEA Grapalat" w:eastAsia="Times New Roman" w:hAnsi="GHEA Grapalat" w:cs="Times New Roman"/>
          <w:sz w:val="24"/>
          <w:szCs w:val="24"/>
        </w:rPr>
        <w:t>“</w:t>
      </w:r>
      <w:r w:rsidR="007209BB" w:rsidRPr="00E6331D">
        <w:rPr>
          <w:rFonts w:ascii="GHEA Grapalat" w:eastAsia="Times New Roman" w:hAnsi="GHEA Grapalat" w:cs="Sylfaen"/>
          <w:b/>
          <w:i/>
          <w:sz w:val="24"/>
          <w:szCs w:val="24"/>
        </w:rPr>
        <w:t>մ</w:t>
      </w:r>
      <w:r w:rsidR="007209BB">
        <w:rPr>
          <w:rFonts w:ascii="GHEA Grapalat" w:eastAsia="Times New Roman" w:hAnsi="GHEA Grapalat" w:cs="Sylfaen"/>
          <w:b/>
          <w:i/>
          <w:sz w:val="24"/>
          <w:szCs w:val="24"/>
        </w:rPr>
        <w:t>”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խտությունն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="007209B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ժամանակահատվածում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մգ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5666E">
        <w:rPr>
          <w:rFonts w:ascii="GHEA Grapalat" w:eastAsia="Times New Roman" w:hAnsi="GHEA Grapalat" w:cs="Sylfaen"/>
          <w:sz w:val="24"/>
          <w:szCs w:val="24"/>
        </w:rPr>
        <w:t>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perscript"/>
        </w:rPr>
        <w:t>3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209BB">
        <w:rPr>
          <w:rFonts w:ascii="GHEA Grapalat" w:eastAsia="Times New Roman" w:hAnsi="GHEA Grapalat" w:cs="Sylfaen"/>
          <w:b/>
          <w:i/>
          <w:sz w:val="24"/>
          <w:szCs w:val="24"/>
        </w:rPr>
        <w:t>Կ</w:t>
      </w:r>
      <w:r w:rsidRPr="007209BB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մ</w:t>
      </w:r>
      <w:r w:rsidRPr="007209B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թույլ</w:t>
      </w:r>
      <w:r w:rsidR="007209BB" w:rsidRPr="007209BB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վերահսկման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կետում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209BB">
        <w:rPr>
          <w:rFonts w:ascii="GHEA Grapalat" w:eastAsia="Times New Roman" w:hAnsi="GHEA Grapalat" w:cs="Times New Roman"/>
          <w:sz w:val="24"/>
          <w:szCs w:val="24"/>
        </w:rPr>
        <w:t>“</w:t>
      </w:r>
      <w:r w:rsidR="007209BB" w:rsidRPr="00E6331D">
        <w:rPr>
          <w:rFonts w:ascii="GHEA Grapalat" w:eastAsia="Times New Roman" w:hAnsi="GHEA Grapalat" w:cs="Sylfaen"/>
          <w:b/>
          <w:i/>
          <w:sz w:val="24"/>
          <w:szCs w:val="24"/>
        </w:rPr>
        <w:t>մ</w:t>
      </w:r>
      <w:r w:rsidR="007209BB">
        <w:rPr>
          <w:rFonts w:ascii="GHEA Grapalat" w:eastAsia="Times New Roman" w:hAnsi="GHEA Grapalat" w:cs="Sylfaen"/>
          <w:b/>
          <w:i/>
          <w:sz w:val="24"/>
          <w:szCs w:val="24"/>
        </w:rPr>
        <w:t>”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թույլատրելի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խտությունն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ըստ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ջրօգտագործման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թույլատրելի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պայմանների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մգ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5666E">
        <w:rPr>
          <w:rFonts w:ascii="GHEA Grapalat" w:eastAsia="Times New Roman" w:hAnsi="GHEA Grapalat" w:cs="Sylfaen"/>
          <w:sz w:val="24"/>
          <w:szCs w:val="24"/>
        </w:rPr>
        <w:t>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perscript"/>
        </w:rPr>
        <w:t>3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),</w:t>
      </w:r>
    </w:p>
    <w:p w:rsidR="00CB077D" w:rsidRPr="007209BB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209BB">
        <w:rPr>
          <w:rFonts w:ascii="GHEA Grapalat" w:eastAsia="Times New Roman" w:hAnsi="GHEA Grapalat" w:cs="Sylfaen"/>
          <w:b/>
          <w:i/>
          <w:sz w:val="24"/>
          <w:szCs w:val="24"/>
        </w:rPr>
        <w:t>ժ</w:t>
      </w:r>
      <w:r w:rsidRPr="007209BB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մ</w:t>
      </w:r>
      <w:r w:rsidR="007209BB">
        <w:rPr>
          <w:rFonts w:ascii="GHEA Grapalat" w:eastAsia="Times New Roman" w:hAnsi="GHEA Grapalat" w:cs="Sylfaen"/>
          <w:sz w:val="15"/>
          <w:szCs w:val="15"/>
          <w:vertAlign w:val="super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209BB">
        <w:rPr>
          <w:rFonts w:ascii="GHEA Grapalat" w:eastAsia="Times New Roman" w:hAnsi="GHEA Grapalat" w:cs="Times New Roman"/>
          <w:sz w:val="24"/>
          <w:szCs w:val="24"/>
        </w:rPr>
        <w:t>“</w:t>
      </w:r>
      <w:r w:rsidR="007209BB" w:rsidRPr="00E6331D">
        <w:rPr>
          <w:rFonts w:ascii="GHEA Grapalat" w:eastAsia="Times New Roman" w:hAnsi="GHEA Grapalat" w:cs="Sylfaen"/>
          <w:b/>
          <w:i/>
          <w:sz w:val="24"/>
          <w:szCs w:val="24"/>
        </w:rPr>
        <w:t>մ</w:t>
      </w:r>
      <w:r w:rsidR="007209BB">
        <w:rPr>
          <w:rFonts w:ascii="GHEA Grapalat" w:eastAsia="Times New Roman" w:hAnsi="GHEA Grapalat" w:cs="Sylfaen"/>
          <w:b/>
          <w:i/>
          <w:sz w:val="24"/>
          <w:szCs w:val="24"/>
        </w:rPr>
        <w:t>”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ժամանակահատվածն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սկսած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սկզբից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մինչև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նրա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վերացման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վերջը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5666E">
        <w:rPr>
          <w:rFonts w:ascii="GHEA Grapalat" w:eastAsia="Times New Roman" w:hAnsi="GHEA Grapalat" w:cs="Sylfaen"/>
          <w:sz w:val="24"/>
          <w:szCs w:val="24"/>
        </w:rPr>
        <w:t>ժամ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):</w:t>
      </w:r>
      <w:r w:rsid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B077D" w:rsidRPr="007209BB" w:rsidRDefault="007209B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>“</w:t>
      </w:r>
      <w:r w:rsidRPr="007209BB">
        <w:rPr>
          <w:rFonts w:ascii="GHEA Grapalat" w:eastAsia="Times New Roman" w:hAnsi="GHEA Grapalat" w:cs="Sylfaen"/>
          <w:b/>
          <w:i/>
          <w:sz w:val="24"/>
          <w:szCs w:val="24"/>
          <w:lang w:val="hy-AM"/>
        </w:rPr>
        <w:t>մ”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նյութի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խտությունը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հաստատող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անալիտիկ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տվյալների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բացակայության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ընդունվում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կեղտաջրերի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կարգին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բնորոշ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նյութի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նորմատիվ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փաստաթղթերում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ընդունված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խտության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մեծությունը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CB077D" w:rsidRPr="007209BB" w:rsidRDefault="007209B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D3DB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12</w:t>
      </w:r>
      <w:r w:rsidR="00CB077D" w:rsidRPr="00ED3DB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CB077D" w:rsidRPr="00ED3DB7">
        <w:rPr>
          <w:rFonts w:ascii="GHEA Grapalat" w:eastAsia="Times New Roman" w:hAnsi="GHEA Grapalat" w:cs="Sylfaen"/>
          <w:sz w:val="24"/>
          <w:szCs w:val="24"/>
          <w:lang w:val="hy-AM"/>
        </w:rPr>
        <w:t>Օրգանական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նյութերով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ռեսուրսների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աղտոտվածության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գնահատումը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ըստ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թթվածնի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կենսաբանական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պահանջ</w:t>
      </w:r>
      <w:r w:rsidR="00D441E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5-ի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D441EA">
        <w:rPr>
          <w:rFonts w:ascii="GHEA Grapalat" w:eastAsia="Times New Roman" w:hAnsi="GHEA Grapalat" w:cs="Sylfaen"/>
          <w:sz w:val="24"/>
          <w:szCs w:val="24"/>
          <w:lang w:val="hy-AM"/>
        </w:rPr>
        <w:t>ԹԿՊ</w:t>
      </w:r>
      <w:r w:rsidR="00D441EA" w:rsidRPr="0055666E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5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հաշվի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առնելով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ռեսուրսի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կարգը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որոշվում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7209BB">
        <w:rPr>
          <w:rFonts w:ascii="GHEA Grapalat" w:eastAsia="Times New Roman" w:hAnsi="GHEA Grapalat" w:cs="Sylfaen"/>
          <w:sz w:val="24"/>
          <w:szCs w:val="24"/>
          <w:lang w:val="hy-AM"/>
        </w:rPr>
        <w:t>բանաձևով</w:t>
      </w:r>
      <w:r w:rsidR="00CB077D" w:rsidRPr="007209BB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7209BB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209BB">
              <w:rPr>
                <w:rFonts w:ascii="Times New Roman" w:eastAsia="Times New Roman" w:hAnsi="Times New Roman" w:cs="Times New Roman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(7),</w:t>
            </w: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կամ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(8),</w:t>
            </w: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որտեղ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441EA">
        <w:rPr>
          <w:rFonts w:ascii="GHEA Grapalat" w:eastAsia="Times New Roman" w:hAnsi="GHEA Grapalat" w:cs="Sylfaen"/>
          <w:b/>
          <w:i/>
          <w:sz w:val="24"/>
          <w:szCs w:val="24"/>
        </w:rPr>
        <w:t>Վ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զ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թկպ</w:t>
      </w:r>
      <w:r w:rsid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441EA">
        <w:rPr>
          <w:rFonts w:ascii="GHEA Grapalat" w:eastAsia="Times New Roman" w:hAnsi="GHEA Grapalat" w:cs="Sylfaen"/>
          <w:b/>
          <w:i/>
          <w:sz w:val="24"/>
          <w:szCs w:val="24"/>
        </w:rPr>
        <w:t>Վ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հ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թկպ</w:t>
      </w:r>
      <w:r w:rsidR="00D441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օրգանական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նյութերով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ռեսուրսներին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հասցված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չափն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="001E7D08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հաշվի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առնելով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441EA">
        <w:rPr>
          <w:rFonts w:ascii="GHEA Grapalat" w:eastAsia="Times New Roman" w:hAnsi="GHEA Grapalat" w:cs="Sylfaen"/>
          <w:b/>
          <w:i/>
          <w:sz w:val="24"/>
          <w:szCs w:val="24"/>
        </w:rPr>
        <w:t>Զ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զ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թկպ</w:t>
      </w:r>
      <w:r w:rsidR="00D441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441EA">
        <w:rPr>
          <w:rFonts w:ascii="GHEA Grapalat" w:eastAsia="Times New Roman" w:hAnsi="GHEA Grapalat" w:cs="Sylfaen"/>
          <w:b/>
          <w:i/>
          <w:sz w:val="24"/>
          <w:szCs w:val="24"/>
        </w:rPr>
        <w:t>Զ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հ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թկպ</w:t>
      </w:r>
      <w:r w:rsid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օրգանական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նյութերով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ռեսուրսներին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հասցված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հատուցման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չափն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2068A1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): </w:t>
      </w:r>
      <w:r w:rsidRPr="00D441EA">
        <w:rPr>
          <w:rFonts w:ascii="GHEA Grapalat" w:eastAsia="Times New Roman" w:hAnsi="GHEA Grapalat" w:cs="Sylfaen"/>
          <w:b/>
          <w:i/>
          <w:sz w:val="24"/>
          <w:szCs w:val="24"/>
        </w:rPr>
        <w:t>Զ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զ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թկպ</w:t>
      </w:r>
      <w:r w:rsidR="00D441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41EA" w:rsidRPr="0055666E">
        <w:rPr>
          <w:rFonts w:ascii="GHEA Grapalat" w:eastAsia="Times New Roman" w:hAnsi="GHEA Grapalat" w:cs="Sylfaen"/>
          <w:sz w:val="24"/>
          <w:szCs w:val="24"/>
        </w:rPr>
        <w:t>սույն</w:t>
      </w:r>
      <w:r w:rsidR="00D441EA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41EA" w:rsidRPr="0055666E">
        <w:rPr>
          <w:rFonts w:ascii="GHEA Grapalat" w:eastAsia="Times New Roman" w:hAnsi="GHEA Grapalat" w:cs="Sylfaen"/>
          <w:sz w:val="24"/>
          <w:szCs w:val="24"/>
        </w:rPr>
        <w:t>կարգի</w:t>
      </w:r>
      <w:r w:rsidR="00D441EA" w:rsidRPr="0055666E">
        <w:rPr>
          <w:rFonts w:ascii="GHEA Grapalat" w:eastAsia="Times New Roman" w:hAnsi="GHEA Grapalat" w:cs="Times New Roman"/>
          <w:sz w:val="24"/>
          <w:szCs w:val="24"/>
        </w:rPr>
        <w:t xml:space="preserve"> N 4 </w:t>
      </w:r>
      <w:r w:rsidR="00D441EA" w:rsidRPr="0055666E">
        <w:rPr>
          <w:rFonts w:ascii="GHEA Grapalat" w:eastAsia="Times New Roman" w:hAnsi="GHEA Grapalat" w:cs="Sylfaen"/>
          <w:sz w:val="24"/>
          <w:szCs w:val="24"/>
        </w:rPr>
        <w:t xml:space="preserve">աղյուսակի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D441EA">
        <w:rPr>
          <w:rFonts w:ascii="GHEA Grapalat" w:eastAsia="Times New Roman" w:hAnsi="GHEA Grapalat" w:cs="Sylfaen"/>
          <w:b/>
          <w:i/>
          <w:sz w:val="24"/>
          <w:szCs w:val="24"/>
        </w:rPr>
        <w:t>Զ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հ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թկպ</w:t>
      </w:r>
      <w:r w:rsid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D441EA" w:rsidRPr="0055666E">
        <w:rPr>
          <w:rFonts w:ascii="GHEA Grapalat" w:eastAsia="Times New Roman" w:hAnsi="GHEA Grapalat" w:cs="Sylfaen"/>
          <w:sz w:val="24"/>
          <w:szCs w:val="24"/>
        </w:rPr>
        <w:t>սույն</w:t>
      </w:r>
      <w:r w:rsidR="00D441EA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41EA" w:rsidRPr="0055666E">
        <w:rPr>
          <w:rFonts w:ascii="GHEA Grapalat" w:eastAsia="Times New Roman" w:hAnsi="GHEA Grapalat" w:cs="Sylfaen"/>
          <w:sz w:val="24"/>
          <w:szCs w:val="24"/>
        </w:rPr>
        <w:t>կարգի</w:t>
      </w:r>
      <w:r w:rsidR="00D441EA" w:rsidRPr="0055666E">
        <w:rPr>
          <w:rFonts w:ascii="GHEA Grapalat" w:eastAsia="Times New Roman" w:hAnsi="GHEA Grapalat" w:cs="Times New Roman"/>
          <w:sz w:val="24"/>
          <w:szCs w:val="24"/>
        </w:rPr>
        <w:t xml:space="preserve"> N 5 </w:t>
      </w:r>
      <w:r w:rsidR="00D441EA" w:rsidRPr="0055666E">
        <w:rPr>
          <w:rFonts w:ascii="GHEA Grapalat" w:eastAsia="Times New Roman" w:hAnsi="GHEA Grapalat" w:cs="Sylfaen"/>
          <w:sz w:val="24"/>
          <w:szCs w:val="24"/>
        </w:rPr>
        <w:t>աղյուսակի</w:t>
      </w:r>
      <w:r w:rsidR="00D441EA"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DB3354"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իսկ </w:t>
      </w:r>
      <w:r w:rsidR="00D441EA"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>թթվածնի քիմիական պահանջարկը</w:t>
      </w:r>
      <w:r w:rsidR="00D441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068A1" w:rsidRPr="0055666E">
        <w:rPr>
          <w:rFonts w:ascii="GHEA Grapalat" w:eastAsia="Times New Roman" w:hAnsi="GHEA Grapalat" w:cs="Times New Roman"/>
          <w:sz w:val="24"/>
          <w:szCs w:val="24"/>
        </w:rPr>
        <w:t>(</w:t>
      </w:r>
      <w:r w:rsidR="00D441EA">
        <w:rPr>
          <w:rFonts w:ascii="GHEA Grapalat" w:eastAsia="Times New Roman" w:hAnsi="GHEA Grapalat" w:cs="Times New Roman"/>
          <w:sz w:val="24"/>
          <w:szCs w:val="24"/>
          <w:lang w:val="hy-AM"/>
        </w:rPr>
        <w:t>ԹՔՊ</w:t>
      </w:r>
      <w:r w:rsidR="002068A1" w:rsidRPr="0055666E">
        <w:rPr>
          <w:rFonts w:ascii="GHEA Grapalat" w:eastAsia="Times New Roman" w:hAnsi="GHEA Grapalat" w:cs="Times New Roman"/>
          <w:sz w:val="24"/>
          <w:szCs w:val="24"/>
        </w:rPr>
        <w:t>)</w:t>
      </w:r>
      <w:r w:rsidR="002068A1"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հաշվարկվում է  </w:t>
      </w:r>
      <w:r w:rsidR="00ED3DB7">
        <w:rPr>
          <w:rFonts w:ascii="GHEA Grapalat" w:eastAsia="Times New Roman" w:hAnsi="GHEA Grapalat" w:cs="Times New Roman"/>
          <w:sz w:val="24"/>
          <w:szCs w:val="24"/>
        </w:rPr>
        <w:t>1</w:t>
      </w:r>
      <w:r w:rsidR="002068A1"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ED3DB7">
        <w:rPr>
          <w:rFonts w:ascii="GHEA Grapalat" w:eastAsia="Times New Roman" w:hAnsi="GHEA Grapalat" w:cs="Times New Roman"/>
          <w:sz w:val="24"/>
          <w:szCs w:val="24"/>
        </w:rPr>
        <w:t>5</w:t>
      </w:r>
      <w:r w:rsidR="002068A1" w:rsidRPr="0055666E">
        <w:rPr>
          <w:rFonts w:ascii="GHEA Grapalat" w:eastAsia="Times New Roman" w:hAnsi="GHEA Grapalat" w:cs="Times New Roman"/>
          <w:sz w:val="24"/>
          <w:szCs w:val="24"/>
        </w:rPr>
        <w:t xml:space="preserve"> x </w:t>
      </w:r>
      <w:r w:rsidR="00D441EA">
        <w:rPr>
          <w:rFonts w:ascii="GHEA Grapalat" w:eastAsia="Times New Roman" w:hAnsi="GHEA Grapalat" w:cs="Sylfaen"/>
          <w:sz w:val="24"/>
          <w:szCs w:val="24"/>
          <w:lang w:val="hy-AM"/>
        </w:rPr>
        <w:t>ԹԿՊ</w:t>
      </w:r>
      <w:r w:rsidR="002068A1" w:rsidRPr="0055666E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5</w:t>
      </w:r>
      <w:r w:rsidR="00D441EA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 xml:space="preserve"> </w:t>
      </w:r>
      <w:r w:rsidR="00D441EA">
        <w:rPr>
          <w:rFonts w:ascii="GHEA Grapalat" w:eastAsia="Times New Roman" w:hAnsi="GHEA Grapalat" w:cs="Times New Roman"/>
          <w:sz w:val="24"/>
          <w:szCs w:val="24"/>
          <w:vertAlign w:val="subscript"/>
        </w:rPr>
        <w:t>–</w:t>
      </w:r>
      <w:r w:rsidR="002068A1"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="00D441EA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CB077D" w:rsidRPr="00DF385C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441EA">
        <w:rPr>
          <w:rFonts w:ascii="GHEA Grapalat" w:eastAsia="Times New Roman" w:hAnsi="GHEA Grapalat" w:cs="Sylfaen"/>
          <w:b/>
          <w:i/>
          <w:sz w:val="24"/>
          <w:szCs w:val="24"/>
          <w:lang w:val="hy-AM"/>
        </w:rPr>
        <w:t>Կ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>կ</w:t>
      </w:r>
      <w:r w:rsidR="00D441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ռեսուրսի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պայմանավորված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գործակիցն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աղյուսակի</w:t>
      </w:r>
      <w:r w:rsidR="00D441EA" w:rsidRPr="00D441E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441EA" w:rsidRPr="00DF385C">
        <w:rPr>
          <w:rFonts w:ascii="GHEA Grapalat" w:eastAsia="Times New Roman" w:hAnsi="GHEA Grapalat" w:cs="Sylfaen"/>
          <w:sz w:val="24"/>
          <w:szCs w:val="24"/>
          <w:lang w:val="hy-AM"/>
        </w:rPr>
        <w:t>համաձայն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B077D" w:rsidRPr="00DF385C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ռեսուրսն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աղտոտվում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մի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քանի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օրգանական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նյութերով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ապա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յուրաքանչյուր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օրգանական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նյութի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քանակությունը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ըստ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441E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441EA">
        <w:rPr>
          <w:rFonts w:ascii="GHEA Grapalat" w:eastAsia="Times New Roman" w:hAnsi="GHEA Grapalat" w:cs="Times New Roman"/>
          <w:sz w:val="24"/>
          <w:szCs w:val="24"/>
          <w:lang w:val="hy-AM"/>
        </w:rPr>
        <w:t>ԹԿՊ</w:t>
      </w:r>
      <w:r w:rsidR="00D441EA" w:rsidRPr="0055666E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5</w:t>
      </w:r>
      <w:r w:rsidR="00D441EA"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մեծության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որոշվում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441EA" w:rsidRPr="00DF385C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D441EA"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441EA" w:rsidRPr="00DF385C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="00D441EA"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3 </w:t>
      </w:r>
      <w:r w:rsidR="00D441EA" w:rsidRPr="00DF385C">
        <w:rPr>
          <w:rFonts w:ascii="GHEA Grapalat" w:eastAsia="Times New Roman" w:hAnsi="GHEA Grapalat" w:cs="Sylfaen"/>
          <w:sz w:val="24"/>
          <w:szCs w:val="24"/>
          <w:lang w:val="hy-AM"/>
        </w:rPr>
        <w:t>աղյուսակի</w:t>
      </w:r>
      <w:r w:rsidR="00D441EA"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441EA" w:rsidRPr="00DF385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441EA"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9-</w:t>
      </w:r>
      <w:r w:rsidR="00D441EA" w:rsidRPr="00DF385C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D441EA"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441EA" w:rsidRPr="00DF385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բանաձևի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համաձայն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D441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DF385C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F385C">
              <w:rPr>
                <w:rFonts w:ascii="Times New Roman" w:eastAsia="Times New Roman" w:hAnsi="Times New Roman" w:cs="Times New Roman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Խ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օրգ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(9),</w:t>
            </w: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որտեղ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441EA">
        <w:rPr>
          <w:rFonts w:ascii="GHEA Grapalat" w:eastAsia="Times New Roman" w:hAnsi="GHEA Grapalat" w:cs="Sylfaen"/>
          <w:b/>
          <w:i/>
          <w:sz w:val="24"/>
          <w:szCs w:val="24"/>
        </w:rPr>
        <w:t>Խ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օրգ</w:t>
      </w:r>
      <w:r w:rsidR="00D441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օրգանական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խտությունն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5666E">
        <w:rPr>
          <w:rFonts w:ascii="GHEA Grapalat" w:eastAsia="Times New Roman" w:hAnsi="GHEA Grapalat" w:cs="Sylfaen"/>
          <w:sz w:val="24"/>
          <w:szCs w:val="24"/>
        </w:rPr>
        <w:t>մգ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441EA">
        <w:rPr>
          <w:rFonts w:ascii="GHEA Grapalat" w:eastAsia="Times New Roman" w:hAnsi="GHEA Grapalat" w:cs="Sylfaen"/>
          <w:b/>
          <w:i/>
          <w:sz w:val="24"/>
          <w:szCs w:val="24"/>
        </w:rPr>
        <w:t>Պ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թկպ</w:t>
      </w:r>
      <w:r w:rsidR="00D441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Խ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օրգ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ից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41EA">
        <w:rPr>
          <w:rFonts w:ascii="GHEA Grapalat" w:eastAsia="Times New Roman" w:hAnsi="GHEA Grapalat" w:cs="Times New Roman"/>
          <w:sz w:val="24"/>
          <w:szCs w:val="24"/>
          <w:lang w:val="hy-AM"/>
        </w:rPr>
        <w:t>ԹԿՊ</w:t>
      </w:r>
      <w:r w:rsidR="00D441EA" w:rsidRPr="0055666E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5</w:t>
      </w:r>
      <w:r w:rsidR="00D441EA"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D441EA" w:rsidRPr="00DF385C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D441EA" w:rsidRPr="0055666E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անցնելու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վերահաշվարկման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գործակիցն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D441EA" w:rsidRPr="0055666E">
        <w:rPr>
          <w:rFonts w:ascii="GHEA Grapalat" w:eastAsia="Times New Roman" w:hAnsi="GHEA Grapalat" w:cs="Sylfaen"/>
          <w:sz w:val="24"/>
          <w:szCs w:val="24"/>
        </w:rPr>
        <w:t>սույն</w:t>
      </w:r>
      <w:r w:rsidR="00D441EA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441EA" w:rsidRPr="0055666E">
        <w:rPr>
          <w:rFonts w:ascii="GHEA Grapalat" w:eastAsia="Times New Roman" w:hAnsi="GHEA Grapalat" w:cs="Sylfaen"/>
          <w:sz w:val="24"/>
          <w:szCs w:val="24"/>
        </w:rPr>
        <w:t>կարգի</w:t>
      </w:r>
      <w:r w:rsidR="00D441EA" w:rsidRPr="0055666E">
        <w:rPr>
          <w:rFonts w:ascii="GHEA Grapalat" w:eastAsia="Times New Roman" w:hAnsi="GHEA Grapalat" w:cs="Times New Roman"/>
          <w:sz w:val="24"/>
          <w:szCs w:val="24"/>
        </w:rPr>
        <w:t xml:space="preserve"> N 3 </w:t>
      </w:r>
      <w:r w:rsidR="00D441EA" w:rsidRPr="0055666E">
        <w:rPr>
          <w:rFonts w:ascii="GHEA Grapalat" w:eastAsia="Times New Roman" w:hAnsi="GHEA Grapalat" w:cs="Sylfaen"/>
          <w:sz w:val="24"/>
          <w:szCs w:val="24"/>
        </w:rPr>
        <w:t xml:space="preserve">աղյուսակի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Times New Roman"/>
          <w:sz w:val="24"/>
          <w:szCs w:val="24"/>
        </w:rPr>
        <w:t>1</w:t>
      </w:r>
      <w:r w:rsidR="00D441EA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B2A5A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կախյալ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նյութերով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տնտեսական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հաշվի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առնելով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</w:rPr>
            </w:pPr>
            <w:r w:rsidRPr="0055666E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(10)</w:t>
            </w: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կամ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</w:rPr>
            </w:pPr>
            <w:r w:rsidRPr="0055666E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(11),</w:t>
            </w: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որտեղ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B077D" w:rsidRPr="00CA3A7D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441EA">
        <w:rPr>
          <w:rFonts w:ascii="GHEA Grapalat" w:eastAsia="Times New Roman" w:hAnsi="GHEA Grapalat" w:cs="Sylfaen"/>
          <w:b/>
          <w:i/>
          <w:sz w:val="24"/>
          <w:szCs w:val="24"/>
        </w:rPr>
        <w:t>Վ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զ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կ</w:t>
      </w:r>
      <w:r w:rsidRPr="00D441EA">
        <w:rPr>
          <w:rFonts w:ascii="GHEA Grapalat" w:eastAsia="Times New Roman" w:hAnsi="GHEA Grapalat" w:cs="Times New Roman"/>
          <w:b/>
          <w:i/>
          <w:sz w:val="15"/>
          <w:szCs w:val="15"/>
          <w:vertAlign w:val="subscript"/>
        </w:rPr>
        <w:t>.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մ</w:t>
      </w:r>
      <w:r w:rsidRPr="00CA3A7D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="00D441EA">
        <w:rPr>
          <w:rFonts w:ascii="GHEA Grapalat" w:eastAsia="Times New Roman" w:hAnsi="GHEA Grapalat" w:cs="Times New Roman"/>
          <w:sz w:val="15"/>
          <w:szCs w:val="15"/>
          <w:vertAlign w:val="subscript"/>
          <w:lang w:val="hy-AM"/>
        </w:rPr>
        <w:t xml:space="preserve"> 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>-</w:t>
      </w:r>
      <w:r w:rsidRPr="00CA3A7D">
        <w:rPr>
          <w:rFonts w:ascii="GHEA Grapalat" w:eastAsia="Times New Roman" w:hAnsi="GHEA Grapalat" w:cs="Sylfaen"/>
          <w:sz w:val="24"/>
          <w:szCs w:val="24"/>
        </w:rPr>
        <w:t>ն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3A7D">
        <w:rPr>
          <w:rFonts w:ascii="GHEA Grapalat" w:eastAsia="Times New Roman" w:hAnsi="GHEA Grapalat" w:cs="Sylfaen"/>
          <w:sz w:val="24"/>
          <w:szCs w:val="24"/>
        </w:rPr>
        <w:t>և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441EA">
        <w:rPr>
          <w:rFonts w:ascii="GHEA Grapalat" w:eastAsia="Times New Roman" w:hAnsi="GHEA Grapalat" w:cs="Sylfaen"/>
          <w:b/>
          <w:i/>
          <w:sz w:val="24"/>
          <w:szCs w:val="24"/>
        </w:rPr>
        <w:t>Վ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հ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կ</w:t>
      </w:r>
      <w:r w:rsidRPr="00D441EA">
        <w:rPr>
          <w:rFonts w:ascii="GHEA Grapalat" w:eastAsia="Times New Roman" w:hAnsi="GHEA Grapalat" w:cs="Times New Roman"/>
          <w:b/>
          <w:i/>
          <w:sz w:val="15"/>
          <w:szCs w:val="15"/>
          <w:vertAlign w:val="subscript"/>
        </w:rPr>
        <w:t>.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մ</w:t>
      </w:r>
      <w:r w:rsidRPr="00D441EA">
        <w:rPr>
          <w:rFonts w:ascii="GHEA Grapalat" w:eastAsia="Times New Roman" w:hAnsi="GHEA Grapalat" w:cs="Times New Roman"/>
          <w:b/>
          <w:i/>
          <w:sz w:val="15"/>
          <w:szCs w:val="15"/>
          <w:vertAlign w:val="subscript"/>
        </w:rPr>
        <w:t>.</w:t>
      </w:r>
      <w:r w:rsidR="00D441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>-</w:t>
      </w:r>
      <w:r w:rsidRPr="00CA3A7D">
        <w:rPr>
          <w:rFonts w:ascii="GHEA Grapalat" w:eastAsia="Times New Roman" w:hAnsi="GHEA Grapalat" w:cs="Sylfaen"/>
          <w:sz w:val="24"/>
          <w:szCs w:val="24"/>
        </w:rPr>
        <w:t>ն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3A7D">
        <w:rPr>
          <w:rFonts w:ascii="GHEA Grapalat" w:eastAsia="Times New Roman" w:hAnsi="GHEA Grapalat" w:cs="Sylfaen"/>
          <w:sz w:val="24"/>
          <w:szCs w:val="24"/>
        </w:rPr>
        <w:t>կախյալ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3A7D">
        <w:rPr>
          <w:rFonts w:ascii="GHEA Grapalat" w:eastAsia="Times New Roman" w:hAnsi="GHEA Grapalat" w:cs="Sylfaen"/>
          <w:sz w:val="24"/>
          <w:szCs w:val="24"/>
        </w:rPr>
        <w:t>նյութերով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3A7D">
        <w:rPr>
          <w:rFonts w:ascii="GHEA Grapalat" w:eastAsia="Times New Roman" w:hAnsi="GHEA Grapalat" w:cs="Sylfaen"/>
          <w:sz w:val="24"/>
          <w:szCs w:val="24"/>
        </w:rPr>
        <w:t>ջրային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3A7D">
        <w:rPr>
          <w:rFonts w:ascii="GHEA Grapalat" w:eastAsia="Times New Roman" w:hAnsi="GHEA Grapalat" w:cs="Sylfaen"/>
          <w:sz w:val="24"/>
          <w:szCs w:val="24"/>
        </w:rPr>
        <w:t>ռեսուրսներին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3A7D">
        <w:rPr>
          <w:rFonts w:ascii="GHEA Grapalat" w:eastAsia="Times New Roman" w:hAnsi="GHEA Grapalat" w:cs="Sylfaen"/>
          <w:sz w:val="24"/>
          <w:szCs w:val="24"/>
        </w:rPr>
        <w:t>հասցված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3A7D">
        <w:rPr>
          <w:rFonts w:ascii="GHEA Grapalat" w:eastAsia="Times New Roman" w:hAnsi="GHEA Grapalat" w:cs="Sylfaen"/>
          <w:sz w:val="24"/>
          <w:szCs w:val="24"/>
        </w:rPr>
        <w:t>վնասի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3A7D">
        <w:rPr>
          <w:rFonts w:ascii="GHEA Grapalat" w:eastAsia="Times New Roman" w:hAnsi="GHEA Grapalat" w:cs="Sylfaen"/>
          <w:sz w:val="24"/>
          <w:szCs w:val="24"/>
        </w:rPr>
        <w:t>չափն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3A7D">
        <w:rPr>
          <w:rFonts w:ascii="GHEA Grapalat" w:eastAsia="Times New Roman" w:hAnsi="GHEA Grapalat" w:cs="Sylfaen"/>
          <w:sz w:val="24"/>
          <w:szCs w:val="24"/>
        </w:rPr>
        <w:t>է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CA3A7D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3A7D">
        <w:rPr>
          <w:rFonts w:ascii="GHEA Grapalat" w:eastAsia="Times New Roman" w:hAnsi="GHEA Grapalat" w:cs="Sylfaen"/>
          <w:sz w:val="24"/>
          <w:szCs w:val="24"/>
        </w:rPr>
        <w:t>կամ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3A7D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3A7D">
        <w:rPr>
          <w:rFonts w:ascii="GHEA Grapalat" w:eastAsia="Times New Roman" w:hAnsi="GHEA Grapalat" w:cs="Sylfaen"/>
          <w:sz w:val="24"/>
          <w:szCs w:val="24"/>
        </w:rPr>
        <w:t>արտահոսքերի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3A7D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CA3A7D">
        <w:rPr>
          <w:rFonts w:ascii="GHEA Grapalat" w:eastAsia="Times New Roman" w:hAnsi="GHEA Grapalat" w:cs="Sylfaen"/>
          <w:sz w:val="24"/>
          <w:szCs w:val="24"/>
        </w:rPr>
        <w:t>հաշվի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3A7D">
        <w:rPr>
          <w:rFonts w:ascii="GHEA Grapalat" w:eastAsia="Times New Roman" w:hAnsi="GHEA Grapalat" w:cs="Sylfaen"/>
          <w:sz w:val="24"/>
          <w:szCs w:val="24"/>
        </w:rPr>
        <w:t>առնելով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3A7D">
        <w:rPr>
          <w:rFonts w:ascii="GHEA Grapalat" w:eastAsia="Times New Roman" w:hAnsi="GHEA Grapalat" w:cs="Sylfaen"/>
          <w:sz w:val="24"/>
          <w:szCs w:val="24"/>
        </w:rPr>
        <w:t>ջրային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3A7D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3A7D">
        <w:rPr>
          <w:rFonts w:ascii="GHEA Grapalat" w:eastAsia="Times New Roman" w:hAnsi="GHEA Grapalat" w:cs="Sylfaen"/>
          <w:sz w:val="24"/>
          <w:szCs w:val="24"/>
        </w:rPr>
        <w:t>կարգը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CA3A7D" w:rsidRPr="00CA3A7D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CA3A7D">
        <w:rPr>
          <w:rFonts w:ascii="GHEA Grapalat" w:eastAsia="Times New Roman" w:hAnsi="GHEA Grapalat" w:cs="Sylfaen"/>
          <w:sz w:val="24"/>
          <w:szCs w:val="24"/>
        </w:rPr>
        <w:t>դրամ</w:t>
      </w:r>
      <w:r w:rsidRPr="00CA3A7D">
        <w:rPr>
          <w:rFonts w:ascii="GHEA Grapalat" w:eastAsia="Times New Roman" w:hAnsi="GHEA Grapalat" w:cs="Times New Roman"/>
          <w:sz w:val="24"/>
          <w:szCs w:val="24"/>
        </w:rPr>
        <w:t>),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441EA">
        <w:rPr>
          <w:rFonts w:ascii="GHEA Grapalat" w:eastAsia="Times New Roman" w:hAnsi="GHEA Grapalat" w:cs="Sylfaen"/>
          <w:b/>
          <w:i/>
          <w:sz w:val="24"/>
          <w:szCs w:val="24"/>
        </w:rPr>
        <w:lastRenderedPageBreak/>
        <w:t>Զ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զ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կ</w:t>
      </w:r>
      <w:r w:rsidRPr="00D441EA">
        <w:rPr>
          <w:rFonts w:ascii="GHEA Grapalat" w:eastAsia="Times New Roman" w:hAnsi="GHEA Grapalat" w:cs="Times New Roman"/>
          <w:b/>
          <w:i/>
          <w:sz w:val="15"/>
          <w:szCs w:val="15"/>
          <w:vertAlign w:val="subscript"/>
        </w:rPr>
        <w:t>.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="00D441EA">
        <w:rPr>
          <w:rFonts w:ascii="GHEA Grapalat" w:eastAsia="Times New Roman" w:hAnsi="GHEA Grapalat" w:cs="Times New Roman"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441EA">
        <w:rPr>
          <w:rFonts w:ascii="GHEA Grapalat" w:eastAsia="Times New Roman" w:hAnsi="GHEA Grapalat" w:cs="Sylfaen"/>
          <w:b/>
          <w:i/>
          <w:sz w:val="24"/>
          <w:szCs w:val="24"/>
        </w:rPr>
        <w:t>Զ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հ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կ</w:t>
      </w:r>
      <w:r w:rsidRPr="00D441EA">
        <w:rPr>
          <w:rFonts w:ascii="GHEA Grapalat" w:eastAsia="Times New Roman" w:hAnsi="GHEA Grapalat" w:cs="Times New Roman"/>
          <w:b/>
          <w:i/>
          <w:sz w:val="15"/>
          <w:szCs w:val="15"/>
          <w:vertAlign w:val="subscript"/>
        </w:rPr>
        <w:t>.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մ</w:t>
      </w:r>
      <w:r w:rsidRPr="00D441EA">
        <w:rPr>
          <w:rFonts w:ascii="GHEA Grapalat" w:eastAsia="Times New Roman" w:hAnsi="GHEA Grapalat" w:cs="Times New Roman"/>
          <w:b/>
          <w:i/>
          <w:sz w:val="15"/>
          <w:szCs w:val="15"/>
          <w:vertAlign w:val="subscript"/>
        </w:rPr>
        <w:t>.</w:t>
      </w:r>
      <w:r w:rsidR="00D441EA">
        <w:rPr>
          <w:rFonts w:ascii="GHEA Grapalat" w:eastAsia="Times New Roman" w:hAnsi="GHEA Grapalat" w:cs="Times New Roman"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կախյալ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նյութերով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ռեսուրսներին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հասցված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հատուցման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չափն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B05D3A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): </w:t>
      </w:r>
      <w:r w:rsidRPr="00D441EA">
        <w:rPr>
          <w:rFonts w:ascii="GHEA Grapalat" w:eastAsia="Times New Roman" w:hAnsi="GHEA Grapalat" w:cs="Sylfaen"/>
          <w:b/>
          <w:i/>
          <w:sz w:val="24"/>
          <w:szCs w:val="24"/>
        </w:rPr>
        <w:t>Զ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զ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կ</w:t>
      </w:r>
      <w:r w:rsidRPr="00D441EA">
        <w:rPr>
          <w:rFonts w:ascii="GHEA Grapalat" w:eastAsia="Times New Roman" w:hAnsi="GHEA Grapalat" w:cs="Times New Roman"/>
          <w:b/>
          <w:i/>
          <w:sz w:val="15"/>
          <w:szCs w:val="15"/>
          <w:vertAlign w:val="subscript"/>
        </w:rPr>
        <w:t>.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="00D441EA">
        <w:rPr>
          <w:rFonts w:ascii="GHEA Grapalat" w:eastAsia="Times New Roman" w:hAnsi="GHEA Grapalat" w:cs="Times New Roman"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սույն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N 6 </w:t>
      </w:r>
      <w:r w:rsidRPr="0055666E">
        <w:rPr>
          <w:rFonts w:ascii="GHEA Grapalat" w:eastAsia="Times New Roman" w:hAnsi="GHEA Grapalat" w:cs="Sylfaen"/>
          <w:sz w:val="24"/>
          <w:szCs w:val="24"/>
        </w:rPr>
        <w:t>աղյուսակի</w:t>
      </w:r>
      <w:r w:rsidR="00D441EA" w:rsidRPr="00D441E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441EA" w:rsidRPr="0055666E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իսկ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441EA">
        <w:rPr>
          <w:rFonts w:ascii="GHEA Grapalat" w:eastAsia="Times New Roman" w:hAnsi="GHEA Grapalat" w:cs="Sylfaen"/>
          <w:b/>
          <w:i/>
          <w:sz w:val="24"/>
          <w:szCs w:val="24"/>
        </w:rPr>
        <w:t>Զ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հ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կ</w:t>
      </w:r>
      <w:r w:rsidRPr="00D441EA">
        <w:rPr>
          <w:rFonts w:ascii="GHEA Grapalat" w:eastAsia="Times New Roman" w:hAnsi="GHEA Grapalat" w:cs="Times New Roman"/>
          <w:b/>
          <w:i/>
          <w:sz w:val="15"/>
          <w:szCs w:val="15"/>
          <w:vertAlign w:val="subscript"/>
        </w:rPr>
        <w:t>.</w:t>
      </w:r>
      <w:r w:rsidRPr="00D441E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սույն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N 7 </w:t>
      </w:r>
      <w:r w:rsidRPr="0055666E">
        <w:rPr>
          <w:rFonts w:ascii="GHEA Grapalat" w:eastAsia="Times New Roman" w:hAnsi="GHEA Grapalat" w:cs="Sylfaen"/>
          <w:sz w:val="24"/>
          <w:szCs w:val="24"/>
        </w:rPr>
        <w:t>աղյուսակի</w:t>
      </w:r>
      <w:r w:rsidR="001E629B" w:rsidRPr="001E629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E629B" w:rsidRPr="0055666E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t>Կ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կ</w:t>
      </w:r>
      <w:r w:rsidR="001E62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գործակիցն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սույն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N 1 </w:t>
      </w:r>
      <w:r w:rsidRPr="0055666E">
        <w:rPr>
          <w:rFonts w:ascii="GHEA Grapalat" w:eastAsia="Times New Roman" w:hAnsi="GHEA Grapalat" w:cs="Sylfaen"/>
          <w:sz w:val="24"/>
          <w:szCs w:val="24"/>
        </w:rPr>
        <w:t>աղյուսակի</w:t>
      </w:r>
      <w:r w:rsidR="001E629B" w:rsidRPr="001E629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E629B" w:rsidRPr="0055666E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B077D" w:rsidRPr="0055666E" w:rsidRDefault="001E629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Times New Roman"/>
          <w:sz w:val="24"/>
          <w:szCs w:val="24"/>
        </w:rPr>
        <w:t>1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Ջրային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ռեսուրսների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նավթամթերքներով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տնտեսական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հաշվի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առնելով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ռեսուրսի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կարգը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</w:rPr>
            </w:pPr>
            <w:r w:rsidRPr="0055666E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նավթ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Courier New" w:eastAsia="Times New Roman" w:hAnsi="Courier New" w:cs="Courier New"/>
                <w:sz w:val="15"/>
                <w:szCs w:val="15"/>
                <w:vertAlign w:val="subscript"/>
              </w:rPr>
              <w:t> 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նավթ</w:t>
            </w:r>
            <w:r w:rsidRPr="0055666E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55666E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(12)</w:t>
            </w: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կամ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</w:rPr>
            </w:pPr>
            <w:r w:rsidRPr="0055666E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նավթ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Courier New" w:eastAsia="Times New Roman" w:hAnsi="Courier New" w:cs="Courier New"/>
                <w:sz w:val="15"/>
                <w:szCs w:val="15"/>
                <w:vertAlign w:val="subscript"/>
              </w:rPr>
              <w:t> 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նավթ</w:t>
            </w:r>
            <w:r w:rsidRPr="0055666E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55666E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(13),</w:t>
            </w: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որտեղ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t>Վ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զ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նավթ</w:t>
      </w:r>
      <w:r w:rsidR="001E62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t>Վ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հ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նավթ</w:t>
      </w:r>
      <w:r w:rsidR="001E62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նավթամթերքներով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ռեսուրսներին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հասցված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չափն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հաշվի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առնելով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B05D3A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t>Զ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զ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նավ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="001E629B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t>Զ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հ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նավթ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նավթամթերքներով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ռեսուրսներին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հասցված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չափն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B05D3A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որոնց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մեծությունները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են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սույն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NN 8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9 </w:t>
      </w:r>
      <w:r w:rsidRPr="0055666E">
        <w:rPr>
          <w:rFonts w:ascii="GHEA Grapalat" w:eastAsia="Times New Roman" w:hAnsi="GHEA Grapalat" w:cs="Sylfaen"/>
          <w:sz w:val="24"/>
          <w:szCs w:val="24"/>
        </w:rPr>
        <w:t>աղյուսակներում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t>Կ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կ</w:t>
      </w:r>
      <w:r w:rsid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գործակիցն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սույն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N 1 </w:t>
      </w:r>
      <w:r w:rsidRPr="0055666E">
        <w:rPr>
          <w:rFonts w:ascii="GHEA Grapalat" w:eastAsia="Times New Roman" w:hAnsi="GHEA Grapalat" w:cs="Sylfaen"/>
          <w:sz w:val="24"/>
          <w:szCs w:val="24"/>
        </w:rPr>
        <w:t>աղյուսակի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B077D" w:rsidRPr="0055666E" w:rsidRDefault="001E629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Ջրավազան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թափվող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ծանր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մետաղների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ցիան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քրոմ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(VI),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պղինձ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ցինկ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ֆտորիդներ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աղերի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քանակությունը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</w:rPr>
            </w:pPr>
            <w:r w:rsidRPr="0055666E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Ք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փաստ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թույլ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) 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ժ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. 10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(14),</w:t>
            </w: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որտեղ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t>Պ</w:t>
      </w:r>
      <w:r w:rsidR="001E62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ցիան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պղինձ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քրոմ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(VI), </w:t>
      </w:r>
      <w:r w:rsidRPr="0055666E">
        <w:rPr>
          <w:rFonts w:ascii="GHEA Grapalat" w:eastAsia="Times New Roman" w:hAnsi="GHEA Grapalat" w:cs="Sylfaen"/>
          <w:sz w:val="24"/>
          <w:szCs w:val="24"/>
        </w:rPr>
        <w:t>ցինկ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ֆտորիդներ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պարունակող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ծանր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մետաղների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քանակությունն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կգ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էկվ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t>Կ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փաստ</w:t>
      </w:r>
      <w:r w:rsid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վերահսկման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կետում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ցինկ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ցիան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պղինձ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քրոմ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(VI), </w:t>
      </w:r>
      <w:r w:rsidRPr="0055666E">
        <w:rPr>
          <w:rFonts w:ascii="GHEA Grapalat" w:eastAsia="Times New Roman" w:hAnsi="GHEA Grapalat" w:cs="Sylfaen"/>
          <w:sz w:val="24"/>
          <w:szCs w:val="24"/>
        </w:rPr>
        <w:t>ֆտորիդներ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պարունակող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ծանր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մետաղների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փաստացի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խտությունն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ժամանակահատվածում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կգ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էկվ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t>Կ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թույլ</w:t>
      </w:r>
      <w:r w:rsidR="001E62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վերահսկման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կետում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ցինկ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ցիան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պղինձ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քրոմ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(VI), </w:t>
      </w:r>
      <w:r w:rsidRPr="0055666E">
        <w:rPr>
          <w:rFonts w:ascii="GHEA Grapalat" w:eastAsia="Times New Roman" w:hAnsi="GHEA Grapalat" w:cs="Sylfaen"/>
          <w:sz w:val="24"/>
          <w:szCs w:val="24"/>
        </w:rPr>
        <w:t>ֆտորիդներ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պարունակող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ծանր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մետաղների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թույլատրելի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խտությունն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ըստ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ջրօգտագործման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թույլատրելի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պայմանների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կգ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էկվ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t>Ք</w:t>
      </w:r>
      <w:r w:rsidR="001E62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ցիան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պղինձ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քրոմ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(VI), </w:t>
      </w:r>
      <w:r w:rsidRPr="0055666E">
        <w:rPr>
          <w:rFonts w:ascii="GHEA Grapalat" w:eastAsia="Times New Roman" w:hAnsi="GHEA Grapalat" w:cs="Sylfaen"/>
          <w:sz w:val="24"/>
          <w:szCs w:val="24"/>
        </w:rPr>
        <w:t>ցինկ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ֆտորիդներ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պարունակող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ծանր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մետաղների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պարունակությունը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գերազանցող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կեղտաջրի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քանակությունն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 (</w:t>
      </w:r>
      <w:r w:rsidRPr="0055666E">
        <w:rPr>
          <w:rFonts w:ascii="GHEA Grapalat" w:eastAsia="Times New Roman" w:hAnsi="GHEA Grapalat" w:cs="Sylfaen"/>
          <w:sz w:val="24"/>
          <w:szCs w:val="24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perscript"/>
        </w:rPr>
        <w:t>3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ժամ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),</w:t>
      </w:r>
    </w:p>
    <w:p w:rsidR="00CB077D" w:rsidRPr="0055666E" w:rsidRDefault="001E629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lastRenderedPageBreak/>
        <w:t>Ժ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նշված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աղտոտող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պարունակությունը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գերազանցող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տևողությունն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ժամ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):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Ցիան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պղինձ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քրոմ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(VI), </w:t>
      </w:r>
      <w:r w:rsidRPr="0055666E">
        <w:rPr>
          <w:rFonts w:ascii="GHEA Grapalat" w:eastAsia="Times New Roman" w:hAnsi="GHEA Grapalat" w:cs="Sylfaen"/>
          <w:sz w:val="24"/>
          <w:szCs w:val="24"/>
        </w:rPr>
        <w:t>ցինկ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ֆտորիդներ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պարունակող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ծանր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մետաղների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հետևանքով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վրա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տնտեսական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հաշվի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առնելով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ստանդարտներով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</w:rPr>
            </w:pPr>
            <w:r w:rsidRPr="0055666E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(15)</w:t>
            </w: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կամ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</w:rPr>
            </w:pPr>
            <w:r w:rsidRPr="0055666E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(16),</w:t>
            </w: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որտեղ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t>Վ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զ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ծ</w:t>
      </w:r>
      <w:r w:rsidR="001E62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t>Վ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հ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ծ</w:t>
      </w:r>
      <w:r w:rsidR="001E62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ծանր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մետաղների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արտահոսքերով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ռեսուրսներին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հասցված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չափն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հաշվի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առնելով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t>Զ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զ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ծ</w:t>
      </w:r>
      <w:r w:rsid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ցիանի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պղնձի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քրոմի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(VI), </w:t>
      </w:r>
      <w:r w:rsidRPr="0055666E">
        <w:rPr>
          <w:rFonts w:ascii="GHEA Grapalat" w:eastAsia="Times New Roman" w:hAnsi="GHEA Grapalat" w:cs="Sylfaen"/>
          <w:sz w:val="24"/>
          <w:szCs w:val="24"/>
        </w:rPr>
        <w:t>ցինկի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ֆտորիդների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պարունակությամբ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արտահոսքերով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ռեսուրսներին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հասցված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չափն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սույն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NN 10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11 </w:t>
      </w:r>
      <w:r w:rsidRPr="0055666E">
        <w:rPr>
          <w:rFonts w:ascii="GHEA Grapalat" w:eastAsia="Times New Roman" w:hAnsi="GHEA Grapalat" w:cs="Sylfaen"/>
          <w:sz w:val="24"/>
          <w:szCs w:val="24"/>
        </w:rPr>
        <w:t>աղյուսակների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t>Կ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կ</w:t>
      </w:r>
      <w:r w:rsidR="001E62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</w:t>
      </w:r>
      <w:r w:rsidR="001E7D08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որոշող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գործակիցն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սույն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N 1 </w:t>
      </w:r>
      <w:r w:rsidRPr="0055666E">
        <w:rPr>
          <w:rFonts w:ascii="GHEA Grapalat" w:eastAsia="Times New Roman" w:hAnsi="GHEA Grapalat" w:cs="Sylfaen"/>
          <w:sz w:val="24"/>
          <w:szCs w:val="24"/>
        </w:rPr>
        <w:t>աղյուսակի</w:t>
      </w:r>
      <w:r w:rsidR="001E629B" w:rsidRPr="001E629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E629B" w:rsidRPr="0055666E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B077D" w:rsidRPr="005B2A5A" w:rsidRDefault="001E629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Ջրային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ռեսուրսների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դետերգենտներով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տնտեսական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հաշվի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առնելով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ջրային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ռեսուրսի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կարգը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որոշվում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է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հետևյալ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բանաձևով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>`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5B2A5A" w:rsidRPr="005B2A5A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B2A5A" w:rsidRDefault="00CB077D" w:rsidP="00E643FD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</w:rPr>
            </w:pPr>
            <w:r w:rsidRPr="005B2A5A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B2A5A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B2A5A">
              <w:rPr>
                <w:rFonts w:ascii="GHEA Grapalat" w:eastAsia="Times New Roman" w:hAnsi="GHEA Grapalat" w:cs="Sylfaen"/>
                <w:sz w:val="24"/>
                <w:szCs w:val="24"/>
              </w:rPr>
              <w:t>Վ</w:t>
            </w:r>
            <w:r w:rsidRPr="005B2A5A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B2A5A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դ</w:t>
            </w:r>
            <w:r w:rsidRPr="005B2A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B2A5A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B2A5A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B2A5A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դ</w:t>
            </w:r>
            <w:r w:rsidRPr="005B2A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. </w:t>
            </w:r>
            <w:r w:rsidRPr="005B2A5A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B2A5A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</w:p>
        </w:tc>
        <w:tc>
          <w:tcPr>
            <w:tcW w:w="1500" w:type="dxa"/>
            <w:vAlign w:val="center"/>
            <w:hideMark/>
          </w:tcPr>
          <w:p w:rsidR="00CB077D" w:rsidRPr="005B2A5A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B2A5A">
              <w:rPr>
                <w:rFonts w:ascii="GHEA Grapalat" w:eastAsia="Times New Roman" w:hAnsi="GHEA Grapalat" w:cs="Times New Roman"/>
                <w:sz w:val="24"/>
                <w:szCs w:val="24"/>
              </w:rPr>
              <w:t>(17)</w:t>
            </w:r>
          </w:p>
        </w:tc>
      </w:tr>
    </w:tbl>
    <w:p w:rsidR="00CB077D" w:rsidRPr="005B2A5A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Sylfaen"/>
          <w:sz w:val="24"/>
          <w:szCs w:val="24"/>
        </w:rPr>
        <w:t>կամ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5B2A5A" w:rsidRPr="005B2A5A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B2A5A" w:rsidRDefault="00CB077D" w:rsidP="00E643FD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</w:rPr>
            </w:pPr>
            <w:r w:rsidRPr="005B2A5A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B2A5A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B2A5A">
              <w:rPr>
                <w:rFonts w:ascii="GHEA Grapalat" w:eastAsia="Times New Roman" w:hAnsi="GHEA Grapalat" w:cs="Sylfaen"/>
                <w:sz w:val="24"/>
                <w:szCs w:val="24"/>
              </w:rPr>
              <w:t>Վ</w:t>
            </w:r>
            <w:r w:rsidRPr="005B2A5A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B2A5A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դ</w:t>
            </w:r>
            <w:r w:rsidRPr="005B2A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B2A5A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B2A5A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B2A5A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դ</w:t>
            </w:r>
            <w:r w:rsidRPr="005B2A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. </w:t>
            </w:r>
            <w:r w:rsidRPr="005B2A5A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B2A5A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</w:p>
        </w:tc>
        <w:tc>
          <w:tcPr>
            <w:tcW w:w="1500" w:type="dxa"/>
            <w:vAlign w:val="center"/>
            <w:hideMark/>
          </w:tcPr>
          <w:p w:rsidR="00CB077D" w:rsidRPr="005B2A5A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B2A5A">
              <w:rPr>
                <w:rFonts w:ascii="GHEA Grapalat" w:eastAsia="Times New Roman" w:hAnsi="GHEA Grapalat" w:cs="Times New Roman"/>
                <w:sz w:val="24"/>
                <w:szCs w:val="24"/>
              </w:rPr>
              <w:t>(18),</w:t>
            </w:r>
          </w:p>
        </w:tc>
      </w:tr>
    </w:tbl>
    <w:p w:rsidR="00CB077D" w:rsidRPr="005B2A5A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Sylfaen"/>
          <w:sz w:val="24"/>
          <w:szCs w:val="24"/>
        </w:rPr>
        <w:t>որտեղ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B077D" w:rsidRPr="005B2A5A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Sylfaen"/>
          <w:b/>
          <w:i/>
          <w:sz w:val="24"/>
          <w:szCs w:val="24"/>
        </w:rPr>
        <w:t>Վ</w:t>
      </w:r>
      <w:r w:rsidRPr="005B2A5A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զ</w:t>
      </w:r>
      <w:r w:rsidRPr="005B2A5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դ</w:t>
      </w:r>
      <w:r w:rsidR="001E629B" w:rsidRPr="005B2A5A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 xml:space="preserve"> 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-</w:t>
      </w:r>
      <w:r w:rsidRPr="005B2A5A">
        <w:rPr>
          <w:rFonts w:ascii="GHEA Grapalat" w:eastAsia="Times New Roman" w:hAnsi="GHEA Grapalat" w:cs="Sylfaen"/>
          <w:sz w:val="24"/>
          <w:szCs w:val="24"/>
        </w:rPr>
        <w:t>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և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b/>
          <w:i/>
          <w:sz w:val="24"/>
          <w:szCs w:val="24"/>
        </w:rPr>
        <w:t>Վ</w:t>
      </w:r>
      <w:r w:rsidRPr="005B2A5A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հ</w:t>
      </w:r>
      <w:r w:rsidRPr="005B2A5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դ</w:t>
      </w:r>
      <w:r w:rsidR="001E629B" w:rsidRPr="005B2A5A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 xml:space="preserve"> 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-</w:t>
      </w:r>
      <w:r w:rsidRPr="005B2A5A">
        <w:rPr>
          <w:rFonts w:ascii="GHEA Grapalat" w:eastAsia="Times New Roman" w:hAnsi="GHEA Grapalat" w:cs="Sylfaen"/>
          <w:sz w:val="24"/>
          <w:szCs w:val="24"/>
        </w:rPr>
        <w:t>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դետերգենտներով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ռեսուրսներին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հասցված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վնասի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չափն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է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2A5A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կամ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արտահոսքերի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2A5A">
        <w:rPr>
          <w:rFonts w:ascii="GHEA Grapalat" w:eastAsia="Times New Roman" w:hAnsi="GHEA Grapalat" w:cs="Sylfaen"/>
          <w:sz w:val="24"/>
          <w:szCs w:val="24"/>
        </w:rPr>
        <w:t>հաշվի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առնելով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կարգը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B05D3A" w:rsidRPr="005B2A5A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B2A5A">
        <w:rPr>
          <w:rFonts w:ascii="GHEA Grapalat" w:eastAsia="Times New Roman" w:hAnsi="GHEA Grapalat" w:cs="Sylfaen"/>
          <w:sz w:val="24"/>
          <w:szCs w:val="24"/>
        </w:rPr>
        <w:t>դրամ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),</w:t>
      </w:r>
    </w:p>
    <w:p w:rsidR="00CB077D" w:rsidRPr="005B2A5A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Sylfaen"/>
          <w:b/>
          <w:i/>
          <w:sz w:val="24"/>
          <w:szCs w:val="24"/>
        </w:rPr>
        <w:t>Զ</w:t>
      </w:r>
      <w:r w:rsidRPr="005B2A5A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զ</w:t>
      </w:r>
      <w:r w:rsidRPr="005B2A5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դ</w:t>
      </w:r>
      <w:r w:rsidR="001E629B" w:rsidRPr="005B2A5A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 xml:space="preserve"> 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-</w:t>
      </w:r>
      <w:r w:rsidRPr="005B2A5A">
        <w:rPr>
          <w:rFonts w:ascii="GHEA Grapalat" w:eastAsia="Times New Roman" w:hAnsi="GHEA Grapalat" w:cs="Sylfaen"/>
          <w:sz w:val="24"/>
          <w:szCs w:val="24"/>
        </w:rPr>
        <w:t>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և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b/>
          <w:i/>
          <w:sz w:val="24"/>
          <w:szCs w:val="24"/>
        </w:rPr>
        <w:t>Զ</w:t>
      </w:r>
      <w:r w:rsidRPr="005B2A5A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հ</w:t>
      </w:r>
      <w:r w:rsidRPr="005B2A5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դ</w:t>
      </w:r>
      <w:r w:rsidR="001E629B" w:rsidRPr="005B2A5A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 xml:space="preserve"> 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-</w:t>
      </w:r>
      <w:r w:rsidRPr="005B2A5A">
        <w:rPr>
          <w:rFonts w:ascii="GHEA Grapalat" w:eastAsia="Times New Roman" w:hAnsi="GHEA Grapalat" w:cs="Sylfaen"/>
          <w:sz w:val="24"/>
          <w:szCs w:val="24"/>
        </w:rPr>
        <w:t>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դետերգենտներով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ռեսուրսներին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հասցված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վնասի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հատուցման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չափն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է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2A5A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կամ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արտահոսքերի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CA3A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="00CA3A7D" w:rsidRPr="005B2A5A">
        <w:rPr>
          <w:rFonts w:ascii="GHEA Grapalat" w:eastAsia="Times New Roman" w:hAnsi="GHEA Grapalat" w:cs="Times New Roman"/>
          <w:sz w:val="24"/>
          <w:szCs w:val="24"/>
        </w:rPr>
        <w:t>.</w:t>
      </w:r>
      <w:r w:rsidRPr="005B2A5A">
        <w:rPr>
          <w:rFonts w:ascii="GHEA Grapalat" w:eastAsia="Times New Roman" w:hAnsi="GHEA Grapalat" w:cs="Sylfaen"/>
          <w:sz w:val="24"/>
          <w:szCs w:val="24"/>
        </w:rPr>
        <w:t>դրամ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5B2A5A">
        <w:rPr>
          <w:rFonts w:ascii="GHEA Grapalat" w:eastAsia="Times New Roman" w:hAnsi="GHEA Grapalat" w:cs="Sylfaen"/>
          <w:sz w:val="24"/>
          <w:szCs w:val="24"/>
        </w:rPr>
        <w:t>որոնք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են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սույն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կարգի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NN 12 </w:t>
      </w:r>
      <w:r w:rsidRPr="005B2A5A">
        <w:rPr>
          <w:rFonts w:ascii="GHEA Grapalat" w:eastAsia="Times New Roman" w:hAnsi="GHEA Grapalat" w:cs="Sylfaen"/>
          <w:sz w:val="24"/>
          <w:szCs w:val="24"/>
        </w:rPr>
        <w:t>և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13 </w:t>
      </w:r>
      <w:r w:rsidRPr="005B2A5A">
        <w:rPr>
          <w:rFonts w:ascii="GHEA Grapalat" w:eastAsia="Times New Roman" w:hAnsi="GHEA Grapalat" w:cs="Sylfaen"/>
          <w:sz w:val="24"/>
          <w:szCs w:val="24"/>
        </w:rPr>
        <w:t>աղյուսակներում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B2A5A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Sylfaen"/>
          <w:b/>
          <w:i/>
          <w:sz w:val="24"/>
          <w:szCs w:val="24"/>
        </w:rPr>
        <w:t>Կ</w:t>
      </w:r>
      <w:r w:rsidRPr="005B2A5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կ</w:t>
      </w:r>
      <w:r w:rsidR="001E629B" w:rsidRPr="005B2A5A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 xml:space="preserve"> 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-</w:t>
      </w:r>
      <w:r w:rsidRPr="005B2A5A">
        <w:rPr>
          <w:rFonts w:ascii="GHEA Grapalat" w:eastAsia="Times New Roman" w:hAnsi="GHEA Grapalat" w:cs="Sylfaen"/>
          <w:sz w:val="24"/>
          <w:szCs w:val="24"/>
        </w:rPr>
        <w:t>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կարգով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գործակիցն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է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2A5A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սույն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կարգի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N 1 </w:t>
      </w:r>
      <w:r w:rsidRPr="005B2A5A">
        <w:rPr>
          <w:rFonts w:ascii="GHEA Grapalat" w:eastAsia="Times New Roman" w:hAnsi="GHEA Grapalat" w:cs="Sylfaen"/>
          <w:sz w:val="24"/>
          <w:szCs w:val="24"/>
        </w:rPr>
        <w:t>աղյուսակի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B077D" w:rsidRPr="0055666E" w:rsidRDefault="001E629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17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>.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Մելիորատիվ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տարածքներից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թունաքիմիկատների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պատճառով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ռեսուրսների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տնտեսական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հաշվի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առնելով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ռեսուրսի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կարգը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="00CB077D"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</w:rPr>
            </w:pPr>
            <w:r w:rsidRPr="0055666E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(19)</w:t>
            </w: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կամ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CB077D" w:rsidRPr="0055666E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</w:rPr>
            </w:pPr>
            <w:r w:rsidRPr="0055666E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</w:p>
        </w:tc>
        <w:tc>
          <w:tcPr>
            <w:tcW w:w="1500" w:type="dxa"/>
            <w:vAlign w:val="center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(20),</w:t>
            </w: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որտեղ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t>Վ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զ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="001E629B">
        <w:rPr>
          <w:rFonts w:ascii="GHEA Grapalat" w:eastAsia="Times New Roman" w:hAnsi="GHEA Grapalat" w:cs="Times New Roman"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t>Վ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perscript"/>
        </w:rPr>
        <w:t>հ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թ</w:t>
      </w:r>
      <w:r w:rsidR="001E629B" w:rsidRP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 xml:space="preserve"> </w:t>
      </w:r>
      <w:r w:rsidRPr="001E629B">
        <w:rPr>
          <w:rFonts w:ascii="GHEA Grapalat" w:eastAsia="Times New Roman" w:hAnsi="GHEA Grapalat" w:cs="Times New Roman"/>
          <w:b/>
          <w:i/>
          <w:sz w:val="15"/>
          <w:szCs w:val="15"/>
          <w:vertAlign w:val="subscript"/>
        </w:rPr>
        <w:t>.</w:t>
      </w:r>
      <w:r w:rsidR="001E629B">
        <w:rPr>
          <w:rFonts w:ascii="GHEA Grapalat" w:eastAsia="Times New Roman" w:hAnsi="GHEA Grapalat" w:cs="Times New Roman"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թունաքիմիկատներով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ռեսուրսներին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հասցված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չափն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հաշվի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առնելով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B05D3A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թունաքիմիկատներով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ռեսուրսներին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հասցված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հատուցման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չափն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1E629B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որոնք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են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սույն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NN 14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15 </w:t>
      </w:r>
      <w:r w:rsidRPr="0055666E">
        <w:rPr>
          <w:rFonts w:ascii="GHEA Grapalat" w:eastAsia="Times New Roman" w:hAnsi="GHEA Grapalat" w:cs="Sylfaen"/>
          <w:sz w:val="24"/>
          <w:szCs w:val="24"/>
        </w:rPr>
        <w:t>աղյուսակներում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E629B">
        <w:rPr>
          <w:rFonts w:ascii="GHEA Grapalat" w:eastAsia="Times New Roman" w:hAnsi="GHEA Grapalat" w:cs="Sylfaen"/>
          <w:b/>
          <w:i/>
          <w:sz w:val="24"/>
          <w:szCs w:val="24"/>
        </w:rPr>
        <w:t>Կ</w:t>
      </w:r>
      <w:r w:rsidRPr="001E629B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կ</w:t>
      </w:r>
      <w:r w:rsidR="001E629B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 xml:space="preserve"> 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գործակիցն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սույն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կարգի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N 1 </w:t>
      </w:r>
      <w:r w:rsidRPr="0055666E">
        <w:rPr>
          <w:rFonts w:ascii="GHEA Grapalat" w:eastAsia="Times New Roman" w:hAnsi="GHEA Grapalat" w:cs="Sylfaen"/>
          <w:sz w:val="24"/>
          <w:szCs w:val="24"/>
        </w:rPr>
        <w:t>աղյուսակի</w:t>
      </w:r>
      <w:r w:rsidR="001E629B" w:rsidRPr="001E629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E629B" w:rsidRPr="0055666E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B077D" w:rsidRPr="005B2A5A" w:rsidRDefault="001E629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18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Աղբով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ջրային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ռեսուրսների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աղտոտման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դեպքում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տնտեսական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հաշվարկվում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է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հետևյալ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</w:rPr>
        <w:t>բանաձևով</w:t>
      </w:r>
      <w:r w:rsidR="00CB077D" w:rsidRPr="005B2A5A">
        <w:rPr>
          <w:rFonts w:ascii="GHEA Grapalat" w:eastAsia="Times New Roman" w:hAnsi="GHEA Grapalat" w:cs="Times New Roman"/>
          <w:sz w:val="24"/>
          <w:szCs w:val="24"/>
        </w:rPr>
        <w:t>`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5B2A5A" w:rsidRPr="005B2A5A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B2A5A" w:rsidRDefault="00CB077D" w:rsidP="00E643FD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</w:rPr>
            </w:pPr>
            <w:r w:rsidRPr="005B2A5A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B2A5A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B2A5A">
              <w:rPr>
                <w:rFonts w:ascii="GHEA Grapalat" w:eastAsia="Times New Roman" w:hAnsi="GHEA Grapalat" w:cs="Sylfaen"/>
                <w:sz w:val="24"/>
                <w:szCs w:val="24"/>
              </w:rPr>
              <w:t>Վ</w:t>
            </w:r>
            <w:r w:rsidRPr="005B2A5A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աղբ</w:t>
            </w:r>
            <w:r w:rsidRPr="005B2A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B2A5A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B2A5A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աղբ</w:t>
            </w:r>
            <w:r w:rsidRPr="005B2A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. </w:t>
            </w:r>
            <w:r w:rsidRPr="005B2A5A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B2A5A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</w:p>
        </w:tc>
        <w:tc>
          <w:tcPr>
            <w:tcW w:w="1500" w:type="dxa"/>
            <w:vAlign w:val="center"/>
            <w:hideMark/>
          </w:tcPr>
          <w:p w:rsidR="00CB077D" w:rsidRPr="005B2A5A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B2A5A">
              <w:rPr>
                <w:rFonts w:ascii="GHEA Grapalat" w:eastAsia="Times New Roman" w:hAnsi="GHEA Grapalat" w:cs="Times New Roman"/>
                <w:sz w:val="24"/>
                <w:szCs w:val="24"/>
              </w:rPr>
              <w:t>(21),</w:t>
            </w:r>
          </w:p>
        </w:tc>
      </w:tr>
    </w:tbl>
    <w:p w:rsidR="00CB077D" w:rsidRPr="005B2A5A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Sylfaen"/>
          <w:sz w:val="24"/>
          <w:szCs w:val="24"/>
        </w:rPr>
        <w:t>որտեղ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B077D" w:rsidRPr="005B2A5A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Sylfaen"/>
          <w:b/>
          <w:i/>
          <w:sz w:val="24"/>
          <w:szCs w:val="24"/>
        </w:rPr>
        <w:t>Վ</w:t>
      </w:r>
      <w:r w:rsidRPr="005B2A5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աղբ</w:t>
      </w:r>
      <w:r w:rsidR="001E629B" w:rsidRPr="005B2A5A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 xml:space="preserve"> 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-</w:t>
      </w:r>
      <w:r w:rsidRPr="005B2A5A">
        <w:rPr>
          <w:rFonts w:ascii="GHEA Grapalat" w:eastAsia="Times New Roman" w:hAnsi="GHEA Grapalat" w:cs="Sylfaen"/>
          <w:sz w:val="24"/>
          <w:szCs w:val="24"/>
        </w:rPr>
        <w:t>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աղտոտման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վնասի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չափն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է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B05D3A" w:rsidRPr="005B2A5A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B2A5A">
        <w:rPr>
          <w:rFonts w:ascii="GHEA Grapalat" w:eastAsia="Times New Roman" w:hAnsi="GHEA Grapalat" w:cs="Sylfaen"/>
          <w:sz w:val="24"/>
          <w:szCs w:val="24"/>
        </w:rPr>
        <w:t>դրամ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),</w:t>
      </w:r>
    </w:p>
    <w:p w:rsidR="00CB077D" w:rsidRPr="005B2A5A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Sylfaen"/>
          <w:b/>
          <w:i/>
          <w:sz w:val="24"/>
          <w:szCs w:val="24"/>
        </w:rPr>
        <w:t>Զ</w:t>
      </w:r>
      <w:r w:rsidRPr="005B2A5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աղբ</w:t>
      </w:r>
      <w:r w:rsidR="001E629B" w:rsidRPr="005B2A5A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 xml:space="preserve"> 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-</w:t>
      </w:r>
      <w:r w:rsidRPr="005B2A5A">
        <w:rPr>
          <w:rFonts w:ascii="GHEA Grapalat" w:eastAsia="Times New Roman" w:hAnsi="GHEA Grapalat" w:cs="Sylfaen"/>
          <w:sz w:val="24"/>
          <w:szCs w:val="24"/>
        </w:rPr>
        <w:t>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աղբով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աղտոտման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վնասի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չափն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է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2A5A">
        <w:rPr>
          <w:rFonts w:ascii="GHEA Grapalat" w:eastAsia="Times New Roman" w:hAnsi="GHEA Grapalat" w:cs="Sylfaen"/>
          <w:sz w:val="24"/>
          <w:szCs w:val="24"/>
        </w:rPr>
        <w:t>որը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է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22-</w:t>
      </w:r>
      <w:r w:rsidRPr="005B2A5A">
        <w:rPr>
          <w:rFonts w:ascii="GHEA Grapalat" w:eastAsia="Times New Roman" w:hAnsi="GHEA Grapalat" w:cs="Sylfaen"/>
          <w:sz w:val="24"/>
          <w:szCs w:val="24"/>
        </w:rPr>
        <w:t>րդ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B2A5A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Sylfaen"/>
          <w:b/>
          <w:i/>
          <w:sz w:val="24"/>
          <w:szCs w:val="24"/>
        </w:rPr>
        <w:t>Կ</w:t>
      </w:r>
      <w:r w:rsidRPr="005B2A5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կ</w:t>
      </w:r>
      <w:r w:rsidR="001E629B" w:rsidRPr="005B2A5A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 xml:space="preserve"> 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-</w:t>
      </w:r>
      <w:r w:rsidRPr="005B2A5A">
        <w:rPr>
          <w:rFonts w:ascii="GHEA Grapalat" w:eastAsia="Times New Roman" w:hAnsi="GHEA Grapalat" w:cs="Sylfaen"/>
          <w:sz w:val="24"/>
          <w:szCs w:val="24"/>
        </w:rPr>
        <w:t>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կարգով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գործակիցն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է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2A5A">
        <w:rPr>
          <w:rFonts w:ascii="GHEA Grapalat" w:eastAsia="Times New Roman" w:hAnsi="GHEA Grapalat" w:cs="Sylfaen"/>
          <w:sz w:val="24"/>
          <w:szCs w:val="24"/>
        </w:rPr>
        <w:t>սույն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կարգի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N 1 </w:t>
      </w:r>
      <w:r w:rsidRPr="005B2A5A">
        <w:rPr>
          <w:rFonts w:ascii="GHEA Grapalat" w:eastAsia="Times New Roman" w:hAnsi="GHEA Grapalat" w:cs="Sylfaen"/>
          <w:sz w:val="24"/>
          <w:szCs w:val="24"/>
        </w:rPr>
        <w:t>աղյուսակի</w:t>
      </w:r>
      <w:r w:rsidR="001E629B" w:rsidRPr="005B2A5A">
        <w:rPr>
          <w:rFonts w:ascii="GHEA Grapalat" w:eastAsia="Times New Roman" w:hAnsi="GHEA Grapalat" w:cs="Sylfaen"/>
          <w:sz w:val="24"/>
          <w:szCs w:val="24"/>
        </w:rPr>
        <w:t xml:space="preserve"> համաձայն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B077D" w:rsidRPr="005B2A5A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Sylfaen"/>
          <w:sz w:val="24"/>
          <w:szCs w:val="24"/>
        </w:rPr>
        <w:t>Աղբով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աղտոտման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չափ</w:t>
      </w:r>
      <w:r w:rsidR="001E7D08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է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`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950"/>
        <w:gridCol w:w="1500"/>
      </w:tblGrid>
      <w:tr w:rsidR="005B2A5A" w:rsidRPr="005B2A5A" w:rsidTr="00CB077D">
        <w:trPr>
          <w:tblCellSpacing w:w="0" w:type="dxa"/>
        </w:trPr>
        <w:tc>
          <w:tcPr>
            <w:tcW w:w="1050" w:type="dxa"/>
            <w:vAlign w:val="center"/>
            <w:hideMark/>
          </w:tcPr>
          <w:p w:rsidR="00CB077D" w:rsidRPr="005B2A5A" w:rsidRDefault="00CB077D" w:rsidP="00E643FD">
            <w:pPr>
              <w:jc w:val="both"/>
              <w:rPr>
                <w:rFonts w:ascii="GHEA Grapalat" w:eastAsia="Times New Roman" w:hAnsi="GHEA Grapalat" w:cs="GHEA Grapalat"/>
                <w:sz w:val="24"/>
                <w:szCs w:val="24"/>
              </w:rPr>
            </w:pPr>
            <w:r w:rsidRPr="005B2A5A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CB077D" w:rsidRPr="005B2A5A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B2A5A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B2A5A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աղբ</w:t>
            </w:r>
            <w:r w:rsidRPr="005B2A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= </w:t>
            </w:r>
            <w:r w:rsidRPr="005B2A5A">
              <w:rPr>
                <w:rFonts w:ascii="GHEA Grapalat" w:eastAsia="Times New Roman" w:hAnsi="GHEA Grapalat" w:cs="Sylfaen"/>
                <w:sz w:val="24"/>
                <w:szCs w:val="24"/>
              </w:rPr>
              <w:t>Տ</w:t>
            </w:r>
            <w:r w:rsidRPr="005B2A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. </w:t>
            </w:r>
            <w:r w:rsidRPr="005B2A5A">
              <w:rPr>
                <w:rFonts w:ascii="GHEA Grapalat" w:eastAsia="Times New Roman" w:hAnsi="GHEA Grapalat" w:cs="Sylfaen"/>
                <w:sz w:val="24"/>
                <w:szCs w:val="24"/>
              </w:rPr>
              <w:t>Բ</w:t>
            </w:r>
            <w:r w:rsidRPr="005B2A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. </w:t>
            </w:r>
            <w:r w:rsidRPr="005B2A5A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5B2A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. 10</w:t>
            </w:r>
            <w:r w:rsidRPr="005B2A5A">
              <w:rPr>
                <w:rFonts w:ascii="GHEA Grapalat" w:eastAsia="Times New Roman" w:hAnsi="GHEA Grapalat" w:cs="Times New Roman"/>
                <w:sz w:val="15"/>
                <w:szCs w:val="15"/>
                <w:vertAlign w:val="superscript"/>
              </w:rPr>
              <w:t>-3</w:t>
            </w:r>
          </w:p>
        </w:tc>
        <w:tc>
          <w:tcPr>
            <w:tcW w:w="1500" w:type="dxa"/>
            <w:vAlign w:val="center"/>
            <w:hideMark/>
          </w:tcPr>
          <w:p w:rsidR="00CB077D" w:rsidRPr="005B2A5A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B2A5A">
              <w:rPr>
                <w:rFonts w:ascii="GHEA Grapalat" w:eastAsia="Times New Roman" w:hAnsi="GHEA Grapalat" w:cs="Times New Roman"/>
                <w:sz w:val="24"/>
                <w:szCs w:val="24"/>
              </w:rPr>
              <w:t>(22),</w:t>
            </w:r>
            <w:r w:rsidR="001E629B" w:rsidRPr="005B2A5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CB077D" w:rsidRPr="005B2A5A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Sylfaen"/>
          <w:sz w:val="24"/>
          <w:szCs w:val="24"/>
        </w:rPr>
        <w:t>որտեղ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B077D" w:rsidRPr="005B2A5A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Sylfaen"/>
          <w:b/>
          <w:i/>
          <w:sz w:val="24"/>
          <w:szCs w:val="24"/>
        </w:rPr>
        <w:t>Զ</w:t>
      </w:r>
      <w:r w:rsidRPr="005B2A5A">
        <w:rPr>
          <w:rFonts w:ascii="GHEA Grapalat" w:eastAsia="Times New Roman" w:hAnsi="GHEA Grapalat" w:cs="Sylfaen"/>
          <w:b/>
          <w:i/>
          <w:sz w:val="15"/>
          <w:szCs w:val="15"/>
          <w:vertAlign w:val="subscript"/>
        </w:rPr>
        <w:t>աղբ</w:t>
      </w:r>
      <w:r w:rsidR="00CE07A3" w:rsidRPr="005B2A5A">
        <w:rPr>
          <w:rFonts w:ascii="GHEA Grapalat" w:eastAsia="Times New Roman" w:hAnsi="GHEA Grapalat" w:cs="Sylfaen"/>
          <w:b/>
          <w:i/>
          <w:sz w:val="15"/>
          <w:szCs w:val="15"/>
          <w:vertAlign w:val="subscript"/>
          <w:lang w:val="hy-AM"/>
        </w:rPr>
        <w:t xml:space="preserve"> 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-</w:t>
      </w:r>
      <w:r w:rsidRPr="005B2A5A">
        <w:rPr>
          <w:rFonts w:ascii="GHEA Grapalat" w:eastAsia="Times New Roman" w:hAnsi="GHEA Grapalat" w:cs="Sylfaen"/>
          <w:sz w:val="24"/>
          <w:szCs w:val="24"/>
        </w:rPr>
        <w:t>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աղբով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ռեսուրսի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աղտոտման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վնասի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չափն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է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B05D3A" w:rsidRPr="005B2A5A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B2A5A">
        <w:rPr>
          <w:rFonts w:ascii="GHEA Grapalat" w:eastAsia="Times New Roman" w:hAnsi="GHEA Grapalat" w:cs="Sylfaen"/>
          <w:sz w:val="24"/>
          <w:szCs w:val="24"/>
        </w:rPr>
        <w:t>դրամ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),</w:t>
      </w:r>
    </w:p>
    <w:p w:rsidR="00CB077D" w:rsidRPr="005B2A5A" w:rsidRDefault="00CB077D" w:rsidP="00CE07A3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Sylfaen"/>
          <w:b/>
          <w:i/>
          <w:sz w:val="24"/>
          <w:szCs w:val="24"/>
        </w:rPr>
        <w:t>Տ</w:t>
      </w:r>
      <w:r w:rsidR="00CE07A3" w:rsidRPr="005B2A5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-</w:t>
      </w:r>
      <w:r w:rsidRPr="005B2A5A">
        <w:rPr>
          <w:rFonts w:ascii="GHEA Grapalat" w:eastAsia="Times New Roman" w:hAnsi="GHEA Grapalat" w:cs="Sylfaen"/>
          <w:sz w:val="24"/>
          <w:szCs w:val="24"/>
        </w:rPr>
        <w:t>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լողացող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աղբի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հավաքման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արժեքն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է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2A5A">
        <w:rPr>
          <w:rFonts w:ascii="GHEA Grapalat" w:eastAsia="Times New Roman" w:hAnsi="GHEA Grapalat" w:cs="Sylfaen"/>
          <w:sz w:val="24"/>
          <w:szCs w:val="24"/>
        </w:rPr>
        <w:t>միջին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հաշվով</w:t>
      </w:r>
      <w:r w:rsidR="00CE07A3" w:rsidRPr="005B2A5A">
        <w:rPr>
          <w:rFonts w:ascii="GHEA Grapalat" w:eastAsia="Times New Roman" w:hAnsi="GHEA Grapalat" w:cs="Times New Roman"/>
          <w:sz w:val="24"/>
          <w:szCs w:val="24"/>
        </w:rPr>
        <w:t>,</w:t>
      </w:r>
      <w:r w:rsidR="00CE07A3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Տ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=</w:t>
      </w:r>
      <w:r w:rsidR="00CE07A3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30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դրամ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/</w:t>
      </w:r>
      <w:r w:rsidRPr="005B2A5A">
        <w:rPr>
          <w:rFonts w:ascii="GHEA Grapalat" w:eastAsia="Times New Roman" w:hAnsi="GHEA Grapalat" w:cs="Sylfaen"/>
          <w:sz w:val="24"/>
          <w:szCs w:val="24"/>
        </w:rPr>
        <w:t>մ</w:t>
      </w:r>
      <w:r w:rsidRPr="005B2A5A">
        <w:rPr>
          <w:rFonts w:ascii="GHEA Grapalat" w:eastAsia="Times New Roman" w:hAnsi="GHEA Grapalat" w:cs="Times New Roman"/>
          <w:sz w:val="15"/>
          <w:szCs w:val="15"/>
          <w:vertAlign w:val="superscript"/>
        </w:rPr>
        <w:t>2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B2A5A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A5A">
        <w:rPr>
          <w:rFonts w:ascii="GHEA Grapalat" w:eastAsia="Times New Roman" w:hAnsi="GHEA Grapalat" w:cs="Sylfaen"/>
          <w:b/>
          <w:i/>
          <w:sz w:val="24"/>
          <w:szCs w:val="24"/>
        </w:rPr>
        <w:t>Մ</w:t>
      </w:r>
      <w:r w:rsidR="00CE07A3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-</w:t>
      </w:r>
      <w:r w:rsidRPr="005B2A5A">
        <w:rPr>
          <w:rFonts w:ascii="GHEA Grapalat" w:eastAsia="Times New Roman" w:hAnsi="GHEA Grapalat" w:cs="Sylfaen"/>
          <w:sz w:val="24"/>
          <w:szCs w:val="24"/>
        </w:rPr>
        <w:t>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աղբով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աղտոտված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ջրային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մակերեսն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է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2A5A">
        <w:rPr>
          <w:rFonts w:ascii="GHEA Grapalat" w:eastAsia="Times New Roman" w:hAnsi="GHEA Grapalat" w:cs="Sylfaen"/>
          <w:sz w:val="24"/>
          <w:szCs w:val="24"/>
        </w:rPr>
        <w:t>մ</w:t>
      </w:r>
      <w:r w:rsidRPr="005B2A5A">
        <w:rPr>
          <w:rFonts w:ascii="GHEA Grapalat" w:eastAsia="Times New Roman" w:hAnsi="GHEA Grapalat" w:cs="Times New Roman"/>
          <w:sz w:val="15"/>
          <w:szCs w:val="15"/>
          <w:vertAlign w:val="superscript"/>
        </w:rPr>
        <w:t>2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B077D" w:rsidRPr="005B2A5A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2A5A">
        <w:rPr>
          <w:rFonts w:ascii="GHEA Grapalat" w:eastAsia="Times New Roman" w:hAnsi="GHEA Grapalat" w:cs="Sylfaen"/>
          <w:b/>
          <w:i/>
          <w:sz w:val="24"/>
          <w:szCs w:val="24"/>
        </w:rPr>
        <w:t>Բ</w:t>
      </w:r>
      <w:r w:rsidR="00CE07A3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-</w:t>
      </w:r>
      <w:r w:rsidRPr="005B2A5A">
        <w:rPr>
          <w:rFonts w:ascii="GHEA Grapalat" w:eastAsia="Times New Roman" w:hAnsi="GHEA Grapalat" w:cs="Sylfaen"/>
          <w:sz w:val="24"/>
          <w:szCs w:val="24"/>
        </w:rPr>
        <w:t>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բալային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մեծությունն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է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B2A5A">
        <w:rPr>
          <w:rFonts w:ascii="GHEA Grapalat" w:eastAsia="Times New Roman" w:hAnsi="GHEA Grapalat" w:cs="Sylfaen"/>
          <w:sz w:val="24"/>
          <w:szCs w:val="24"/>
        </w:rPr>
        <w:t>որը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բնորոշում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է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աստիճանը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B2A5A">
        <w:rPr>
          <w:rFonts w:ascii="GHEA Grapalat" w:eastAsia="Times New Roman" w:hAnsi="GHEA Grapalat" w:cs="Sylfaen"/>
          <w:sz w:val="24"/>
          <w:szCs w:val="24"/>
        </w:rPr>
        <w:t>սույն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</w:rPr>
        <w:t>կարգի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 xml:space="preserve"> N 16 </w:t>
      </w:r>
      <w:r w:rsidRPr="005B2A5A">
        <w:rPr>
          <w:rFonts w:ascii="GHEA Grapalat" w:eastAsia="Times New Roman" w:hAnsi="GHEA Grapalat" w:cs="Sylfaen"/>
          <w:sz w:val="24"/>
          <w:szCs w:val="24"/>
        </w:rPr>
        <w:t>աղյուսակի</w:t>
      </w:r>
      <w:r w:rsidR="00CE07A3" w:rsidRPr="005B2A5A">
        <w:rPr>
          <w:rFonts w:ascii="GHEA Grapalat" w:eastAsia="Times New Roman" w:hAnsi="GHEA Grapalat" w:cs="Sylfaen"/>
          <w:sz w:val="24"/>
          <w:szCs w:val="24"/>
        </w:rPr>
        <w:t xml:space="preserve"> համաձայն</w:t>
      </w:r>
      <w:r w:rsidRPr="005B2A5A">
        <w:rPr>
          <w:rFonts w:ascii="GHEA Grapalat" w:eastAsia="Times New Roman" w:hAnsi="GHEA Grapalat" w:cs="Times New Roman"/>
          <w:sz w:val="24"/>
          <w:szCs w:val="24"/>
        </w:rPr>
        <w:t>:</w:t>
      </w:r>
      <w:r w:rsidR="00CE07A3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B077D" w:rsidRPr="00CE07A3" w:rsidRDefault="00CE07A3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19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Միաժամանակ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մի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քանի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նյութերով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ռեսուրսի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աղտոտման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գնահատումը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հաշվ</w:t>
      </w:r>
      <w:r w:rsidR="0031240E">
        <w:rPr>
          <w:rFonts w:ascii="GHEA Grapalat" w:eastAsia="Times New Roman" w:hAnsi="GHEA Grapalat" w:cs="Sylfaen"/>
          <w:sz w:val="24"/>
          <w:szCs w:val="24"/>
          <w:lang w:val="hy-AM"/>
        </w:rPr>
        <w:t>արկ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վում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յուրաքանչյուր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նյութի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առանձին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վերցնելով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առավելագույն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չափը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գումարելով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մնացած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նյութերով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հասցված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վնասի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գումարային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արժեքները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այնուհետև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բազմապատկելով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0.15 </w:t>
      </w:r>
      <w:r w:rsidR="00CB077D" w:rsidRPr="00CE07A3">
        <w:rPr>
          <w:rFonts w:ascii="GHEA Grapalat" w:eastAsia="Times New Roman" w:hAnsi="GHEA Grapalat" w:cs="Sylfaen"/>
          <w:sz w:val="24"/>
          <w:szCs w:val="24"/>
          <w:lang w:val="hy-AM"/>
        </w:rPr>
        <w:t>գործակցով</w:t>
      </w:r>
      <w:r w:rsidR="00CB077D" w:rsidRPr="00CE07A3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B077D" w:rsidRPr="005B2A5A" w:rsidRDefault="00CE07A3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20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CB077D" w:rsidRPr="005B2A5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Ջրի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անտնտեսվար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նպատակային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առանց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ջրօգտագործման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թույլտվության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ջրօգտագործման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թույլտվությունից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ավելի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ռեսուրսների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ջրառի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հետևանքով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ռեսուրսների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գնահատման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հաշվարկներում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խոր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մետր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ստորերկրյա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ջրի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արժեքն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ED3DB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D3DB7" w:rsidRPr="00ED3DB7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դրամ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խոր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մետր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մակերևութային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ջրի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արժեքը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ED3DB7" w:rsidRPr="000F675F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դրամ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B077D" w:rsidRPr="005B2A5A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2A5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իմաստով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ջրի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անտնտեսվար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օգտագործում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համարվում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ռեսուրսների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հյուծում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ջրապահպան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ռեժիմի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խախտում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առաջացնող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ջրերի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ստանդարտների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խախտմամբ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ջրառի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իրականացումը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B077D" w:rsidRPr="005B2A5A" w:rsidRDefault="00271DD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2A5A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</w:p>
    <w:p w:rsidR="00CB077D" w:rsidRPr="005B2A5A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E07A3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կարգը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կիրառվում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CB077D" w:rsidRPr="005B2A5A" w:rsidRDefault="00CE07A3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իրավախախտումների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հետևանքով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ջրային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ռեսուրսներին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պատճառված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վնասները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հաշվարկելու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CB077D" w:rsidRPr="005B2A5A" w:rsidRDefault="00CE07A3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2A5A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գնահատման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նախագծերի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տեխնիկատնտեսական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հաշվարկների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B077D" w:rsidRPr="005B2A5A" w:rsidRDefault="00271DDB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2A5A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</w:p>
    <w:p w:rsidR="00CB077D" w:rsidRPr="005B2A5A" w:rsidRDefault="00CE07A3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22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կարգում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օգտագործվող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հապավումներն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077D" w:rsidRPr="005B2A5A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CB077D" w:rsidRPr="005B2A5A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CB077D" w:rsidRPr="00427C45" w:rsidRDefault="00CB077D" w:rsidP="00E643FD">
      <w:pPr>
        <w:ind w:firstLine="11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C45">
        <w:rPr>
          <w:rFonts w:ascii="GHEA Grapalat" w:eastAsia="Times New Roman" w:hAnsi="GHEA Grapalat" w:cs="Sylfaen"/>
          <w:sz w:val="24"/>
          <w:szCs w:val="24"/>
          <w:lang w:val="hy-AM"/>
        </w:rPr>
        <w:t>փաստ</w:t>
      </w:r>
      <w:r w:rsidRPr="00427C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427C45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Pr="00427C45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CB077D" w:rsidRPr="00427C45" w:rsidRDefault="00CB077D" w:rsidP="00E643FD">
      <w:pPr>
        <w:ind w:firstLine="11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C45">
        <w:rPr>
          <w:rFonts w:ascii="GHEA Grapalat" w:eastAsia="Times New Roman" w:hAnsi="GHEA Grapalat" w:cs="Sylfaen"/>
          <w:sz w:val="24"/>
          <w:szCs w:val="24"/>
          <w:lang w:val="hy-AM"/>
        </w:rPr>
        <w:t>թույլ</w:t>
      </w:r>
      <w:r w:rsidRPr="00427C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427C45">
        <w:rPr>
          <w:rFonts w:ascii="GHEA Grapalat" w:eastAsia="Times New Roman" w:hAnsi="GHEA Grapalat" w:cs="Sylfaen"/>
          <w:sz w:val="24"/>
          <w:szCs w:val="24"/>
          <w:lang w:val="hy-AM"/>
        </w:rPr>
        <w:t>թույլատրելի</w:t>
      </w:r>
      <w:r w:rsidRPr="00427C45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CB077D" w:rsidRPr="0055666E" w:rsidRDefault="00CB077D" w:rsidP="00E643FD">
      <w:pPr>
        <w:ind w:firstLine="11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C45">
        <w:rPr>
          <w:rFonts w:ascii="GHEA Grapalat" w:eastAsia="Times New Roman" w:hAnsi="GHEA Grapalat" w:cs="Sylfaen"/>
          <w:sz w:val="24"/>
          <w:szCs w:val="24"/>
          <w:lang w:val="hy-AM"/>
        </w:rPr>
        <w:t>թկպ</w:t>
      </w:r>
      <w:r w:rsidR="00B05D3A" w:rsidRPr="0055666E">
        <w:rPr>
          <w:rFonts w:ascii="GHEA Grapalat" w:eastAsia="Times New Roman" w:hAnsi="GHEA Grapalat" w:cs="Sylfaen"/>
          <w:sz w:val="24"/>
          <w:szCs w:val="24"/>
          <w:vertAlign w:val="subscript"/>
          <w:lang w:val="hy-AM"/>
        </w:rPr>
        <w:t>5</w:t>
      </w:r>
      <w:r w:rsidRPr="00427C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427C45">
        <w:rPr>
          <w:rFonts w:ascii="GHEA Grapalat" w:eastAsia="Times New Roman" w:hAnsi="GHEA Grapalat" w:cs="Sylfaen"/>
          <w:sz w:val="24"/>
          <w:szCs w:val="24"/>
          <w:lang w:val="hy-AM"/>
        </w:rPr>
        <w:t>թթվածնի</w:t>
      </w:r>
      <w:r w:rsidRPr="00427C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C45">
        <w:rPr>
          <w:rFonts w:ascii="GHEA Grapalat" w:eastAsia="Times New Roman" w:hAnsi="GHEA Grapalat" w:cs="Sylfaen"/>
          <w:sz w:val="24"/>
          <w:szCs w:val="24"/>
          <w:lang w:val="hy-AM"/>
        </w:rPr>
        <w:t>կենսաբանական</w:t>
      </w:r>
      <w:r w:rsidRPr="00427C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C45">
        <w:rPr>
          <w:rFonts w:ascii="GHEA Grapalat" w:eastAsia="Times New Roman" w:hAnsi="GHEA Grapalat" w:cs="Sylfaen"/>
          <w:sz w:val="24"/>
          <w:szCs w:val="24"/>
          <w:lang w:val="hy-AM"/>
        </w:rPr>
        <w:t>պահանջ</w:t>
      </w:r>
      <w:r w:rsidRPr="00427C45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DB3354" w:rsidRPr="00293877" w:rsidRDefault="00DB3354" w:rsidP="00E643FD">
      <w:pPr>
        <w:ind w:firstLine="11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93877">
        <w:rPr>
          <w:rFonts w:ascii="GHEA Grapalat" w:eastAsia="Times New Roman" w:hAnsi="GHEA Grapalat" w:cs="Sylfaen"/>
          <w:sz w:val="24"/>
          <w:szCs w:val="24"/>
          <w:lang w:val="hy-AM"/>
        </w:rPr>
        <w:t>թքպ</w:t>
      </w:r>
      <w:r w:rsidRPr="002938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93877">
        <w:rPr>
          <w:rFonts w:ascii="GHEA Grapalat" w:eastAsia="Times New Roman" w:hAnsi="GHEA Grapalat" w:cs="Sylfaen"/>
          <w:sz w:val="24"/>
          <w:szCs w:val="24"/>
          <w:lang w:val="hy-AM"/>
        </w:rPr>
        <w:t>թթվածնի</w:t>
      </w:r>
      <w:r w:rsidRPr="002938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  <w:lang w:val="hy-AM"/>
        </w:rPr>
        <w:t>քիմիական</w:t>
      </w:r>
      <w:r w:rsidRPr="0029387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  <w:lang w:val="hy-AM"/>
        </w:rPr>
        <w:t>պահանջարկ</w:t>
      </w:r>
      <w:r w:rsidRPr="0029387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CB077D" w:rsidRPr="0055666E" w:rsidRDefault="00CB077D" w:rsidP="00E643FD">
      <w:pPr>
        <w:ind w:firstLine="11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օրգ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օրգանական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  <w:lang w:val="hy-AM"/>
        </w:rPr>
        <w:t>նյութ</w:t>
      </w:r>
      <w:r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CB077D" w:rsidRPr="00DF385C" w:rsidRDefault="00CB077D" w:rsidP="00E643FD">
      <w:pPr>
        <w:ind w:firstLine="11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.`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կախյալ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մասնիկներով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աղտոտում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CB077D" w:rsidRPr="00DF385C" w:rsidRDefault="00CB077D" w:rsidP="00E643FD">
      <w:pPr>
        <w:ind w:firstLine="11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նավթ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նավթամթերքներով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աղտոտում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CB077D" w:rsidRPr="00DF385C" w:rsidRDefault="00CB077D" w:rsidP="00E643FD">
      <w:pPr>
        <w:ind w:firstLine="11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.`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թունաքիմիկատներով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աղտոտում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CB077D" w:rsidRPr="00DF385C" w:rsidRDefault="00CB077D" w:rsidP="00E643FD">
      <w:pPr>
        <w:ind w:firstLine="11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աղբ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աղբով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աղտոտում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CB077D" w:rsidRPr="00DF385C" w:rsidRDefault="00CB077D" w:rsidP="00E643FD">
      <w:pPr>
        <w:ind w:firstLine="11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դ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.`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դետերգենտներով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աղտոտում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CB077D" w:rsidRPr="00DF385C" w:rsidRDefault="00CB077D" w:rsidP="00E643FD">
      <w:pPr>
        <w:ind w:firstLine="11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ծ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.`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ծանր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մետաղներով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աղտոտում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CB077D" w:rsidRPr="00DF385C" w:rsidRDefault="00CB077D" w:rsidP="00E643FD">
      <w:pPr>
        <w:ind w:firstLine="11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.`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կապիտալ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sz w:val="24"/>
          <w:szCs w:val="24"/>
          <w:lang w:val="hy-AM"/>
        </w:rPr>
        <w:t>ներդրում</w:t>
      </w:r>
      <w:r w:rsidRPr="00DF385C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B077D" w:rsidRDefault="00CB077D" w:rsidP="00E643FD">
      <w:pPr>
        <w:ind w:firstLine="375"/>
        <w:jc w:val="both"/>
        <w:rPr>
          <w:rFonts w:ascii="Sylfaen" w:eastAsia="Times New Roman" w:hAnsi="Sylfaen" w:cs="Courier New"/>
          <w:sz w:val="24"/>
          <w:szCs w:val="24"/>
          <w:lang w:val="hy-AM"/>
        </w:rPr>
      </w:pPr>
      <w:r w:rsidRPr="00DF385C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55666E" w:rsidRDefault="0055666E" w:rsidP="00E643FD">
      <w:pPr>
        <w:ind w:firstLine="375"/>
        <w:jc w:val="both"/>
        <w:rPr>
          <w:rFonts w:ascii="Sylfaen" w:eastAsia="Times New Roman" w:hAnsi="Sylfaen" w:cs="Courier New"/>
          <w:sz w:val="24"/>
          <w:szCs w:val="24"/>
          <w:lang w:val="hy-AM"/>
        </w:rPr>
      </w:pPr>
    </w:p>
    <w:p w:rsidR="0055666E" w:rsidRDefault="0055666E" w:rsidP="00E643FD">
      <w:pPr>
        <w:ind w:firstLine="375"/>
        <w:jc w:val="both"/>
        <w:rPr>
          <w:rFonts w:ascii="Sylfaen" w:eastAsia="Times New Roman" w:hAnsi="Sylfaen" w:cs="Courier New"/>
          <w:sz w:val="24"/>
          <w:szCs w:val="24"/>
          <w:lang w:val="hy-AM"/>
        </w:rPr>
      </w:pPr>
    </w:p>
    <w:p w:rsidR="0055666E" w:rsidRPr="0055666E" w:rsidRDefault="0055666E" w:rsidP="00E643FD">
      <w:pPr>
        <w:ind w:firstLine="375"/>
        <w:jc w:val="both"/>
        <w:rPr>
          <w:rFonts w:ascii="Sylfaen" w:eastAsia="Times New Roman" w:hAnsi="Sylfaen" w:cs="GHEA Grapalat"/>
          <w:sz w:val="24"/>
          <w:szCs w:val="24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220"/>
      </w:tblGrid>
      <w:tr w:rsidR="00CB077D" w:rsidRPr="0092299E" w:rsidTr="007D5857">
        <w:trPr>
          <w:tblCellSpacing w:w="0" w:type="dxa"/>
        </w:trPr>
        <w:tc>
          <w:tcPr>
            <w:tcW w:w="4500" w:type="dxa"/>
            <w:vAlign w:val="center"/>
          </w:tcPr>
          <w:p w:rsidR="00CB077D" w:rsidRPr="00577AF7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0" w:type="auto"/>
            <w:vAlign w:val="bottom"/>
          </w:tcPr>
          <w:p w:rsidR="00CB077D" w:rsidRPr="00ED3DB7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hy-AM"/>
              </w:rPr>
            </w:pPr>
          </w:p>
        </w:tc>
      </w:tr>
    </w:tbl>
    <w:p w:rsidR="0055666E" w:rsidRPr="00ED3DB7" w:rsidRDefault="00CB077D" w:rsidP="00577AF7">
      <w:pPr>
        <w:ind w:firstLine="375"/>
        <w:jc w:val="both"/>
        <w:rPr>
          <w:rFonts w:ascii="Courier New" w:eastAsia="Times New Roman" w:hAnsi="Courier New" w:cs="Courier New"/>
          <w:sz w:val="24"/>
          <w:szCs w:val="24"/>
          <w:lang w:val="hy-AM"/>
        </w:rPr>
      </w:pPr>
      <w:r w:rsidRPr="00ED3DB7">
        <w:rPr>
          <w:rFonts w:ascii="Courier New" w:eastAsia="Times New Roman" w:hAnsi="Courier New" w:cs="Courier New"/>
          <w:sz w:val="24"/>
          <w:szCs w:val="24"/>
          <w:lang w:val="hy-AM"/>
        </w:rPr>
        <w:lastRenderedPageBreak/>
        <w:t> </w:t>
      </w:r>
    </w:p>
    <w:p w:rsidR="007D5857" w:rsidRPr="00577AF7" w:rsidRDefault="007D5857" w:rsidP="00577AF7">
      <w:pPr>
        <w:ind w:firstLine="375"/>
        <w:jc w:val="both"/>
        <w:rPr>
          <w:rFonts w:ascii="Sylfaen" w:eastAsia="Times New Roman" w:hAnsi="Sylfaen" w:cs="Courier New"/>
          <w:sz w:val="24"/>
          <w:szCs w:val="24"/>
          <w:lang w:val="hy-AM"/>
        </w:rPr>
      </w:pPr>
    </w:p>
    <w:p w:rsidR="00CB077D" w:rsidRPr="00ED3DB7" w:rsidRDefault="00CB077D" w:rsidP="00577AF7">
      <w:pPr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Աղյուսակ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1</w:t>
      </w:r>
    </w:p>
    <w:p w:rsidR="00CB077D" w:rsidRPr="00ED3DB7" w:rsidRDefault="00CB077D" w:rsidP="00E643FD">
      <w:pPr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ED3DB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CB077D" w:rsidRPr="00ED3DB7" w:rsidRDefault="00CB077D" w:rsidP="00E643FD">
      <w:pPr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ՀՈՍՔԱՋՐԵՐ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ԸՆԴՈՒՆՈՂ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ՋՐԱՅԻՆ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ՌԵՍՈՒՐՍՆԵՐԻ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ԿԱՐԳԵՐՈՒՄ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ՀԱՇՎԻ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ԱՌՆՎՈՂ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ԳՈՐԾԱԿԻՑՆԵՐԻ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ՄԵԾՈՒԹՅՈՒՆՆԵՐԸ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  <w:gridCol w:w="1500"/>
      </w:tblGrid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ռեսուրսների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տեսակները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ձկնատնտեսային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կարգի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ռեսուրսներ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1.0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Ձկնատնտեսական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կարգի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ռեսուրսների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ջրավազաններ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որոնք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օգտագործվում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են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խմելու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ջրամատակարարման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ինչպես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նաև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սննդարդյունաբերության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ջրամատակարարման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B077D" w:rsidRPr="0055666E" w:rsidRDefault="00CB077D" w:rsidP="00E643FD">
            <w:pPr>
              <w:spacing w:after="24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1.1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Այլ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ռեսուրսներ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0.8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ռեսուրսների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ջրհավաք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ավազաններ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երբ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կեղտաջրերի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արտահոսքն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իրականացվում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անմիջապես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ռեսուրսում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0.5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Սևանա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լիճ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այլ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պահպանվող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ռեսուրսներ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3.0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Ստորերկրյա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1.5</w:t>
            </w:r>
          </w:p>
        </w:tc>
      </w:tr>
    </w:tbl>
    <w:p w:rsidR="00577AF7" w:rsidRDefault="00577AF7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CB077D" w:rsidRPr="0055666E" w:rsidRDefault="00CB077D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Աղյուսակ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2</w:t>
      </w:r>
    </w:p>
    <w:p w:rsidR="00CB077D" w:rsidRPr="0055666E" w:rsidRDefault="00CB077D" w:rsidP="00E643F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ՄԻՋՈՑԱՌՈՒՄՆԵՐԻ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ԻՐԱԿԱՆԱՑՄԱՆ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ՀԵՏԵՎԱՆՔՈՎ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ՌԵՍՈՒՐՍՆԵՐԻ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ԱՂՏՈՏՈՒՄԸ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ՎԵՐԱՑՆԵԼՈՒ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ՄԵԾՈՒԹՅԱՆ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ՆՎԱԶԵՑՈՒՄԸ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ԿԱԽՎԱԾ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ԱՅԴ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ԱՇԽԱՏԱՆՔՆԵՐԻ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ԿԱՏԱՐՄԱՆ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ԺԱՄԿԵՏԻՑ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1"/>
        <w:gridCol w:w="3689"/>
      </w:tblGrid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ռեսուրսների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աղտոտման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վերացման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ժամանակը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(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ժ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Վնասի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մեծության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նվազեցման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գործակիցը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(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6-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0.800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12-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0.650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12-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18-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0.500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18-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24-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0.463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24-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30-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0.434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36-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0.412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36-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48-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0.388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48-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60-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0.364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72-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0.346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72-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84-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0.331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84-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96-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0.320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96-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108-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0.301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108-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120-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0.293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120-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132-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0.287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132-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144-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0.280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144-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156-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0.275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156-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168-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0.270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168-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180-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0.266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180-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192-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0.262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192-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204-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0.296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204-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216-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0.258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216-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228-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0.254 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228-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240-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ներառյալ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0.250 </w:t>
            </w:r>
          </w:p>
        </w:tc>
      </w:tr>
    </w:tbl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55666E">
        <w:rPr>
          <w:rFonts w:ascii="Courier New" w:eastAsia="Times New Roman" w:hAnsi="Courier New" w:cs="Courier New"/>
          <w:sz w:val="24"/>
          <w:szCs w:val="24"/>
        </w:rPr>
        <w:t> 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Ջրերի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աղտոտումը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վերացնելու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ժամանակը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5666E">
        <w:rPr>
          <w:rFonts w:ascii="GHEA Grapalat" w:eastAsia="Times New Roman" w:hAnsi="GHEA Grapalat" w:cs="Sylfaen"/>
          <w:sz w:val="24"/>
          <w:szCs w:val="24"/>
        </w:rPr>
        <w:t>ժ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5666E">
        <w:rPr>
          <w:rFonts w:ascii="GHEA Grapalat" w:eastAsia="Times New Roman" w:hAnsi="GHEA Grapalat" w:cs="Sylfaen"/>
          <w:sz w:val="24"/>
          <w:szCs w:val="24"/>
        </w:rPr>
        <w:t>հաշվարկվում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որպես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արտահոսքի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ավարտման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ջրի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աղտոտումը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վերացնելու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ավարտման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ժամկետների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տարբերություն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55666E">
        <w:rPr>
          <w:rFonts w:ascii="Courier New" w:eastAsia="Times New Roman" w:hAnsi="Courier New" w:cs="Courier New"/>
          <w:sz w:val="24"/>
          <w:szCs w:val="24"/>
        </w:rPr>
        <w:t> </w:t>
      </w:r>
    </w:p>
    <w:p w:rsidR="00CB077D" w:rsidRPr="0055666E" w:rsidRDefault="00CB077D" w:rsidP="00577AF7">
      <w:pPr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Աղյուսակ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3</w:t>
      </w:r>
    </w:p>
    <w:p w:rsidR="00CB077D" w:rsidRPr="0055666E" w:rsidRDefault="00CB077D" w:rsidP="00E643FD">
      <w:pPr>
        <w:ind w:firstLine="375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55666E">
        <w:rPr>
          <w:rFonts w:ascii="GHEA Grapalat" w:eastAsia="Times New Roman" w:hAnsi="GHEA Grapalat" w:cs="Times New Roman"/>
          <w:sz w:val="24"/>
          <w:szCs w:val="24"/>
        </w:rPr>
        <w:br/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ԹԿՊ</w:t>
      </w:r>
      <w:r w:rsidRPr="0055666E">
        <w:rPr>
          <w:rFonts w:ascii="GHEA Grapalat" w:eastAsia="Times New Roman" w:hAnsi="GHEA Grapalat" w:cs="Sylfaen"/>
          <w:b/>
          <w:bCs/>
          <w:sz w:val="15"/>
          <w:vertAlign w:val="subscript"/>
        </w:rPr>
        <w:t>ԼՐԻՎ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ՈՒՄ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ՕՐԳԱՆԱԿԱՆ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ՆՅՈՒԹԵՐԻ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ԽՏՈՒԹՅԱՆ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ՀԱՇՎԱՐԿՄԱՆ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ԱՂՅՈՒՍԱԿԸ</w:t>
      </w:r>
    </w:p>
    <w:p w:rsidR="00953D7E" w:rsidRPr="0055666E" w:rsidRDefault="00953D7E" w:rsidP="00E643FD">
      <w:pPr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3000"/>
      </w:tblGrid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Նյութերը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ԹԿՊ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լրիվ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օրգանական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նյութերի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խտության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հաշվարկման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գործակիցը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Սպիրտներ</w:t>
            </w:r>
          </w:p>
          <w:p w:rsidR="00CB077D" w:rsidRPr="0055666E" w:rsidRDefault="00CB077D" w:rsidP="00E643F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ալիլ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բութիլ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մեթիլ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H-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օակտիլային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էթիլ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գլիցերին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էթիլ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քլորհիդրին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էթիլենդիամին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br/>
              <w:t xml:space="preserve">1.5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1.45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0.98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1.2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1.82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0.86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0.48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2.10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Եթերներ</w:t>
            </w:r>
          </w:p>
          <w:p w:rsidR="00CB077D" w:rsidRPr="0055666E" w:rsidRDefault="00CB077D" w:rsidP="00E643F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ացետոքացախային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քացախաէթիլային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էթիլային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իզոբութիլացետատ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ֆորմալդեհիդ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ացետալդեհիդ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ալդեհիդ</w:t>
            </w:r>
            <w:r w:rsidR="00953D7E" w:rsidRPr="0055666E">
              <w:rPr>
                <w:rFonts w:ascii="GHEA Grapalat" w:eastAsia="Times New Roman" w:hAnsi="GHEA Grapalat" w:cs="Times New Roman"/>
                <w:color w:val="FFFFFF" w:themeColor="background1"/>
                <w:sz w:val="24"/>
                <w:szCs w:val="24"/>
                <w:lang w:val="hy-AM"/>
              </w:rPr>
              <w:t>**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կրոտոնային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ացետոն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ացետամիդ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ակրոլեին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1.49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2.05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0.75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1.07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2.1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1.68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1.87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0.52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-2</w:t>
            </w:r>
            <w:r w:rsidR="00953D7E" w:rsidRPr="0055666E">
              <w:rPr>
                <w:rFonts w:ascii="GHEA Grapalat" w:eastAsia="Times New Roman" w:hAnsi="GHEA Grapalat" w:cs="Times New Roman"/>
                <w:color w:val="FFFFFF" w:themeColor="background1"/>
                <w:sz w:val="24"/>
                <w:szCs w:val="24"/>
                <w:lang w:val="hy-AM"/>
              </w:rPr>
              <w:t>**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էթիլ</w:t>
            </w:r>
            <w:r w:rsidR="00953D7E" w:rsidRPr="0055666E">
              <w:rPr>
                <w:rFonts w:ascii="GHEA Grapalat" w:eastAsia="Times New Roman" w:hAnsi="GHEA Grapalat" w:cs="Times New Roman"/>
                <w:color w:val="FFFFFF" w:themeColor="background1"/>
                <w:sz w:val="24"/>
                <w:szCs w:val="24"/>
                <w:lang w:val="hy-AM"/>
              </w:rPr>
              <w:t>**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հեքսիլ</w:t>
            </w:r>
            <w:r w:rsidR="00953D7E" w:rsidRPr="0055666E">
              <w:rPr>
                <w:rFonts w:ascii="GHEA Grapalat" w:eastAsia="Times New Roman" w:hAnsi="GHEA Grapalat" w:cs="Times New Roman"/>
                <w:color w:val="FFFFFF" w:themeColor="background1"/>
                <w:sz w:val="24"/>
                <w:szCs w:val="24"/>
                <w:lang w:val="hy-AM"/>
              </w:rPr>
              <w:t>**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ֆենիլֆոսֆատ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նիլֆոսֆատ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դիէթիլամին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Եռէթիլամին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իզոդինիտրիլ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953D7E" w:rsidRPr="0055666E">
              <w:rPr>
                <w:rFonts w:ascii="GHEA Grapalat" w:eastAsia="Times New Roman" w:hAnsi="GHEA Grapalat" w:cs="Times New Roman"/>
                <w:color w:val="FFFFFF" w:themeColor="background1"/>
                <w:sz w:val="24"/>
                <w:szCs w:val="24"/>
                <w:lang w:val="hy-AM"/>
              </w:rPr>
              <w:t>**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իզոյուղային</w:t>
            </w:r>
            <w:r w:rsidR="00953D7E" w:rsidRPr="0055666E">
              <w:rPr>
                <w:rFonts w:ascii="GHEA Grapalat" w:eastAsia="Times New Roman" w:hAnsi="GHEA Grapalat" w:cs="Times New Roman"/>
                <w:color w:val="FFFFFF" w:themeColor="background1"/>
                <w:sz w:val="24"/>
                <w:szCs w:val="24"/>
                <w:lang w:val="hy-AM"/>
              </w:rPr>
              <w:t>**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թթուներ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նավթաբենզոլ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դիէթիլենգլիկոլ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ասպարագին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իզոպրեն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դիմեթիլդիօքսան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մեթիլբուտադիոն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ցիկլիկ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օքսանային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սպիրտ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0.10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0.10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1.31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0.05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0.069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0.162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0.176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1.63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0.55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0.45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1.35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1.55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գլյուկոզներ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շաքար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գլիկոլ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լեյցին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մեթաակրիլալիդ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վինիլացետատ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դիմեթիլ</w:t>
            </w:r>
            <w:r w:rsidR="00953D7E" w:rsidRPr="0055666E">
              <w:rPr>
                <w:rFonts w:ascii="GHEA Grapalat" w:eastAsia="Times New Roman" w:hAnsi="GHEA Grapalat" w:cs="Sylfaen"/>
                <w:color w:val="FFFFFF" w:themeColor="background1"/>
                <w:sz w:val="24"/>
                <w:szCs w:val="24"/>
                <w:lang w:val="hy-AM"/>
              </w:rPr>
              <w:t>*</w:t>
            </w:r>
            <w:r w:rsidR="00953D7E" w:rsidRPr="0055666E">
              <w:rPr>
                <w:rFonts w:ascii="GHEA Grapalat" w:eastAsia="Times New Roman" w:hAnsi="GHEA Grapalat" w:cs="Times New Roman"/>
                <w:color w:val="FFFFFF" w:themeColor="background1"/>
                <w:sz w:val="24"/>
                <w:szCs w:val="24"/>
                <w:lang w:val="hy-AM"/>
              </w:rPr>
              <w:t>*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Ֆորմանիդ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միզանյութ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բենզոլ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ստիրոլ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մեթիլ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տիրոլ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0.54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0.49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1.29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2.06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0.93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1.00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0.10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2.13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1.15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1.60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1.56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Օ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ամինոֆենոլ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Օ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կրեզոլ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ռեզորցին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պիրոկատեխին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հիդրոհիոնալ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անիլին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բևեկնախեժային</w:t>
            </w:r>
            <w:r w:rsidR="00953D7E" w:rsidRPr="0055666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յուղ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եռկրիզիլֆոսֆատ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եռբուտիլֆոսֆատ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1.10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1.45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1.56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1.495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1.465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0.458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1.90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1.20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1.30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-2</w:t>
            </w:r>
            <w:r w:rsidR="00953D7E" w:rsidRPr="0055666E">
              <w:rPr>
                <w:rFonts w:ascii="GHEA Grapalat" w:eastAsia="Times New Roman" w:hAnsi="GHEA Grapalat" w:cs="Times New Roman"/>
                <w:color w:val="FFFFFF" w:themeColor="background1"/>
                <w:sz w:val="24"/>
                <w:szCs w:val="24"/>
                <w:lang w:val="hy-AM"/>
              </w:rPr>
              <w:t>**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էթիլ</w:t>
            </w:r>
            <w:r w:rsidR="00953D7E" w:rsidRPr="0055666E">
              <w:rPr>
                <w:rFonts w:ascii="GHEA Grapalat" w:eastAsia="Times New Roman" w:hAnsi="GHEA Grapalat" w:cs="Times New Roman"/>
                <w:color w:val="FFFFFF" w:themeColor="background1"/>
                <w:sz w:val="24"/>
                <w:szCs w:val="24"/>
                <w:lang w:val="hy-AM"/>
              </w:rPr>
              <w:t>**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հեքսիլ</w:t>
            </w:r>
            <w:r w:rsidR="00953D7E" w:rsidRPr="0055666E">
              <w:rPr>
                <w:rFonts w:ascii="GHEA Grapalat" w:eastAsia="Times New Roman" w:hAnsi="GHEA Grapalat" w:cs="Times New Roman"/>
                <w:color w:val="FFFFFF" w:themeColor="background1"/>
                <w:sz w:val="24"/>
                <w:szCs w:val="24"/>
                <w:lang w:val="hy-AM"/>
              </w:rPr>
              <w:t>**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ֆենիլֆոսֆատ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նիլֆոսֆատ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դիէթիլամին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Եռէթիլամին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իզոդինիտրիլ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953D7E" w:rsidRPr="0055666E">
              <w:rPr>
                <w:rFonts w:ascii="GHEA Grapalat" w:eastAsia="Times New Roman" w:hAnsi="GHEA Grapalat" w:cs="Times New Roman"/>
                <w:color w:val="FFFFFF" w:themeColor="background1"/>
                <w:sz w:val="24"/>
                <w:szCs w:val="24"/>
                <w:lang w:val="hy-AM"/>
              </w:rPr>
              <w:t>**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իզոյուղային</w:t>
            </w:r>
            <w:r w:rsidR="00953D7E" w:rsidRPr="0055666E">
              <w:rPr>
                <w:rFonts w:ascii="GHEA Grapalat" w:eastAsia="Times New Roman" w:hAnsi="GHEA Grapalat" w:cs="Times New Roman"/>
                <w:color w:val="FFFFFF" w:themeColor="background1"/>
                <w:sz w:val="24"/>
                <w:szCs w:val="24"/>
                <w:lang w:val="hy-AM"/>
              </w:rPr>
              <w:t>**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թթուներ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նավթաբենզոլ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դիէթիլենգլիկոլ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ասպարագին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իզոպրեն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դիմեթիլդիօքսան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մեթիլբուտադիոն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ցիկլիկ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օքսանային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սպիրտ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0.10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0.10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1.31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0.05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0.069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0.162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0.176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1.63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0.55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0.45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 xml:space="preserve">1.35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1.55</w:t>
            </w:r>
          </w:p>
        </w:tc>
      </w:tr>
    </w:tbl>
    <w:p w:rsidR="00DB3354" w:rsidRPr="0055666E" w:rsidRDefault="00DB3354" w:rsidP="00E643FD">
      <w:pPr>
        <w:spacing w:before="100" w:beforeAutospacing="1" w:after="100" w:afterAutospacing="1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DB3354" w:rsidRPr="0055666E" w:rsidRDefault="00DB3354" w:rsidP="00E643FD">
      <w:pPr>
        <w:spacing w:before="100" w:beforeAutospacing="1" w:after="100" w:afterAutospacing="1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577AF7" w:rsidRDefault="00577AF7" w:rsidP="00E643FD">
      <w:pPr>
        <w:spacing w:before="100" w:beforeAutospacing="1" w:after="100" w:afterAutospacing="1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577AF7" w:rsidRDefault="00577AF7" w:rsidP="00E643FD">
      <w:pPr>
        <w:spacing w:before="100" w:beforeAutospacing="1" w:after="100" w:afterAutospacing="1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577AF7" w:rsidRDefault="00577AF7" w:rsidP="00E643FD">
      <w:pPr>
        <w:spacing w:before="100" w:beforeAutospacing="1" w:after="100" w:afterAutospacing="1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CB077D" w:rsidRPr="0055666E" w:rsidRDefault="00CB077D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Աղյուսակ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4</w:t>
      </w:r>
    </w:p>
    <w:p w:rsidR="00CB077D" w:rsidRPr="0055666E" w:rsidRDefault="00CB077D" w:rsidP="00E643F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ՕՐԳԱՆԱԿԱՆ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ՆՅՈՒԹԵՐԻ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ԱՐՏԱՀՈՍՔԻ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ԺԱՄԱՆԱԿ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ՌԵՍՈՒՐՍՆԵՐԻ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ԱՂՏՈՏՄԱՆ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ՀԵՏԵՎԱՆՔՈՎ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ՀԱՍՑՎԱԾ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ՄԵԾՈՒԹՅԱՆ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ՈՐՈՇՈՒՄԸ</w:t>
      </w:r>
    </w:p>
    <w:tbl>
      <w:tblPr>
        <w:tblW w:w="1002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2001"/>
        <w:gridCol w:w="1487"/>
        <w:gridCol w:w="2001"/>
        <w:gridCol w:w="1487"/>
        <w:gridCol w:w="1567"/>
      </w:tblGrid>
      <w:tr w:rsidR="00953D7E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953D7E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953D7E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953D7E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8060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9140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450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10225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11275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550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12350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13400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650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14450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15500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16500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800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17575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19625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21650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23750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27,25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27750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1500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32750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33750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1800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37650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41625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51350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61000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70500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79850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105,75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45000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89300</w:t>
            </w:r>
          </w:p>
        </w:tc>
      </w:tr>
      <w:tr w:rsidR="001C71B7" w:rsidRPr="0055666E" w:rsidTr="001C7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1B7" w:rsidRDefault="001C71B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71B7" w:rsidRPr="0055666E" w:rsidRDefault="001C71B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1C71B7" w:rsidRPr="001C71B7" w:rsidRDefault="001C71B7" w:rsidP="001C71B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71B7">
              <w:rPr>
                <w:rFonts w:ascii="GHEA Grapalat" w:eastAsia="Times New Roman" w:hAnsi="GHEA Grapalat" w:cs="Times New Roman"/>
                <w:sz w:val="24"/>
                <w:szCs w:val="24"/>
              </w:rPr>
              <w:t>98500</w:t>
            </w:r>
          </w:p>
        </w:tc>
      </w:tr>
    </w:tbl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lastRenderedPageBreak/>
        <w:t>Աղյուսակում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չներառված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թկպ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միջանկյալ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նշանակության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կիրառել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թկպ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մոտիկ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նշանակության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ինտերպոլացիան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Եթե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թկպ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&lt;0,10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ենք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 (</w:t>
      </w:r>
      <w:r w:rsidR="00953D7E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թկպ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7F28F4">
        <w:rPr>
          <w:rFonts w:ascii="GHEA Grapalat" w:eastAsia="Times New Roman" w:hAnsi="GHEA Grapalat" w:cs="Times New Roman"/>
          <w:sz w:val="24"/>
          <w:szCs w:val="24"/>
          <w:lang w:val="hy-AM"/>
        </w:rPr>
        <w:t>17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00 (</w:t>
      </w:r>
      <w:r w:rsidR="00953D7E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.)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թկպ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(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):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Եթե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թկպ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&gt;5000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A75355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` (</w:t>
      </w:r>
      <w:r w:rsidR="00953D7E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թկպ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7F28F4">
        <w:rPr>
          <w:rFonts w:ascii="GHEA Grapalat" w:eastAsia="Times New Roman" w:hAnsi="GHEA Grapalat" w:cs="Times New Roman"/>
          <w:sz w:val="24"/>
          <w:szCs w:val="24"/>
          <w:lang w:val="hy-AM"/>
        </w:rPr>
        <w:t>394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953D7E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.)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թկպ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(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):</w:t>
      </w:r>
    </w:p>
    <w:p w:rsidR="00953D7E" w:rsidRPr="0055666E" w:rsidRDefault="00953D7E" w:rsidP="00E643FD">
      <w:pPr>
        <w:spacing w:before="100" w:beforeAutospacing="1" w:after="100" w:afterAutospacing="1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953D7E" w:rsidRPr="0055666E" w:rsidRDefault="00953D7E" w:rsidP="00E643FD">
      <w:pPr>
        <w:spacing w:before="100" w:beforeAutospacing="1" w:after="100" w:afterAutospacing="1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CB077D" w:rsidRPr="0055666E" w:rsidRDefault="00CB077D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Աղյուսակ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5</w:t>
      </w:r>
    </w:p>
    <w:p w:rsidR="00CB077D" w:rsidRPr="0055666E" w:rsidRDefault="00CB077D" w:rsidP="00E643F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ՕՐԳԱՆԱԿԱՆ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ՆՅՈՒԹԵՐԻ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ԱՐՏԱՆԵՏՈՒՄՆԵՐԻ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ԺԱՄԱՆԱԿ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ՌԵՍՈՒՐՍԻ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ԱՂՏՈՏՎԱԾՈՒԹՅԱՆ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ՄԵԾՈՒԹՅԱՆ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ՈՐՈՇՈՒՄԸ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b/>
          <w:bCs/>
          <w:sz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b/>
          <w:bCs/>
          <w:sz w:val="15"/>
          <w:vertAlign w:val="subscript"/>
        </w:rPr>
        <w:t>թկպ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>)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2008"/>
        <w:gridCol w:w="1492"/>
        <w:gridCol w:w="2008"/>
        <w:gridCol w:w="1492"/>
        <w:gridCol w:w="2008"/>
      </w:tblGrid>
      <w:tr w:rsidR="00953D7E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953D7E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953D7E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թկպ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953D7E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37,5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43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7,005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51,5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62,5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7,845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77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91,5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105,75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119,5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147,5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175,5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216,5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257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284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310,5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363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442,5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545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27,25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672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800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437" w:rsidRDefault="00933437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923,5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1045</w:t>
            </w:r>
          </w:p>
        </w:tc>
      </w:tr>
      <w:tr w:rsidR="00933437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3437" w:rsidRPr="0055666E" w:rsidRDefault="00933437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33437" w:rsidRPr="00933437" w:rsidRDefault="00933437" w:rsidP="009334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3437">
              <w:rPr>
                <w:rFonts w:ascii="GHEA Grapalat" w:eastAsia="Times New Roman" w:hAnsi="GHEA Grapalat" w:cs="Times New Roman"/>
                <w:sz w:val="24"/>
                <w:szCs w:val="24"/>
              </w:rPr>
              <w:t>1287,5</w:t>
            </w:r>
          </w:p>
        </w:tc>
      </w:tr>
    </w:tbl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թկպ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միջնակա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որոնք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ներառված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չեն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թկպ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մոտակա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2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կիրառել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ինտերպոլացիա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թկպ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&lt;0.10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A75355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953D7E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թկպ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7F28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470.0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953D7E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թկպ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(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):</w:t>
      </w:r>
    </w:p>
    <w:p w:rsidR="00CB077D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թկպ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&gt;5000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A75355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953D7E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թկպ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7F28F4">
        <w:rPr>
          <w:rFonts w:ascii="GHEA Grapalat" w:eastAsia="Times New Roman" w:hAnsi="GHEA Grapalat" w:cs="Times New Roman"/>
          <w:sz w:val="24"/>
          <w:szCs w:val="24"/>
          <w:lang w:val="hy-AM"/>
        </w:rPr>
        <w:t>5.15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953D7E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թկպ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(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):</w:t>
      </w:r>
    </w:p>
    <w:p w:rsidR="00577AF7" w:rsidRPr="00577AF7" w:rsidRDefault="00577AF7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B077D" w:rsidRPr="00427C45" w:rsidRDefault="00CB077D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C4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Աղյուսակ</w:t>
      </w:r>
      <w:r w:rsidRPr="00427C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6</w:t>
      </w:r>
    </w:p>
    <w:p w:rsidR="00CB077D" w:rsidRPr="00427C45" w:rsidRDefault="00CB077D" w:rsidP="00E643F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C4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ԿԱԽՅԱԼ</w:t>
      </w:r>
      <w:r w:rsidRPr="00427C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C4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ՆՅՈՒԹԵՐԻ</w:t>
      </w:r>
      <w:r w:rsidRPr="00427C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C4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ՀԱՄԱԶԱՐԿԱՅԻՆ</w:t>
      </w:r>
      <w:r w:rsidRPr="00427C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C4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ԱՐՏԱՆԵՏՈՒՄՆԵՐԻՑ</w:t>
      </w:r>
      <w:r w:rsidRPr="00427C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C4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ՋՐԱՅԻՆ</w:t>
      </w:r>
      <w:r w:rsidRPr="00427C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C4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ՌԵՍՈՒՐՍԻ</w:t>
      </w:r>
      <w:r w:rsidRPr="00427C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C4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ԱՂՏՈՏՎԱԾՈՒԹՅԱՆ</w:t>
      </w:r>
      <w:r w:rsidRPr="00427C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C4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ՎՆԱՍԻ</w:t>
      </w:r>
      <w:r w:rsidRPr="00427C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C4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ՄԵԾՈՒԹՅԱՆ</w:t>
      </w:r>
      <w:r w:rsidRPr="00427C4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C4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ՈՐՈՇՈՒՄԸ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2008"/>
        <w:gridCol w:w="1492"/>
        <w:gridCol w:w="2008"/>
        <w:gridCol w:w="1492"/>
        <w:gridCol w:w="2008"/>
      </w:tblGrid>
      <w:tr w:rsidR="00953D7E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953D7E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953D7E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953D7E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819,0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1006,2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1255,3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1566,0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1876,2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2185,8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2495,2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3112,9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3729,5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107,4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4652,6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5580,0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6200,0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6820,0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8060,0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9,9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12400,0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15500,0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18600,0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21700,0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24,46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24800,0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694,1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021" w:rsidRPr="00350021" w:rsidRDefault="00350021" w:rsidP="0035002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0021">
              <w:rPr>
                <w:rFonts w:ascii="GHEA Grapalat" w:eastAsia="Times New Roman" w:hAnsi="GHEA Grapalat" w:cs="Times New Roman"/>
                <w:sz w:val="24"/>
                <w:szCs w:val="24"/>
              </w:rPr>
              <w:t>31000,0</w:t>
            </w:r>
          </w:p>
        </w:tc>
      </w:tr>
      <w:tr w:rsidR="0035002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021" w:rsidRDefault="0035002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021" w:rsidRPr="0055666E" w:rsidRDefault="0035002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այն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միջնակա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որոնք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ներառված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չեն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5666E">
        <w:rPr>
          <w:rFonts w:ascii="GHEA Grapalat" w:eastAsia="Times New Roman" w:hAnsi="GHEA Grapalat" w:cs="Sylfaen"/>
          <w:sz w:val="24"/>
          <w:szCs w:val="24"/>
        </w:rPr>
        <w:t>մոտակա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կիրառել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գծային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ինտերպոլացիա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&lt;0.10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մեծությունը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953D7E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7F28F4">
        <w:rPr>
          <w:rFonts w:ascii="GHEA Grapalat" w:eastAsia="Times New Roman" w:hAnsi="GHEA Grapalat" w:cs="Times New Roman"/>
          <w:sz w:val="24"/>
          <w:szCs w:val="24"/>
          <w:lang w:val="hy-AM"/>
        </w:rPr>
        <w:t>881.0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(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):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&gt;5000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953D7E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7F28F4">
        <w:rPr>
          <w:rFonts w:ascii="GHEA Grapalat" w:eastAsia="Times New Roman" w:hAnsi="GHEA Grapalat" w:cs="Times New Roman"/>
          <w:sz w:val="24"/>
          <w:szCs w:val="24"/>
          <w:lang w:val="hy-AM"/>
        </w:rPr>
        <w:t>124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(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):</w:t>
      </w:r>
    </w:p>
    <w:p w:rsidR="00CB077D" w:rsidRPr="0055666E" w:rsidRDefault="00CB077D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Աղյուսակ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7</w:t>
      </w:r>
    </w:p>
    <w:p w:rsidR="00CB077D" w:rsidRPr="0055666E" w:rsidRDefault="00CB077D" w:rsidP="00E643F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ԱՐՏԱՆԵՏՈՒՄՆԵՐԻ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ԺԱՄԱՆԱԿ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ԿԱԽՅԱԼ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ՆՅՈՒԹԵՐՈՎ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ՌԵՍՈՒՐՍԻՆ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ՀԱՍՑՎԱԾ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ՄԵԾՈՒԹՅԱՆ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ՈՐՈՇՈՒՄԸ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2008"/>
        <w:gridCol w:w="1492"/>
        <w:gridCol w:w="2008"/>
        <w:gridCol w:w="1492"/>
        <w:gridCol w:w="2008"/>
      </w:tblGrid>
      <w:tr w:rsidR="00FE49DC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կ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15"/>
                <w:szCs w:val="15"/>
                <w:vertAlign w:val="subscript"/>
              </w:rPr>
              <w:t>.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17,05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19,12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21,62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24,46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27,05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29,45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32,91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39,63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46,13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55,56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64,67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70,60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76,43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87,84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107,38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133,23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165,30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197,16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228,85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260,40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11111" w:rsidRPr="00811111" w:rsidRDefault="00811111" w:rsidP="0081111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11111">
              <w:rPr>
                <w:rFonts w:ascii="GHEA Grapalat" w:eastAsia="Times New Roman" w:hAnsi="GHEA Grapalat" w:cs="Times New Roman"/>
                <w:sz w:val="24"/>
                <w:szCs w:val="24"/>
              </w:rPr>
              <w:t>323,33</w:t>
            </w:r>
          </w:p>
        </w:tc>
      </w:tr>
      <w:tr w:rsidR="0081111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111" w:rsidRDefault="0081111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111" w:rsidRPr="0055666E" w:rsidRDefault="0081111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CB077D" w:rsidRPr="00293877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չներառված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միջանկյալ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որոշելու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55666E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մոտիկ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նշանակությունների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կիրառել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</w:rPr>
        <w:t>գծային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</w:rPr>
        <w:t>ինտերպոլացիա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B077D" w:rsidRPr="00293877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93877">
        <w:rPr>
          <w:rFonts w:ascii="GHEA Grapalat" w:eastAsia="Times New Roman" w:hAnsi="GHEA Grapalat" w:cs="Sylfaen"/>
          <w:sz w:val="24"/>
          <w:szCs w:val="24"/>
        </w:rPr>
        <w:t>Եթե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</w:rPr>
        <w:t>Պ</w:t>
      </w:r>
      <w:r w:rsidRPr="00293877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293877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293877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293877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&lt;0.1 </w:t>
      </w:r>
      <w:r w:rsidRPr="00293877">
        <w:rPr>
          <w:rFonts w:ascii="GHEA Grapalat" w:eastAsia="Times New Roman" w:hAnsi="GHEA Grapalat" w:cs="Sylfaen"/>
          <w:sz w:val="24"/>
          <w:szCs w:val="24"/>
        </w:rPr>
        <w:t>տ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93877">
        <w:rPr>
          <w:rFonts w:ascii="GHEA Grapalat" w:eastAsia="Times New Roman" w:hAnsi="GHEA Grapalat" w:cs="Sylfaen"/>
          <w:sz w:val="24"/>
          <w:szCs w:val="24"/>
        </w:rPr>
        <w:t>Զ</w:t>
      </w:r>
      <w:r w:rsidRPr="00293877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293877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293877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293877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293877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</w:rPr>
        <w:t>վնասի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</w:rPr>
        <w:t>է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293877" w:rsidRPr="00293877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="00293877" w:rsidRPr="00293877">
        <w:rPr>
          <w:rFonts w:ascii="GHEA Grapalat" w:eastAsia="Times New Roman" w:hAnsi="GHEA Grapalat" w:cs="Times New Roman"/>
          <w:sz w:val="24"/>
          <w:szCs w:val="24"/>
        </w:rPr>
        <w:t>.</w:t>
      </w:r>
      <w:r w:rsidRPr="00293877">
        <w:rPr>
          <w:rFonts w:ascii="GHEA Grapalat" w:eastAsia="Times New Roman" w:hAnsi="GHEA Grapalat" w:cs="Sylfaen"/>
          <w:sz w:val="24"/>
          <w:szCs w:val="24"/>
        </w:rPr>
        <w:t>դրամ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93877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93877">
        <w:rPr>
          <w:rFonts w:ascii="GHEA Grapalat" w:eastAsia="Times New Roman" w:hAnsi="GHEA Grapalat" w:cs="Sylfaen"/>
          <w:sz w:val="24"/>
          <w:szCs w:val="24"/>
        </w:rPr>
        <w:t>Զ</w:t>
      </w:r>
      <w:r w:rsidRPr="00293877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293877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293877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293877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293877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>=</w:t>
      </w:r>
      <w:r w:rsidR="007F28F4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>0.0 (</w:t>
      </w:r>
      <w:r w:rsidR="00FE49DC" w:rsidRPr="00293877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>.</w:t>
      </w:r>
      <w:r w:rsidRPr="00293877">
        <w:rPr>
          <w:rFonts w:ascii="GHEA Grapalat" w:eastAsia="Times New Roman" w:hAnsi="GHEA Grapalat" w:cs="Sylfaen"/>
          <w:sz w:val="24"/>
          <w:szCs w:val="24"/>
        </w:rPr>
        <w:t>դրամ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>/</w:t>
      </w:r>
      <w:r w:rsidRPr="00293877">
        <w:rPr>
          <w:rFonts w:ascii="GHEA Grapalat" w:eastAsia="Times New Roman" w:hAnsi="GHEA Grapalat" w:cs="Sylfaen"/>
          <w:sz w:val="24"/>
          <w:szCs w:val="24"/>
        </w:rPr>
        <w:t>տ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>).</w:t>
      </w:r>
      <w:r w:rsidRPr="00293877">
        <w:rPr>
          <w:rFonts w:ascii="GHEA Grapalat" w:eastAsia="Times New Roman" w:hAnsi="GHEA Grapalat" w:cs="Sylfaen"/>
          <w:sz w:val="24"/>
          <w:szCs w:val="24"/>
        </w:rPr>
        <w:t>Պ</w:t>
      </w:r>
      <w:r w:rsidRPr="00293877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293877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293877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293877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>(</w:t>
      </w:r>
      <w:r w:rsidRPr="00293877">
        <w:rPr>
          <w:rFonts w:ascii="GHEA Grapalat" w:eastAsia="Times New Roman" w:hAnsi="GHEA Grapalat" w:cs="Sylfaen"/>
          <w:sz w:val="24"/>
          <w:szCs w:val="24"/>
        </w:rPr>
        <w:t>տ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): </w:t>
      </w:r>
    </w:p>
    <w:p w:rsidR="00577AF7" w:rsidRPr="00577AF7" w:rsidRDefault="00CB077D" w:rsidP="00577AF7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93877">
        <w:rPr>
          <w:rFonts w:ascii="GHEA Grapalat" w:eastAsia="Times New Roman" w:hAnsi="GHEA Grapalat" w:cs="Sylfaen"/>
          <w:sz w:val="24"/>
          <w:szCs w:val="24"/>
        </w:rPr>
        <w:t>Եթե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</w:rPr>
        <w:t>Պ</w:t>
      </w:r>
      <w:r w:rsidRPr="00293877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293877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293877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293877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&gt;5000 </w:t>
      </w:r>
      <w:r w:rsidRPr="00293877">
        <w:rPr>
          <w:rFonts w:ascii="GHEA Grapalat" w:eastAsia="Times New Roman" w:hAnsi="GHEA Grapalat" w:cs="Sylfaen"/>
          <w:sz w:val="24"/>
          <w:szCs w:val="24"/>
        </w:rPr>
        <w:t>տ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93877">
        <w:rPr>
          <w:rFonts w:ascii="GHEA Grapalat" w:eastAsia="Times New Roman" w:hAnsi="GHEA Grapalat" w:cs="Sylfaen"/>
          <w:sz w:val="24"/>
          <w:szCs w:val="24"/>
        </w:rPr>
        <w:t>Զ</w:t>
      </w:r>
      <w:r w:rsidRPr="00293877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293877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293877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293877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293877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</w:rPr>
        <w:t>վնասի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</w:rPr>
        <w:t>է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293877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="00293877">
        <w:rPr>
          <w:rFonts w:ascii="GHEA Grapalat" w:eastAsia="Times New Roman" w:hAnsi="GHEA Grapalat" w:cs="Times New Roman"/>
          <w:sz w:val="24"/>
          <w:szCs w:val="24"/>
        </w:rPr>
        <w:t>.</w:t>
      </w:r>
      <w:r w:rsidRPr="00293877">
        <w:rPr>
          <w:rFonts w:ascii="GHEA Grapalat" w:eastAsia="Times New Roman" w:hAnsi="GHEA Grapalat" w:cs="Sylfaen"/>
          <w:sz w:val="24"/>
          <w:szCs w:val="24"/>
        </w:rPr>
        <w:t>դրամ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93877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93877">
        <w:rPr>
          <w:rFonts w:ascii="GHEA Grapalat" w:eastAsia="Times New Roman" w:hAnsi="GHEA Grapalat" w:cs="Sylfaen"/>
          <w:sz w:val="24"/>
          <w:szCs w:val="24"/>
        </w:rPr>
        <w:t>Զ</w:t>
      </w:r>
      <w:r w:rsidRPr="00293877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293877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293877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293877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293877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>=</w:t>
      </w:r>
      <w:r w:rsidR="007F28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1293.0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293877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>.</w:t>
      </w:r>
      <w:r w:rsidRPr="00293877">
        <w:rPr>
          <w:rFonts w:ascii="GHEA Grapalat" w:eastAsia="Times New Roman" w:hAnsi="GHEA Grapalat" w:cs="Sylfaen"/>
          <w:sz w:val="24"/>
          <w:szCs w:val="24"/>
        </w:rPr>
        <w:t>դրամ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>/</w:t>
      </w:r>
      <w:r w:rsidRPr="00293877">
        <w:rPr>
          <w:rFonts w:ascii="GHEA Grapalat" w:eastAsia="Times New Roman" w:hAnsi="GHEA Grapalat" w:cs="Sylfaen"/>
          <w:sz w:val="24"/>
          <w:szCs w:val="24"/>
        </w:rPr>
        <w:t>տ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>).</w:t>
      </w:r>
      <w:r w:rsidRPr="00293877">
        <w:rPr>
          <w:rFonts w:ascii="GHEA Grapalat" w:eastAsia="Times New Roman" w:hAnsi="GHEA Grapalat" w:cs="Sylfaen"/>
          <w:sz w:val="24"/>
          <w:szCs w:val="24"/>
        </w:rPr>
        <w:t>Պ</w:t>
      </w:r>
      <w:r w:rsidRPr="00293877">
        <w:rPr>
          <w:rFonts w:ascii="GHEA Grapalat" w:eastAsia="Times New Roman" w:hAnsi="GHEA Grapalat" w:cs="Sylfaen"/>
          <w:sz w:val="15"/>
          <w:szCs w:val="15"/>
          <w:vertAlign w:val="subscript"/>
        </w:rPr>
        <w:t>կ</w:t>
      </w:r>
      <w:r w:rsidRPr="00293877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293877">
        <w:rPr>
          <w:rFonts w:ascii="GHEA Grapalat" w:eastAsia="Times New Roman" w:hAnsi="GHEA Grapalat" w:cs="Sylfaen"/>
          <w:sz w:val="15"/>
          <w:szCs w:val="15"/>
          <w:vertAlign w:val="subscript"/>
        </w:rPr>
        <w:t>մ</w:t>
      </w:r>
      <w:r w:rsidRPr="00293877">
        <w:rPr>
          <w:rFonts w:ascii="GHEA Grapalat" w:eastAsia="Times New Roman" w:hAnsi="GHEA Grapalat" w:cs="Times New Roman"/>
          <w:sz w:val="15"/>
          <w:szCs w:val="15"/>
          <w:vertAlign w:val="subscript"/>
        </w:rPr>
        <w:t>.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>(</w:t>
      </w:r>
      <w:r w:rsidRPr="00293877">
        <w:rPr>
          <w:rFonts w:ascii="GHEA Grapalat" w:eastAsia="Times New Roman" w:hAnsi="GHEA Grapalat" w:cs="Sylfaen"/>
          <w:sz w:val="24"/>
          <w:szCs w:val="24"/>
        </w:rPr>
        <w:t>տ</w:t>
      </w:r>
      <w:r w:rsidR="00577AF7">
        <w:rPr>
          <w:rFonts w:ascii="GHEA Grapalat" w:eastAsia="Times New Roman" w:hAnsi="GHEA Grapalat" w:cs="Times New Roman"/>
          <w:sz w:val="24"/>
          <w:szCs w:val="24"/>
        </w:rPr>
        <w:t>):</w:t>
      </w:r>
    </w:p>
    <w:p w:rsidR="00CB077D" w:rsidRPr="00293877" w:rsidRDefault="00CB077D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293877">
        <w:rPr>
          <w:rFonts w:ascii="GHEA Grapalat" w:eastAsia="Times New Roman" w:hAnsi="GHEA Grapalat" w:cs="Sylfaen"/>
          <w:b/>
          <w:bCs/>
          <w:sz w:val="24"/>
          <w:szCs w:val="24"/>
        </w:rPr>
        <w:t>Աղյուսակ</w:t>
      </w:r>
      <w:r w:rsidRPr="0029387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8</w:t>
      </w:r>
    </w:p>
    <w:p w:rsidR="00CB077D" w:rsidRPr="0055666E" w:rsidRDefault="00CB077D" w:rsidP="00E643F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ՆԱՎԹԱՄԹԵՐՔՆԵՐԻ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ԱՐՏԱՆԵՏՈՒՄՆԵՐԻՑ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ՌԵՍՈՒՐՍԻ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ԱՂՏՈՏՎԱԾՈՒԹՅԱՆ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ՄԵԾՈՒԹՅԱՆ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ՈՐՈՇՈՒՄԸ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2008"/>
        <w:gridCol w:w="1492"/>
        <w:gridCol w:w="2008"/>
        <w:gridCol w:w="1492"/>
        <w:gridCol w:w="2008"/>
      </w:tblGrid>
      <w:tr w:rsidR="00FE49DC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նավթ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նավթ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նավթ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նավթ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նավթ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նավթ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6300,0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7075,0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7850,0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8625,0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9400,0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10150,0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10900,0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11650,0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12400,0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13950,0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15500,0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17050,0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797,5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20150,0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23250,0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24800,0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27900,0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1582,5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30100,0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38750,0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46500,0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54250,0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3157,5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62000,0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75,775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69750,0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531CD" w:rsidRPr="00A531CD" w:rsidRDefault="00A531CD" w:rsidP="00A531C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531CD">
              <w:rPr>
                <w:rFonts w:ascii="GHEA Grapalat" w:eastAsia="Times New Roman" w:hAnsi="GHEA Grapalat" w:cs="Times New Roman"/>
                <w:sz w:val="24"/>
                <w:szCs w:val="24"/>
              </w:rPr>
              <w:t>77500,0</w:t>
            </w:r>
          </w:p>
        </w:tc>
      </w:tr>
      <w:tr w:rsidR="00A531C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96,5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1CD" w:rsidRDefault="00A531C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1CD" w:rsidRPr="0055666E" w:rsidRDefault="00A531C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նավթ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չներառված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միջանկյալ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նավթ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մոտակա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կիրառել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ինտերպոլացիա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նավթ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&lt;0.1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նավթ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2302B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նավթ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7F28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2070.0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նավթ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(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): 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նավթ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&gt;5000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նավթ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նավթ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7F28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310.0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նավթ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(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):</w:t>
      </w:r>
    </w:p>
    <w:p w:rsidR="006B64AA" w:rsidRDefault="006B64AA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6B64AA" w:rsidRDefault="006B64AA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6B64AA" w:rsidRDefault="006B64AA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6B64AA" w:rsidRDefault="006B64AA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CB077D" w:rsidRPr="00ED3DB7" w:rsidRDefault="00CB077D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lastRenderedPageBreak/>
        <w:t>Աղյուսակ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9</w:t>
      </w:r>
    </w:p>
    <w:p w:rsidR="00CB077D" w:rsidRPr="00ED3DB7" w:rsidRDefault="00CB077D" w:rsidP="00E643F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ՀԱՍՏԱՏԱԳՐՎԱԾ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ԱՐՏԱՆԵՏՈՒՄՆԵՐԻ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ԺԱՄԱՆԱԿ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ՆԱՎԹԱՄԹԵՐՔՆԵՐՈՎ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ՋՐԱՅԻՆ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ՌԵՍՈՒՐՍԻՆ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ՀԱՍՑՎԱԾ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ՎՆԱՍԻ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ՄԵԾՈՒԹՅԱՆ</w:t>
      </w:r>
      <w:r w:rsidRPr="00ED3DB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D3DB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ՈՐՈՇՈՒՄԸ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2008"/>
        <w:gridCol w:w="1492"/>
        <w:gridCol w:w="2008"/>
        <w:gridCol w:w="1492"/>
        <w:gridCol w:w="2008"/>
      </w:tblGrid>
      <w:tr w:rsidR="00FE49DC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նավթ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նավթ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նավթ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նավթ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նավթ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նավթ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38,9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43,55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48,45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54,25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61,5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9,81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70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75,5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83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96,5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110,5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130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150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164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180,5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212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260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324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405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5,625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482,5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64AA" w:rsidRDefault="006B64AA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562,5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640</w:t>
            </w:r>
          </w:p>
        </w:tc>
      </w:tr>
      <w:tr w:rsidR="006B64AA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4AA" w:rsidRPr="0055666E" w:rsidRDefault="006B64AA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B64AA" w:rsidRPr="006B64AA" w:rsidRDefault="006B64A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B64AA">
              <w:rPr>
                <w:rFonts w:ascii="GHEA Grapalat" w:eastAsia="Times New Roman" w:hAnsi="GHEA Grapalat" w:cs="Times New Roman"/>
                <w:sz w:val="24"/>
                <w:szCs w:val="24"/>
              </w:rPr>
              <w:t>797,5</w:t>
            </w:r>
          </w:p>
        </w:tc>
      </w:tr>
    </w:tbl>
    <w:p w:rsidR="00577AF7" w:rsidRDefault="00577AF7" w:rsidP="00E643FD">
      <w:pPr>
        <w:ind w:left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CB077D" w:rsidRPr="00577AF7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7AF7">
        <w:rPr>
          <w:rFonts w:ascii="GHEA Grapalat" w:eastAsia="Times New Roman" w:hAnsi="GHEA Grapalat" w:cs="Sylfaen"/>
          <w:sz w:val="24"/>
          <w:szCs w:val="24"/>
          <w:lang w:val="hy-AM"/>
        </w:rPr>
        <w:t>Աղյուսակում</w:t>
      </w:r>
      <w:r w:rsidRPr="00577A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77AF7">
        <w:rPr>
          <w:rFonts w:ascii="GHEA Grapalat" w:eastAsia="Times New Roman" w:hAnsi="GHEA Grapalat" w:cs="Sylfaen"/>
          <w:sz w:val="24"/>
          <w:szCs w:val="24"/>
          <w:lang w:val="hy-AM"/>
        </w:rPr>
        <w:t>չներառված</w:t>
      </w:r>
      <w:r w:rsidRPr="00577A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77AF7">
        <w:rPr>
          <w:rFonts w:ascii="GHEA Grapalat" w:eastAsia="Times New Roman" w:hAnsi="GHEA Grapalat" w:cs="Sylfaen"/>
          <w:sz w:val="24"/>
          <w:szCs w:val="24"/>
          <w:lang w:val="hy-AM"/>
        </w:rPr>
        <w:t>Զ</w:t>
      </w:r>
      <w:r w:rsidRPr="00577AF7">
        <w:rPr>
          <w:rFonts w:ascii="GHEA Grapalat" w:eastAsia="Times New Roman" w:hAnsi="GHEA Grapalat" w:cs="Sylfaen"/>
          <w:sz w:val="15"/>
          <w:szCs w:val="15"/>
          <w:vertAlign w:val="superscript"/>
          <w:lang w:val="hy-AM"/>
        </w:rPr>
        <w:t>հ</w:t>
      </w:r>
      <w:r w:rsidRPr="00577AF7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>նավթ</w:t>
      </w:r>
      <w:r w:rsidRPr="00577A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577A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577A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77AF7">
        <w:rPr>
          <w:rFonts w:ascii="GHEA Grapalat" w:eastAsia="Times New Roman" w:hAnsi="GHEA Grapalat" w:cs="Sylfaen"/>
          <w:sz w:val="24"/>
          <w:szCs w:val="24"/>
          <w:lang w:val="hy-AM"/>
        </w:rPr>
        <w:t>միջանկյալ</w:t>
      </w:r>
      <w:r w:rsidRPr="00577A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77AF7">
        <w:rPr>
          <w:rFonts w:ascii="GHEA Grapalat" w:eastAsia="Times New Roman" w:hAnsi="GHEA Grapalat" w:cs="Sylfaen"/>
          <w:sz w:val="24"/>
          <w:szCs w:val="24"/>
          <w:lang w:val="hy-AM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77A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77AF7">
        <w:rPr>
          <w:rFonts w:ascii="GHEA Grapalat" w:eastAsia="Times New Roman" w:hAnsi="GHEA Grapalat" w:cs="Sylfaen"/>
          <w:sz w:val="24"/>
          <w:szCs w:val="24"/>
          <w:lang w:val="hy-AM"/>
        </w:rPr>
        <w:t>որոշելու</w:t>
      </w:r>
      <w:r w:rsidRPr="00577A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77AF7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577A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77AF7">
        <w:rPr>
          <w:rFonts w:ascii="GHEA Grapalat" w:eastAsia="Times New Roman" w:hAnsi="GHEA Grapalat" w:cs="Sylfaen"/>
          <w:sz w:val="24"/>
          <w:szCs w:val="24"/>
          <w:lang w:val="hy-AM"/>
        </w:rPr>
        <w:t>Զ</w:t>
      </w:r>
      <w:r w:rsidRPr="00577AF7">
        <w:rPr>
          <w:rFonts w:ascii="GHEA Grapalat" w:eastAsia="Times New Roman" w:hAnsi="GHEA Grapalat" w:cs="Sylfaen"/>
          <w:sz w:val="15"/>
          <w:szCs w:val="15"/>
          <w:vertAlign w:val="superscript"/>
          <w:lang w:val="hy-AM"/>
        </w:rPr>
        <w:t>հ</w:t>
      </w:r>
      <w:r w:rsidRPr="00577AF7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>նավթ</w:t>
      </w:r>
      <w:r w:rsidRPr="00577A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577A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577A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77AF7">
        <w:rPr>
          <w:rFonts w:ascii="GHEA Grapalat" w:eastAsia="Times New Roman" w:hAnsi="GHEA Grapalat" w:cs="Sylfaen"/>
          <w:sz w:val="24"/>
          <w:szCs w:val="24"/>
          <w:lang w:val="hy-AM"/>
        </w:rPr>
        <w:t>մոտիկ</w:t>
      </w:r>
      <w:r w:rsidRPr="00577A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77AF7">
        <w:rPr>
          <w:rFonts w:ascii="GHEA Grapalat" w:eastAsia="Times New Roman" w:hAnsi="GHEA Grapalat" w:cs="Sylfaen"/>
          <w:sz w:val="24"/>
          <w:szCs w:val="24"/>
          <w:lang w:val="hy-AM"/>
        </w:rPr>
        <w:t>արժեքների</w:t>
      </w:r>
      <w:r w:rsidRPr="00577A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77AF7">
        <w:rPr>
          <w:rFonts w:ascii="GHEA Grapalat" w:eastAsia="Times New Roman" w:hAnsi="GHEA Grapalat" w:cs="Sylfaen"/>
          <w:sz w:val="24"/>
          <w:szCs w:val="24"/>
          <w:lang w:val="hy-AM"/>
        </w:rPr>
        <w:t>միջև</w:t>
      </w:r>
      <w:r w:rsidRPr="00577A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77AF7">
        <w:rPr>
          <w:rFonts w:ascii="GHEA Grapalat" w:eastAsia="Times New Roman" w:hAnsi="GHEA Grapalat" w:cs="Sylfaen"/>
          <w:sz w:val="24"/>
          <w:szCs w:val="24"/>
          <w:lang w:val="hy-AM"/>
        </w:rPr>
        <w:t>կիրառել</w:t>
      </w:r>
      <w:r w:rsidRPr="00577A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77AF7">
        <w:rPr>
          <w:rFonts w:ascii="GHEA Grapalat" w:eastAsia="Times New Roman" w:hAnsi="GHEA Grapalat" w:cs="Sylfaen"/>
          <w:sz w:val="24"/>
          <w:szCs w:val="24"/>
          <w:lang w:val="hy-AM"/>
        </w:rPr>
        <w:t>ինտերպոլացիա</w:t>
      </w:r>
      <w:r w:rsidRPr="00577A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CB077D" w:rsidRPr="00AC4B28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Եթե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Pr="00AC4B28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>նավթ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&lt;0.1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վնասի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որոշվում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բանաձևով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Զ</w:t>
      </w:r>
      <w:r w:rsidRPr="00AC4B28">
        <w:rPr>
          <w:rFonts w:ascii="GHEA Grapalat" w:eastAsia="Times New Roman" w:hAnsi="GHEA Grapalat" w:cs="Sylfaen"/>
          <w:sz w:val="15"/>
          <w:szCs w:val="15"/>
          <w:vertAlign w:val="superscript"/>
          <w:lang w:val="hy-AM"/>
        </w:rPr>
        <w:t>հ</w:t>
      </w:r>
      <w:r w:rsidRPr="00AC4B28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>նավթ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>=</w:t>
      </w:r>
      <w:r w:rsidR="007F28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280.0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դրամ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>).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Pr="00AC4B28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>նավթ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</w:p>
    <w:p w:rsidR="00CB077D" w:rsidRPr="00AC4B28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Pr="00AC4B28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>նավթ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&gt;5000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Զ</w:t>
      </w:r>
      <w:r w:rsidRPr="00AC4B28">
        <w:rPr>
          <w:rFonts w:ascii="GHEA Grapalat" w:eastAsia="Times New Roman" w:hAnsi="GHEA Grapalat" w:cs="Sylfaen"/>
          <w:sz w:val="15"/>
          <w:szCs w:val="15"/>
          <w:vertAlign w:val="superscript"/>
          <w:lang w:val="hy-AM"/>
        </w:rPr>
        <w:t>հ</w:t>
      </w:r>
      <w:r w:rsidRPr="00AC4B28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>նավթ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վնասի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որոշվում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դրամ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բանաձևով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Զ</w:t>
      </w:r>
      <w:r w:rsidRPr="00AC4B28">
        <w:rPr>
          <w:rFonts w:ascii="GHEA Grapalat" w:eastAsia="Times New Roman" w:hAnsi="GHEA Grapalat" w:cs="Sylfaen"/>
          <w:sz w:val="15"/>
          <w:szCs w:val="15"/>
          <w:vertAlign w:val="superscript"/>
          <w:lang w:val="hy-AM"/>
        </w:rPr>
        <w:t>հ</w:t>
      </w:r>
      <w:r w:rsidRPr="00AC4B28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>նավթ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>=</w:t>
      </w:r>
      <w:r w:rsidR="007F28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319.0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դրամ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>).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Pr="00AC4B28">
        <w:rPr>
          <w:rFonts w:ascii="GHEA Grapalat" w:eastAsia="Times New Roman" w:hAnsi="GHEA Grapalat" w:cs="Sylfaen"/>
          <w:sz w:val="15"/>
          <w:szCs w:val="15"/>
          <w:vertAlign w:val="subscript"/>
          <w:lang w:val="hy-AM"/>
        </w:rPr>
        <w:t>նավթ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AC4B28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Pr="00AC4B28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</w:p>
    <w:p w:rsidR="00CB077D" w:rsidRPr="00DF385C" w:rsidRDefault="00CB077D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Աղյուսակ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10</w:t>
      </w:r>
    </w:p>
    <w:p w:rsidR="00CB077D" w:rsidRPr="00DF385C" w:rsidRDefault="00CB077D" w:rsidP="00E643F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ԾԱՆՐ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ՄԵՏԱՂՆԵՐԻ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ԱՂԵՐԻ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,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ՑԻԱՆԻ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,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ՊՂԻՆՁ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, (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ՔՐՈՄ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VI),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ՑԻՆԿ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,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ՖՏՈՐԻԴՆԵՐ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ՊԱՐՈՒՆԱԿՈՂ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ՀԱՄԱԶԱՐԿԱՅԻՆ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ԱՐՏԱՀՈՍՔԻՑ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ՋՐԱՅԻՆ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ՌԵՍՈՒՐՍԻ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ԱՂՏՈՏՎԱԾՈՒԹՅԱՆ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ՎՆԱՍԻ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ՄԵԾՈՒԹՅԱՆ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ՈՐՈՇՈՒՄԸ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001"/>
        <w:gridCol w:w="2249"/>
        <w:gridCol w:w="3001"/>
      </w:tblGrid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կգ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էկվ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կգ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էկվ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 w:rsidP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95,57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16,25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 w:rsidP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116,07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 w:rsidP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136,57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 w:rsidP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167,33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 w:rsidP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198,08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32,01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 w:rsidP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218,58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 w:rsidP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239,08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 w:rsidP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280,09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 w:rsidP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310,84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 w:rsidP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351,84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 w:rsidP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374,20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64,82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 w:rsidP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404,00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 w:rsidP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433,81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85,32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 w:rsidP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474,79</w:t>
            </w:r>
          </w:p>
        </w:tc>
      </w:tr>
    </w:tbl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չներառված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միջնակա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կիրառել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մոտակա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ինտերպոլացիա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&lt;3.75 </w:t>
      </w:r>
      <w:r w:rsidRPr="0055666E">
        <w:rPr>
          <w:rFonts w:ascii="GHEA Grapalat" w:eastAsia="Times New Roman" w:hAnsi="GHEA Grapalat" w:cs="Sylfaen"/>
          <w:sz w:val="24"/>
          <w:szCs w:val="24"/>
        </w:rPr>
        <w:t>կգ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էկվ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7F28F4">
        <w:rPr>
          <w:rFonts w:ascii="GHEA Grapalat" w:eastAsia="Times New Roman" w:hAnsi="GHEA Grapalat" w:cs="Times New Roman"/>
          <w:sz w:val="24"/>
          <w:szCs w:val="24"/>
          <w:lang w:val="hy-AM"/>
        </w:rPr>
        <w:t>82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.0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կգ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էկվ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5666E">
        <w:rPr>
          <w:rFonts w:ascii="GHEA Grapalat" w:eastAsia="Times New Roman" w:hAnsi="GHEA Grapalat" w:cs="Sylfaen"/>
          <w:sz w:val="24"/>
          <w:szCs w:val="24"/>
        </w:rPr>
        <w:t>կգ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էկվ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):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&gt;247 </w:t>
      </w:r>
      <w:r w:rsidRPr="0055666E">
        <w:rPr>
          <w:rFonts w:ascii="GHEA Grapalat" w:eastAsia="Times New Roman" w:hAnsi="GHEA Grapalat" w:cs="Sylfaen"/>
          <w:sz w:val="24"/>
          <w:szCs w:val="24"/>
        </w:rPr>
        <w:t>կգ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էկվ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93877">
        <w:rPr>
          <w:rFonts w:ascii="GHEA Grapalat" w:eastAsia="Times New Roman" w:hAnsi="GHEA Grapalat" w:cs="Sylfaen"/>
          <w:sz w:val="24"/>
          <w:szCs w:val="24"/>
        </w:rPr>
        <w:t>է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293877" w:rsidRPr="00293877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293877">
        <w:rPr>
          <w:rFonts w:ascii="GHEA Grapalat" w:eastAsia="Times New Roman" w:hAnsi="GHEA Grapalat" w:cs="Sylfaen"/>
          <w:sz w:val="24"/>
          <w:szCs w:val="24"/>
        </w:rPr>
        <w:t>դրամ</w:t>
      </w:r>
      <w:r w:rsidRPr="0029387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93877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7F28F4">
        <w:rPr>
          <w:rFonts w:ascii="GHEA Grapalat" w:eastAsia="Times New Roman" w:hAnsi="GHEA Grapalat" w:cs="Times New Roman"/>
          <w:sz w:val="24"/>
          <w:szCs w:val="24"/>
          <w:lang w:val="hy-AM"/>
        </w:rPr>
        <w:t>38.5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կգ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էկվ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5666E">
        <w:rPr>
          <w:rFonts w:ascii="GHEA Grapalat" w:eastAsia="Times New Roman" w:hAnsi="GHEA Grapalat" w:cs="Sylfaen"/>
          <w:sz w:val="24"/>
          <w:szCs w:val="24"/>
        </w:rPr>
        <w:t>կգ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էկվ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): </w:t>
      </w:r>
    </w:p>
    <w:p w:rsidR="00CB077D" w:rsidRPr="00DF385C" w:rsidRDefault="00CB077D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lastRenderedPageBreak/>
        <w:t>Աղյուսակ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11</w:t>
      </w:r>
    </w:p>
    <w:p w:rsidR="00CB077D" w:rsidRPr="00DF385C" w:rsidRDefault="00CB077D" w:rsidP="00E643F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ԾԱՆՐ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ՄԵՏԱՂՆԵՐԻ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ԱՂԵՐԻ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,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ՑԻԱՆԻ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,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ՊՂԻՆՁ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, (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ՔՐՈՄ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VI),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ՑԻՆԿ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,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ՖՏՈՐԻԴՆԵՐ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ՊԱՐՈՒՆԱԿՈՂ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ՀԱՍՏԱՏԱԳՐՎԱԾ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ԱՐՏԱՀՈՍՔԻՑ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ՋՐԱՅԻՆ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ՌԵՍՈՒՐՍԻ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ԱՂՏՈՏՎԱԾՈՒԹՅԱՆ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ՎՆԱՍԻ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ՄԵԾՈՒԹՅԱՆ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ՈՐՈՇՈՒՄԸ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001"/>
        <w:gridCol w:w="2249"/>
        <w:gridCol w:w="3001"/>
      </w:tblGrid>
      <w:tr w:rsidR="00CB077D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կգ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էկվ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կգ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էկվ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20,02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23,67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28,94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32,01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34,06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36,11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40,21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46,36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54,56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64,82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75,07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85,32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95,57</w:t>
            </w:r>
          </w:p>
        </w:tc>
      </w:tr>
      <w:tr w:rsidR="008F448D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48D" w:rsidRDefault="008F448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8D" w:rsidRPr="0055666E" w:rsidRDefault="008F448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F448D" w:rsidRPr="008F448D" w:rsidRDefault="008F44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F448D">
              <w:rPr>
                <w:rFonts w:ascii="GHEA Grapalat" w:eastAsia="Times New Roman" w:hAnsi="GHEA Grapalat" w:cs="Times New Roman"/>
                <w:sz w:val="24"/>
                <w:szCs w:val="24"/>
              </w:rPr>
              <w:t>116,07</w:t>
            </w:r>
          </w:p>
        </w:tc>
      </w:tr>
    </w:tbl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չներառված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միջանկյալ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որոշելու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մոտիկ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կիրառել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ինտերպոլացիա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Եթե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&lt;50 </w:t>
      </w:r>
      <w:r w:rsidRPr="0055666E">
        <w:rPr>
          <w:rFonts w:ascii="GHEA Grapalat" w:eastAsia="Times New Roman" w:hAnsi="GHEA Grapalat" w:cs="Sylfaen"/>
          <w:sz w:val="24"/>
          <w:szCs w:val="24"/>
        </w:rPr>
        <w:t>կգ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էկվ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7F28F4">
        <w:rPr>
          <w:rFonts w:ascii="GHEA Grapalat" w:eastAsia="Times New Roman" w:hAnsi="GHEA Grapalat" w:cs="Times New Roman"/>
          <w:sz w:val="24"/>
          <w:szCs w:val="24"/>
          <w:lang w:val="hy-AM"/>
        </w:rPr>
        <w:t>86.0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կգ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էկվ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5666E">
        <w:rPr>
          <w:rFonts w:ascii="GHEA Grapalat" w:eastAsia="Times New Roman" w:hAnsi="GHEA Grapalat" w:cs="Sylfaen"/>
          <w:sz w:val="24"/>
          <w:szCs w:val="24"/>
        </w:rPr>
        <w:t>կգ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էկվ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): 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Եթե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&gt;5000 </w:t>
      </w:r>
      <w:r w:rsidRPr="0055666E">
        <w:rPr>
          <w:rFonts w:ascii="GHEA Grapalat" w:eastAsia="Times New Roman" w:hAnsi="GHEA Grapalat" w:cs="Sylfaen"/>
          <w:sz w:val="24"/>
          <w:szCs w:val="24"/>
        </w:rPr>
        <w:t>կգ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էկվ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7F28F4">
        <w:rPr>
          <w:rFonts w:ascii="GHEA Grapalat" w:eastAsia="Times New Roman" w:hAnsi="GHEA Grapalat" w:cs="Times New Roman"/>
          <w:sz w:val="24"/>
          <w:szCs w:val="24"/>
          <w:lang w:val="hy-AM"/>
        </w:rPr>
        <w:t>0.46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կգ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էկվ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5666E">
        <w:rPr>
          <w:rFonts w:ascii="GHEA Grapalat" w:eastAsia="Times New Roman" w:hAnsi="GHEA Grapalat" w:cs="Sylfaen"/>
          <w:sz w:val="24"/>
          <w:szCs w:val="24"/>
        </w:rPr>
        <w:t>կգ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էկվ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):</w:t>
      </w:r>
    </w:p>
    <w:p w:rsidR="0055666E" w:rsidRDefault="0055666E" w:rsidP="00E643FD">
      <w:pPr>
        <w:spacing w:before="100" w:beforeAutospacing="1" w:after="100" w:afterAutospacing="1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55666E" w:rsidRDefault="0055666E" w:rsidP="00E643FD">
      <w:pPr>
        <w:spacing w:before="100" w:beforeAutospacing="1" w:after="100" w:afterAutospacing="1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55666E" w:rsidRDefault="0055666E" w:rsidP="00E643FD">
      <w:pPr>
        <w:spacing w:before="100" w:beforeAutospacing="1" w:after="100" w:afterAutospacing="1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CB077D" w:rsidRPr="00DF385C" w:rsidRDefault="00CB077D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lastRenderedPageBreak/>
        <w:t>Աղյուսակ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 12</w:t>
      </w:r>
    </w:p>
    <w:p w:rsidR="00CB077D" w:rsidRPr="00DF385C" w:rsidRDefault="00CB077D" w:rsidP="00E643F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ԴԵՏԵՐԳԵՆՏՆԵՐԻ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ՀԱՄԱԶԱՐԿԱՅԻՆ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ԱՐՏԱՀՈՍՔԻՑ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ՋՐԱՅԻՆ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ՌԵՍՈՒՐՍԻ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ԱՂՏՈՏՎԱԾՈՒԹՅԱՆ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ՎՆԱՍԻ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ՄԵԾՈՒԹՅԱՆ</w:t>
      </w:r>
      <w:r w:rsidRPr="00DF385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385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ՈՐՈՇՈՒՄԸ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2008"/>
        <w:gridCol w:w="1492"/>
        <w:gridCol w:w="2008"/>
        <w:gridCol w:w="1492"/>
        <w:gridCol w:w="2008"/>
      </w:tblGrid>
      <w:tr w:rsidR="00FE49DC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դ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դ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դ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դ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դ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դ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7177,5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203,5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8135,0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9082,5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10025,0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10962,5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11895,0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12820,0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13740,0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14660,0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15575,0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17390,0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19195,0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1158,5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20990,0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1374,5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24545,0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1694,0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28070,0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29820,0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2218,5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33300,0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2425,3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36,8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2837,0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45305,0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3446,3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53750,0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4248,0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62100,0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5235,0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70375,0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F18" w:rsidRDefault="000B4F18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6210,0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78600,0</w:t>
            </w:r>
          </w:p>
        </w:tc>
      </w:tr>
      <w:tr w:rsidR="000B4F18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F18" w:rsidRPr="0055666E" w:rsidRDefault="000B4F18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B4F18" w:rsidRPr="000B4F18" w:rsidRDefault="000B4F18" w:rsidP="000B4F1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4F18">
              <w:rPr>
                <w:rFonts w:ascii="GHEA Grapalat" w:eastAsia="Times New Roman" w:hAnsi="GHEA Grapalat" w:cs="Times New Roman"/>
                <w:sz w:val="24"/>
                <w:szCs w:val="24"/>
              </w:rPr>
              <w:t>86750,0</w:t>
            </w:r>
          </w:p>
        </w:tc>
      </w:tr>
    </w:tbl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չներառված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միջնակա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խորհուրդ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տրվում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կիրառել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մոտակա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ինտերպոլացիա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lastRenderedPageBreak/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&lt;0.1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67799F">
        <w:rPr>
          <w:rFonts w:ascii="GHEA Grapalat" w:eastAsia="Times New Roman" w:hAnsi="GHEA Grapalat" w:cs="Times New Roman"/>
          <w:sz w:val="24"/>
          <w:szCs w:val="24"/>
          <w:lang w:val="hy-AM"/>
        </w:rPr>
        <w:t>240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0.0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(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): 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&gt;5000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E49DC" w:rsidRPr="0055666E">
        <w:rPr>
          <w:rFonts w:ascii="GHEA Grapalat" w:eastAsia="Times New Roman" w:hAnsi="GHEA Grapalat" w:cs="Times New Roma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67799F">
        <w:rPr>
          <w:rFonts w:ascii="GHEA Grapalat" w:eastAsia="Times New Roman" w:hAnsi="GHEA Grapalat" w:cs="Times New Roman"/>
          <w:sz w:val="24"/>
          <w:szCs w:val="24"/>
          <w:lang w:val="hy-AM"/>
        </w:rPr>
        <w:t>347.0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(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): </w:t>
      </w:r>
    </w:p>
    <w:p w:rsidR="00CB077D" w:rsidRPr="0055666E" w:rsidRDefault="00CB077D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Աղյուսակ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13</w:t>
      </w:r>
    </w:p>
    <w:p w:rsidR="00CB077D" w:rsidRPr="0055666E" w:rsidRDefault="00CB077D" w:rsidP="00E643F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ԴԵՏԵՐԳԵՆՏՆԵՐՈՎ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ԱՐՏԱՆԵՏՈՒՄՆԵՐԻ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ԺԱՄԱՆԱԿ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ԿԱԽՅԱԼ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ՆՅՈՒԹԵՐՈՎ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ՌԵՍՈՒՐՍԻՆ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ՀԱՍՑՎԱԾ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ՄԵԾՈՒԹՅԱՆ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ՈՐՈՇՈՒՄԸ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2008"/>
        <w:gridCol w:w="1492"/>
        <w:gridCol w:w="2008"/>
        <w:gridCol w:w="1492"/>
        <w:gridCol w:w="2008"/>
      </w:tblGrid>
      <w:tr w:rsidR="00FE49DC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դ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դ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դ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դ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դ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դ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FE49DC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48,95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55,25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63,00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9,405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74,25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87,50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100,00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116,35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122,50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146,70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170,00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203,50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240,00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264,55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289,05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333,50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400,00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490,90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605,00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718,00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829,50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940,00</w:t>
            </w:r>
          </w:p>
        </w:tc>
      </w:tr>
      <w:tr w:rsidR="00FE49DC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2317</w:t>
            </w:r>
          </w:p>
        </w:tc>
      </w:tr>
    </w:tbl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չներառված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միջնակա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կիրառել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մոտակա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ինտերպոլացիա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&lt;0.1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67799F">
        <w:rPr>
          <w:rFonts w:ascii="GHEA Grapalat" w:eastAsia="Times New Roman" w:hAnsi="GHEA Grapalat" w:cs="Times New Roman"/>
          <w:sz w:val="24"/>
          <w:szCs w:val="24"/>
          <w:lang w:val="hy-AM"/>
        </w:rPr>
        <w:t>328.0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(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): 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&gt;5000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67799F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="0067799F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FE49DC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(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): </w:t>
      </w:r>
    </w:p>
    <w:p w:rsidR="00CB077D" w:rsidRPr="0055666E" w:rsidRDefault="00CB077D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Աղյուսակ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14</w:t>
      </w:r>
    </w:p>
    <w:p w:rsidR="00CB077D" w:rsidRPr="0055666E" w:rsidRDefault="00CB077D" w:rsidP="00E643F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ԹՈՒՆԱՔԻՄԻԿԱՏՆԵՐՈՎ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ՀԱՄԱԶԱՐԿԱՅԻՆ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ԱՐՏԱՀՈՍՔԻՑ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ՌԵՍՈՒՐՍԻ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ԱՂՏՈՏՎԱԾՈՒԹՅԱՆ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ՄԵԾՈՒԹՅԱՆ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ՈՐՈՇՈՒՄԸ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2008"/>
        <w:gridCol w:w="1492"/>
        <w:gridCol w:w="2008"/>
        <w:gridCol w:w="1492"/>
        <w:gridCol w:w="2008"/>
      </w:tblGrid>
      <w:tr w:rsidR="003525E9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3525E9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3525E9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3525E9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3490,3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4251,7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5256,0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187,7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6497,5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7727,0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8946,0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10156,5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12556,0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14931,0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18458,5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21951,0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24262,5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26562,5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1002,9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31130,5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1138,6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37925,0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1407,5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46884,0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1674,1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57960,0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2069,3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68925,0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2460,8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79800,0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90600,0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2977,9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02CB1" w:rsidRPr="00502CB1" w:rsidRDefault="00502CB1" w:rsidP="00502CB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2CB1">
              <w:rPr>
                <w:rFonts w:ascii="GHEA Grapalat" w:eastAsia="Times New Roman" w:hAnsi="GHEA Grapalat" w:cs="Times New Roman"/>
                <w:sz w:val="24"/>
                <w:szCs w:val="24"/>
              </w:rPr>
              <w:t>112000,0</w:t>
            </w:r>
          </w:p>
        </w:tc>
      </w:tr>
      <w:tr w:rsidR="00502CB1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2CB1" w:rsidRDefault="00502CB1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3490,3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CB1" w:rsidRPr="0055666E" w:rsidRDefault="00502CB1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չներառված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միջնակա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կիրառել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մոտակա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գծային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ինտերպոլացիա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&lt;0.1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3525E9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67799F">
        <w:rPr>
          <w:rFonts w:ascii="GHEA Grapalat" w:eastAsia="Times New Roman" w:hAnsi="GHEA Grapalat" w:cs="Times New Roman"/>
          <w:sz w:val="24"/>
          <w:szCs w:val="24"/>
          <w:lang w:val="hy-AM"/>
        </w:rPr>
        <w:t>2712.6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3525E9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(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):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&gt;5000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3525E9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67799F">
        <w:rPr>
          <w:rFonts w:ascii="GHEA Grapalat" w:eastAsia="Times New Roman" w:hAnsi="GHEA Grapalat" w:cs="Times New Roman"/>
          <w:sz w:val="24"/>
          <w:szCs w:val="24"/>
          <w:lang w:val="hy-AM"/>
        </w:rPr>
        <w:t>448.0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3525E9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(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): </w:t>
      </w:r>
    </w:p>
    <w:p w:rsidR="00CB077D" w:rsidRPr="0055666E" w:rsidRDefault="00CB077D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Աղյուսակ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15</w:t>
      </w:r>
    </w:p>
    <w:p w:rsidR="00CB077D" w:rsidRPr="0055666E" w:rsidRDefault="00CB077D" w:rsidP="00E643F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ԹՈՒՆԱՔԻՄԻԿԱՏՆԵՐՈՎ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ՀԱՍՏԱՏԱԳՐՎԱԾ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ԱՐՏԱՆԵՏՈՒՄՆԵՐԻ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ԺԱՄԱՆԱԿ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ԿԱԽՅԱԼ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ՆՅՈՒԹԵՐՈՎ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ՋՐԱՅԻՆ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ՌԵՍՈՒՐՍԻՆ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ՀԱՍՑՎԱԾ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ՄԵԾՈՒԹՅԱՆ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ՈՐՈՇՈՒՄԸ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2008"/>
        <w:gridCol w:w="1492"/>
        <w:gridCol w:w="2008"/>
        <w:gridCol w:w="1492"/>
        <w:gridCol w:w="2008"/>
      </w:tblGrid>
      <w:tr w:rsidR="003525E9" w:rsidRPr="0055666E" w:rsidTr="00CB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3525E9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3525E9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Պ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տոննա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Զ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perscript"/>
              </w:rPr>
              <w:t>հ</w:t>
            </w:r>
            <w:r w:rsidRPr="0055666E">
              <w:rPr>
                <w:rFonts w:ascii="GHEA Grapalat" w:eastAsia="Times New Roman" w:hAnsi="GHEA Grapalat" w:cs="Sylfaen"/>
                <w:sz w:val="15"/>
                <w:szCs w:val="15"/>
                <w:vertAlign w:val="subscript"/>
              </w:rPr>
              <w:t>թ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3525E9" w:rsidRPr="0055666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մլն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60,34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70,39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1,883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83,065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98,015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122,215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12,87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125,805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138,905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163,885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2,941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187,65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231,98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275,87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304,92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3,944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333,825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391,27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476,63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589,2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4,962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728,4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5,497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866,25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6,135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1002,9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6,848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49,67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1138,6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7,492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53,31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52399" w:rsidRPr="00E52399" w:rsidRDefault="00E52399" w:rsidP="00E5239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2399">
              <w:rPr>
                <w:rFonts w:ascii="GHEA Grapalat" w:eastAsia="Times New Roman" w:hAnsi="GHEA Grapalat" w:cs="Times New Roman"/>
                <w:sz w:val="24"/>
                <w:szCs w:val="24"/>
              </w:rPr>
              <w:t>1407,5</w:t>
            </w:r>
          </w:p>
        </w:tc>
      </w:tr>
      <w:tr w:rsidR="00E52399" w:rsidRPr="0055666E" w:rsidTr="003058F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8,083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399" w:rsidRDefault="00E52399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60,34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399" w:rsidRPr="0055666E" w:rsidRDefault="00E52399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չներառված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միջանկյալ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որոշելու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համար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խորհուրդ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տրվում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-</w:t>
      </w:r>
      <w:r w:rsidRPr="0055666E">
        <w:rPr>
          <w:rFonts w:ascii="GHEA Grapalat" w:eastAsia="Times New Roman" w:hAnsi="GHEA Grapalat" w:cs="Sylfaen"/>
          <w:sz w:val="24"/>
          <w:szCs w:val="24"/>
        </w:rPr>
        <w:t>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մոտակա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միջև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կիրառել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շարքային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ինտերպոլացիա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Եթե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&lt;0.1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67799F">
        <w:rPr>
          <w:rFonts w:ascii="GHEA Grapalat" w:eastAsia="Times New Roman" w:hAnsi="GHEA Grapalat" w:cs="Times New Roman"/>
          <w:sz w:val="24"/>
          <w:szCs w:val="24"/>
          <w:lang w:val="hy-AM"/>
        </w:rPr>
        <w:t>378.0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3525E9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(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): </w:t>
      </w:r>
    </w:p>
    <w:p w:rsidR="00CB077D" w:rsidRPr="0055666E" w:rsidRDefault="00CB077D" w:rsidP="00E643FD">
      <w:pPr>
        <w:ind w:left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sz w:val="24"/>
          <w:szCs w:val="24"/>
        </w:rPr>
        <w:t>Եթե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&gt;5000 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վնասի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մեծություն</w:t>
      </w:r>
      <w:r w:rsidR="0092302B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է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3525E9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55666E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sz w:val="24"/>
          <w:szCs w:val="24"/>
        </w:rPr>
        <w:t>բանաձևով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5666E">
        <w:rPr>
          <w:rFonts w:ascii="GHEA Grapalat" w:eastAsia="Times New Roman" w:hAnsi="GHEA Grapalat" w:cs="Sylfaen"/>
          <w:sz w:val="24"/>
          <w:szCs w:val="24"/>
        </w:rPr>
        <w:t>Զ</w:t>
      </w:r>
      <w:r w:rsidRPr="0055666E">
        <w:rPr>
          <w:rFonts w:ascii="GHEA Grapalat" w:eastAsia="Times New Roman" w:hAnsi="GHEA Grapalat" w:cs="Sylfaen"/>
          <w:sz w:val="15"/>
          <w:szCs w:val="15"/>
          <w:vertAlign w:val="superscript"/>
        </w:rPr>
        <w:t>հ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=</w:t>
      </w:r>
      <w:r w:rsidR="0067799F">
        <w:rPr>
          <w:rFonts w:ascii="GHEA Grapalat" w:eastAsia="Times New Roman" w:hAnsi="GHEA Grapalat" w:cs="Times New Roman"/>
          <w:sz w:val="24"/>
          <w:szCs w:val="24"/>
          <w:lang w:val="hy-AM"/>
        </w:rPr>
        <w:t>5.63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3525E9" w:rsidRPr="0055666E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.</w:t>
      </w:r>
      <w:r w:rsidRPr="0055666E">
        <w:rPr>
          <w:rFonts w:ascii="GHEA Grapalat" w:eastAsia="Times New Roman" w:hAnsi="GHEA Grapalat" w:cs="Sylfaen"/>
          <w:sz w:val="24"/>
          <w:szCs w:val="24"/>
        </w:rPr>
        <w:t>դրամ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/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).</w:t>
      </w:r>
      <w:r w:rsidRPr="0055666E">
        <w:rPr>
          <w:rFonts w:ascii="GHEA Grapalat" w:eastAsia="Times New Roman" w:hAnsi="GHEA Grapalat" w:cs="Sylfaen"/>
          <w:sz w:val="24"/>
          <w:szCs w:val="24"/>
        </w:rPr>
        <w:t>Պ</w:t>
      </w:r>
      <w:r w:rsidRPr="0055666E">
        <w:rPr>
          <w:rFonts w:ascii="GHEA Grapalat" w:eastAsia="Times New Roman" w:hAnsi="GHEA Grapalat" w:cs="Sylfaen"/>
          <w:sz w:val="15"/>
          <w:szCs w:val="15"/>
          <w:vertAlign w:val="subscript"/>
        </w:rPr>
        <w:t>թ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(</w:t>
      </w:r>
      <w:r w:rsidRPr="0055666E">
        <w:rPr>
          <w:rFonts w:ascii="GHEA Grapalat" w:eastAsia="Times New Roman" w:hAnsi="GHEA Grapalat" w:cs="Sylfaen"/>
          <w:sz w:val="24"/>
          <w:szCs w:val="24"/>
        </w:rPr>
        <w:t>տ</w:t>
      </w:r>
      <w:r w:rsidRPr="0055666E">
        <w:rPr>
          <w:rFonts w:ascii="GHEA Grapalat" w:eastAsia="Times New Roman" w:hAnsi="GHEA Grapalat" w:cs="Times New Roman"/>
          <w:sz w:val="24"/>
          <w:szCs w:val="24"/>
        </w:rPr>
        <w:t>):</w:t>
      </w:r>
    </w:p>
    <w:p w:rsidR="00CB077D" w:rsidRPr="0055666E" w:rsidRDefault="00CB077D" w:rsidP="00577AF7">
      <w:pPr>
        <w:spacing w:before="100" w:beforeAutospacing="1" w:after="100" w:afterAutospacing="1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Աղյուսակ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16</w:t>
      </w:r>
    </w:p>
    <w:p w:rsidR="00CB077D" w:rsidRPr="0055666E" w:rsidRDefault="00CB077D" w:rsidP="00E643F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ԼՈՂԱՑՈՂ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ԱՂԲՈՎ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ՋՐԻ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ԱՂՏՈՏՎԱԾՈՒԹՅԱՆ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ԱՍՏԻՃԱՆԻ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ՏԵՍՈՂԱԿԱՆ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ԳՆԱՀԱՏԱԿԱՆԻ</w:t>
      </w:r>
      <w:r w:rsidRPr="005566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5666E">
        <w:rPr>
          <w:rFonts w:ascii="GHEA Grapalat" w:eastAsia="Times New Roman" w:hAnsi="GHEA Grapalat" w:cs="Sylfaen"/>
          <w:b/>
          <w:bCs/>
          <w:sz w:val="24"/>
          <w:szCs w:val="24"/>
        </w:rPr>
        <w:t>ՍԱՆԴՂԱԿԸ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8250"/>
      </w:tblGrid>
      <w:tr w:rsidR="00CB077D" w:rsidRPr="0055666E" w:rsidTr="00CB077D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Գնահատականը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բալերով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մակերեսի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արտաքին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տեսքը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Բաց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ջրատարածության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100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քառ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մաքուր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մակերեսի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երևում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են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աղբի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առանձին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կուտակումներ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0.01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քառ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ընդհանուր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տարածքով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100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քառ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բաց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ջրատարածության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նկատվում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են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աղբի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մեկ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քառ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մակերեսից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առանձին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կուտակումներ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ցանկացած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ուղղությամբ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լողացող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առանձին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առարկաներ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որոնց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կողմի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մեծությունը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գերազանցում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25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սմ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E7749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100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քառ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բաց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ջրատարածության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նկատվում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են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աղբի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կուտակումներ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2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քառ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մակերեսով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ուղղություններով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լողացող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առանձին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առարկաներ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որոնց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կողմի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մեծությունը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գերազանցում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50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սմ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E7749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100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քառ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բաց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ջրատարածության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նկատվում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են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քառ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ընդհանուր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տարածքով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աղբի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կուտակումներ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լողացող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առանձին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առարկաներ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որոնց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կողմի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մեծությունը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գերազանցում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15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մետրը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աղբի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կուտակումներ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անկյուններում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փակուղիներում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նավամատույցի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հողմակողմ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կողմում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0.5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աղտոտված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հատվածով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100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քառ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բաց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ջրատարածության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նկատվում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են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աղբի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կուտակումներ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10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քառ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ընդհանուր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տարածքով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բավական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քանակությամբ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առարկաներ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որոնց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կողմի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մեծությունը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չի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գերազանցում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1.5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մետրը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աղբի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կուտակումներ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անկյուններում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փակուղիներում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նավամատույցի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հողմակողմ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կողմում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աղտոտված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հատվածով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  <w:tr w:rsidR="00CB077D" w:rsidRPr="0055666E" w:rsidTr="00CB077D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77D" w:rsidRPr="0055666E" w:rsidRDefault="00CB077D" w:rsidP="00E643F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100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քառ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բաց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ջրատարածության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նկատվում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են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աղբի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կուտակումներ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10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քառ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ընդհանուր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տարածքով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առարկաներ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որոնց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մեծությունը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գերազանցում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1.5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մետրը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աղբի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կուտակումներ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անկյուններում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փակուղիներում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նավամատույցի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հողմակողմ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կողմում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մեկ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աղտոտված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5666E">
              <w:rPr>
                <w:rFonts w:ascii="GHEA Grapalat" w:eastAsia="Times New Roman" w:hAnsi="GHEA Grapalat" w:cs="Sylfaen"/>
                <w:sz w:val="24"/>
                <w:szCs w:val="24"/>
              </w:rPr>
              <w:t>հատվածով</w:t>
            </w:r>
            <w:r w:rsidRPr="0055666E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</w:tbl>
    <w:p w:rsidR="00CB077D" w:rsidRPr="0055666E" w:rsidRDefault="00CB077D" w:rsidP="00E643FD">
      <w:pPr>
        <w:spacing w:before="100" w:beforeAutospacing="1" w:after="100" w:afterAutospacing="1"/>
        <w:jc w:val="both"/>
        <w:rPr>
          <w:rFonts w:ascii="GHEA Grapalat" w:eastAsia="Times New Roman" w:hAnsi="GHEA Grapalat" w:cs="GHEA Grapalat"/>
          <w:sz w:val="24"/>
          <w:szCs w:val="24"/>
        </w:rPr>
      </w:pPr>
      <w:r w:rsidRPr="0055666E">
        <w:rPr>
          <w:rFonts w:ascii="Courier New" w:eastAsia="Times New Roman" w:hAnsi="Courier New" w:cs="Courier New"/>
          <w:sz w:val="24"/>
          <w:szCs w:val="24"/>
        </w:rPr>
        <w:t> </w:t>
      </w:r>
    </w:p>
    <w:p w:rsidR="00095870" w:rsidRPr="0055666E" w:rsidRDefault="00095870" w:rsidP="00E643FD">
      <w:pPr>
        <w:ind w:firstLine="720"/>
        <w:jc w:val="both"/>
        <w:rPr>
          <w:rFonts w:ascii="GHEA Grapalat" w:eastAsia="MS Mincho" w:hAnsi="GHEA Grapalat" w:cs="MS Mincho"/>
          <w:sz w:val="24"/>
          <w:szCs w:val="24"/>
        </w:rPr>
      </w:pPr>
    </w:p>
    <w:p w:rsidR="00CB077D" w:rsidRPr="0055666E" w:rsidRDefault="00CB077D" w:rsidP="00E643FD">
      <w:pPr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</w:p>
    <w:p w:rsidR="007D5857" w:rsidRDefault="007D5857" w:rsidP="00E643FD">
      <w:pPr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b/>
          <w:sz w:val="24"/>
          <w:szCs w:val="24"/>
          <w:lang w:val="hy-AM"/>
        </w:rPr>
        <w:t>Հայաստանի Հանրապետության վարչապետի</w:t>
      </w:r>
    </w:p>
    <w:p w:rsidR="007D5857" w:rsidRDefault="007D5857" w:rsidP="00E643FD">
      <w:pPr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</w:p>
    <w:p w:rsidR="00CB077D" w:rsidRPr="007D5857" w:rsidRDefault="007D5857" w:rsidP="00E643FD">
      <w:pPr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 աշխատակազմի ղեկավար                                                Էդ.</w:t>
      </w:r>
      <w:r w:rsidRPr="007D5857">
        <w:rPr>
          <w:rFonts w:ascii="GHEA Grapalat" w:eastAsia="MS Mincho" w:hAnsi="GHEA Grapalat" w:cs="MS Mincho"/>
          <w:b/>
          <w:sz w:val="24"/>
          <w:szCs w:val="24"/>
          <w:lang w:val="hy-AM"/>
        </w:rPr>
        <w:t>Աղաջանյան</w:t>
      </w:r>
    </w:p>
    <w:p w:rsidR="00CB077D" w:rsidRPr="0055666E" w:rsidRDefault="00CB077D" w:rsidP="00E643FD">
      <w:pPr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</w:p>
    <w:p w:rsidR="00CB077D" w:rsidRPr="0055666E" w:rsidRDefault="00CB077D" w:rsidP="00E643FD">
      <w:pPr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</w:p>
    <w:p w:rsidR="00CB077D" w:rsidRPr="0055666E" w:rsidRDefault="00CB077D" w:rsidP="00E643FD">
      <w:pPr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</w:p>
    <w:p w:rsidR="00CB077D" w:rsidRPr="0055666E" w:rsidRDefault="00CB077D" w:rsidP="00E643FD">
      <w:pPr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</w:p>
    <w:p w:rsidR="00CB077D" w:rsidRPr="0055666E" w:rsidRDefault="00CB077D" w:rsidP="00E643FD">
      <w:pPr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</w:p>
    <w:p w:rsidR="00CB077D" w:rsidRPr="0055666E" w:rsidRDefault="00CB077D" w:rsidP="00E643FD">
      <w:pPr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</w:p>
    <w:p w:rsidR="00CB077D" w:rsidRPr="0055666E" w:rsidRDefault="00CB077D" w:rsidP="00E643FD">
      <w:pPr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</w:p>
    <w:p w:rsidR="00CB077D" w:rsidRPr="0055666E" w:rsidRDefault="00CB077D" w:rsidP="00E643FD">
      <w:pPr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</w:p>
    <w:p w:rsidR="00CB077D" w:rsidRPr="0055666E" w:rsidRDefault="00CB077D" w:rsidP="00E643FD">
      <w:pPr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</w:p>
    <w:p w:rsidR="00CB077D" w:rsidRPr="0055666E" w:rsidRDefault="00CB077D" w:rsidP="00E643FD">
      <w:pPr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</w:p>
    <w:p w:rsidR="00CB077D" w:rsidRPr="0055666E" w:rsidRDefault="00CB077D" w:rsidP="00E643FD">
      <w:pPr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</w:p>
    <w:p w:rsidR="00CB077D" w:rsidRPr="0055666E" w:rsidRDefault="00CB077D" w:rsidP="00E643FD">
      <w:pPr>
        <w:ind w:firstLine="72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</w:p>
    <w:sectPr w:rsidR="00CB077D" w:rsidRPr="0055666E" w:rsidSect="00E643FD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347" w:rsidRDefault="007F2347" w:rsidP="00953D7E">
      <w:pPr>
        <w:spacing w:line="240" w:lineRule="auto"/>
      </w:pPr>
      <w:r>
        <w:separator/>
      </w:r>
    </w:p>
  </w:endnote>
  <w:endnote w:type="continuationSeparator" w:id="0">
    <w:p w:rsidR="007F2347" w:rsidRDefault="007F2347" w:rsidP="00953D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347" w:rsidRDefault="007F2347" w:rsidP="00953D7E">
      <w:pPr>
        <w:spacing w:line="240" w:lineRule="auto"/>
      </w:pPr>
      <w:r>
        <w:separator/>
      </w:r>
    </w:p>
  </w:footnote>
  <w:footnote w:type="continuationSeparator" w:id="0">
    <w:p w:rsidR="007F2347" w:rsidRDefault="007F2347" w:rsidP="00953D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6336F"/>
    <w:multiLevelType w:val="hybridMultilevel"/>
    <w:tmpl w:val="262A8366"/>
    <w:lvl w:ilvl="0" w:tplc="BB4A7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8E5E8B"/>
    <w:multiLevelType w:val="hybridMultilevel"/>
    <w:tmpl w:val="8F40F0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8E"/>
    <w:rsid w:val="00001C8A"/>
    <w:rsid w:val="00004593"/>
    <w:rsid w:val="00006B6C"/>
    <w:rsid w:val="000070B1"/>
    <w:rsid w:val="000122DB"/>
    <w:rsid w:val="0001459D"/>
    <w:rsid w:val="00017660"/>
    <w:rsid w:val="00022523"/>
    <w:rsid w:val="000226D3"/>
    <w:rsid w:val="0002399F"/>
    <w:rsid w:val="000248BF"/>
    <w:rsid w:val="000276A6"/>
    <w:rsid w:val="0003103E"/>
    <w:rsid w:val="00032117"/>
    <w:rsid w:val="00032334"/>
    <w:rsid w:val="00034279"/>
    <w:rsid w:val="00034CA8"/>
    <w:rsid w:val="000368FE"/>
    <w:rsid w:val="00037B75"/>
    <w:rsid w:val="0004041E"/>
    <w:rsid w:val="00041C29"/>
    <w:rsid w:val="00042DB0"/>
    <w:rsid w:val="00044136"/>
    <w:rsid w:val="000450BB"/>
    <w:rsid w:val="0004653A"/>
    <w:rsid w:val="000469CD"/>
    <w:rsid w:val="00050101"/>
    <w:rsid w:val="0005101E"/>
    <w:rsid w:val="00053DFE"/>
    <w:rsid w:val="00054213"/>
    <w:rsid w:val="00056593"/>
    <w:rsid w:val="0006130D"/>
    <w:rsid w:val="00061AEC"/>
    <w:rsid w:val="00062856"/>
    <w:rsid w:val="000643BE"/>
    <w:rsid w:val="000647F7"/>
    <w:rsid w:val="000704B0"/>
    <w:rsid w:val="0007154B"/>
    <w:rsid w:val="00072826"/>
    <w:rsid w:val="0007444E"/>
    <w:rsid w:val="00076494"/>
    <w:rsid w:val="000776F7"/>
    <w:rsid w:val="00081C91"/>
    <w:rsid w:val="000876C5"/>
    <w:rsid w:val="00093F5D"/>
    <w:rsid w:val="00094409"/>
    <w:rsid w:val="00094CB4"/>
    <w:rsid w:val="00095059"/>
    <w:rsid w:val="00095870"/>
    <w:rsid w:val="00095EFF"/>
    <w:rsid w:val="0009683B"/>
    <w:rsid w:val="000A18CC"/>
    <w:rsid w:val="000A24D3"/>
    <w:rsid w:val="000A4144"/>
    <w:rsid w:val="000A488A"/>
    <w:rsid w:val="000B11B6"/>
    <w:rsid w:val="000B1285"/>
    <w:rsid w:val="000B3FD7"/>
    <w:rsid w:val="000B4D61"/>
    <w:rsid w:val="000B4F18"/>
    <w:rsid w:val="000B580B"/>
    <w:rsid w:val="000B62F3"/>
    <w:rsid w:val="000C01E2"/>
    <w:rsid w:val="000C28ED"/>
    <w:rsid w:val="000C2DE6"/>
    <w:rsid w:val="000C59BB"/>
    <w:rsid w:val="000D21E9"/>
    <w:rsid w:val="000D2623"/>
    <w:rsid w:val="000D44D4"/>
    <w:rsid w:val="000D5961"/>
    <w:rsid w:val="000D73E9"/>
    <w:rsid w:val="000E11B2"/>
    <w:rsid w:val="000E3B04"/>
    <w:rsid w:val="000E4792"/>
    <w:rsid w:val="000E576B"/>
    <w:rsid w:val="000F2865"/>
    <w:rsid w:val="000F3839"/>
    <w:rsid w:val="000F3D27"/>
    <w:rsid w:val="000F675F"/>
    <w:rsid w:val="000F794F"/>
    <w:rsid w:val="00105F8A"/>
    <w:rsid w:val="00111051"/>
    <w:rsid w:val="0011129B"/>
    <w:rsid w:val="00111BA5"/>
    <w:rsid w:val="00113700"/>
    <w:rsid w:val="00115C48"/>
    <w:rsid w:val="0011769B"/>
    <w:rsid w:val="00122423"/>
    <w:rsid w:val="0012326C"/>
    <w:rsid w:val="00126515"/>
    <w:rsid w:val="00132D90"/>
    <w:rsid w:val="00132E8A"/>
    <w:rsid w:val="001362EE"/>
    <w:rsid w:val="00141FD2"/>
    <w:rsid w:val="00142488"/>
    <w:rsid w:val="00142609"/>
    <w:rsid w:val="00143C2E"/>
    <w:rsid w:val="00143F11"/>
    <w:rsid w:val="00145BEB"/>
    <w:rsid w:val="001479BC"/>
    <w:rsid w:val="00150983"/>
    <w:rsid w:val="001575A5"/>
    <w:rsid w:val="001603CC"/>
    <w:rsid w:val="00164527"/>
    <w:rsid w:val="00164828"/>
    <w:rsid w:val="00165642"/>
    <w:rsid w:val="00166007"/>
    <w:rsid w:val="0016733A"/>
    <w:rsid w:val="001706E9"/>
    <w:rsid w:val="001730AF"/>
    <w:rsid w:val="00173CFC"/>
    <w:rsid w:val="00174207"/>
    <w:rsid w:val="001767E3"/>
    <w:rsid w:val="00177AA6"/>
    <w:rsid w:val="00183014"/>
    <w:rsid w:val="00183F8D"/>
    <w:rsid w:val="00185233"/>
    <w:rsid w:val="00185471"/>
    <w:rsid w:val="001857A3"/>
    <w:rsid w:val="00190A72"/>
    <w:rsid w:val="00191A13"/>
    <w:rsid w:val="00191D72"/>
    <w:rsid w:val="001926AD"/>
    <w:rsid w:val="001955CA"/>
    <w:rsid w:val="00196265"/>
    <w:rsid w:val="001A0A2A"/>
    <w:rsid w:val="001A3431"/>
    <w:rsid w:val="001A3589"/>
    <w:rsid w:val="001A3800"/>
    <w:rsid w:val="001A5300"/>
    <w:rsid w:val="001A70EB"/>
    <w:rsid w:val="001B0289"/>
    <w:rsid w:val="001C0588"/>
    <w:rsid w:val="001C0EE5"/>
    <w:rsid w:val="001C3376"/>
    <w:rsid w:val="001C421C"/>
    <w:rsid w:val="001C51DA"/>
    <w:rsid w:val="001C697D"/>
    <w:rsid w:val="001C69CC"/>
    <w:rsid w:val="001C6CB6"/>
    <w:rsid w:val="001C71B7"/>
    <w:rsid w:val="001D0EBC"/>
    <w:rsid w:val="001D2FBE"/>
    <w:rsid w:val="001D423D"/>
    <w:rsid w:val="001D47AC"/>
    <w:rsid w:val="001D6EAD"/>
    <w:rsid w:val="001E02C0"/>
    <w:rsid w:val="001E269D"/>
    <w:rsid w:val="001E3EA8"/>
    <w:rsid w:val="001E4369"/>
    <w:rsid w:val="001E5DA5"/>
    <w:rsid w:val="001E61FC"/>
    <w:rsid w:val="001E629B"/>
    <w:rsid w:val="001E6531"/>
    <w:rsid w:val="001E6EF2"/>
    <w:rsid w:val="001E7CB1"/>
    <w:rsid w:val="001E7D08"/>
    <w:rsid w:val="001F0D16"/>
    <w:rsid w:val="001F15AC"/>
    <w:rsid w:val="001F402C"/>
    <w:rsid w:val="001F4774"/>
    <w:rsid w:val="00200F51"/>
    <w:rsid w:val="00203BC6"/>
    <w:rsid w:val="00205DC1"/>
    <w:rsid w:val="00206690"/>
    <w:rsid w:val="002068A1"/>
    <w:rsid w:val="00210042"/>
    <w:rsid w:val="00210D1E"/>
    <w:rsid w:val="00215E73"/>
    <w:rsid w:val="00217E03"/>
    <w:rsid w:val="00227AAB"/>
    <w:rsid w:val="00230FE2"/>
    <w:rsid w:val="002311B2"/>
    <w:rsid w:val="00235746"/>
    <w:rsid w:val="0024081F"/>
    <w:rsid w:val="0024350F"/>
    <w:rsid w:val="0024511F"/>
    <w:rsid w:val="00254D52"/>
    <w:rsid w:val="002559BC"/>
    <w:rsid w:val="00256466"/>
    <w:rsid w:val="00256A9F"/>
    <w:rsid w:val="00257C67"/>
    <w:rsid w:val="00260A3A"/>
    <w:rsid w:val="0026140F"/>
    <w:rsid w:val="002631AC"/>
    <w:rsid w:val="0026378D"/>
    <w:rsid w:val="002638E8"/>
    <w:rsid w:val="00264639"/>
    <w:rsid w:val="00264818"/>
    <w:rsid w:val="00264C9E"/>
    <w:rsid w:val="00265866"/>
    <w:rsid w:val="00267519"/>
    <w:rsid w:val="00267612"/>
    <w:rsid w:val="00271DDB"/>
    <w:rsid w:val="00272128"/>
    <w:rsid w:val="002802C9"/>
    <w:rsid w:val="00281DDD"/>
    <w:rsid w:val="00282C5D"/>
    <w:rsid w:val="0028477D"/>
    <w:rsid w:val="00286E02"/>
    <w:rsid w:val="00293877"/>
    <w:rsid w:val="002A20BE"/>
    <w:rsid w:val="002A3094"/>
    <w:rsid w:val="002A41FC"/>
    <w:rsid w:val="002A54E5"/>
    <w:rsid w:val="002B3B8C"/>
    <w:rsid w:val="002B780B"/>
    <w:rsid w:val="002C6CF0"/>
    <w:rsid w:val="002D4742"/>
    <w:rsid w:val="002E1B7F"/>
    <w:rsid w:val="002E1DF2"/>
    <w:rsid w:val="002E1ED0"/>
    <w:rsid w:val="002E36A9"/>
    <w:rsid w:val="002E3B53"/>
    <w:rsid w:val="002E7F9B"/>
    <w:rsid w:val="002F5F1E"/>
    <w:rsid w:val="002F644E"/>
    <w:rsid w:val="002F6817"/>
    <w:rsid w:val="002F6C10"/>
    <w:rsid w:val="002F7EF2"/>
    <w:rsid w:val="00301C6F"/>
    <w:rsid w:val="00301D47"/>
    <w:rsid w:val="003028F2"/>
    <w:rsid w:val="003058F6"/>
    <w:rsid w:val="0031240E"/>
    <w:rsid w:val="00314D0C"/>
    <w:rsid w:val="003154A2"/>
    <w:rsid w:val="00321225"/>
    <w:rsid w:val="00323613"/>
    <w:rsid w:val="00327427"/>
    <w:rsid w:val="003312C7"/>
    <w:rsid w:val="0033367E"/>
    <w:rsid w:val="003353FE"/>
    <w:rsid w:val="00345EB8"/>
    <w:rsid w:val="00350021"/>
    <w:rsid w:val="00351DA5"/>
    <w:rsid w:val="003525E9"/>
    <w:rsid w:val="00360C2B"/>
    <w:rsid w:val="0036151F"/>
    <w:rsid w:val="00363140"/>
    <w:rsid w:val="003644E2"/>
    <w:rsid w:val="003663A5"/>
    <w:rsid w:val="003672BA"/>
    <w:rsid w:val="003700F2"/>
    <w:rsid w:val="003717F8"/>
    <w:rsid w:val="00372639"/>
    <w:rsid w:val="00374586"/>
    <w:rsid w:val="00375364"/>
    <w:rsid w:val="00375C35"/>
    <w:rsid w:val="0037611C"/>
    <w:rsid w:val="00381DA6"/>
    <w:rsid w:val="00382852"/>
    <w:rsid w:val="00383E6E"/>
    <w:rsid w:val="00384C08"/>
    <w:rsid w:val="00390AE1"/>
    <w:rsid w:val="0039561A"/>
    <w:rsid w:val="00396A4B"/>
    <w:rsid w:val="003A0049"/>
    <w:rsid w:val="003A0289"/>
    <w:rsid w:val="003A109C"/>
    <w:rsid w:val="003A2064"/>
    <w:rsid w:val="003A33C2"/>
    <w:rsid w:val="003A3850"/>
    <w:rsid w:val="003A5379"/>
    <w:rsid w:val="003A6C83"/>
    <w:rsid w:val="003B1E00"/>
    <w:rsid w:val="003B2766"/>
    <w:rsid w:val="003B5F6D"/>
    <w:rsid w:val="003C0FD1"/>
    <w:rsid w:val="003C3CF8"/>
    <w:rsid w:val="003C7682"/>
    <w:rsid w:val="003D01E9"/>
    <w:rsid w:val="003D12B6"/>
    <w:rsid w:val="003D2B0F"/>
    <w:rsid w:val="003D4017"/>
    <w:rsid w:val="003D42E5"/>
    <w:rsid w:val="003D48CE"/>
    <w:rsid w:val="003D5F77"/>
    <w:rsid w:val="003D78C6"/>
    <w:rsid w:val="003E007B"/>
    <w:rsid w:val="003E0116"/>
    <w:rsid w:val="003E1E26"/>
    <w:rsid w:val="003E48B2"/>
    <w:rsid w:val="003E734E"/>
    <w:rsid w:val="003E74B4"/>
    <w:rsid w:val="003F016D"/>
    <w:rsid w:val="003F02F5"/>
    <w:rsid w:val="003F0FF5"/>
    <w:rsid w:val="0040278E"/>
    <w:rsid w:val="00406D85"/>
    <w:rsid w:val="00411707"/>
    <w:rsid w:val="004121D0"/>
    <w:rsid w:val="00414932"/>
    <w:rsid w:val="00416FD3"/>
    <w:rsid w:val="00417740"/>
    <w:rsid w:val="00417786"/>
    <w:rsid w:val="0042031F"/>
    <w:rsid w:val="004248E3"/>
    <w:rsid w:val="00424F4A"/>
    <w:rsid w:val="00427C45"/>
    <w:rsid w:val="004341AB"/>
    <w:rsid w:val="00434332"/>
    <w:rsid w:val="004357CF"/>
    <w:rsid w:val="00436362"/>
    <w:rsid w:val="00436D67"/>
    <w:rsid w:val="0043778F"/>
    <w:rsid w:val="004401B2"/>
    <w:rsid w:val="0044093E"/>
    <w:rsid w:val="00441A11"/>
    <w:rsid w:val="00444AEC"/>
    <w:rsid w:val="00445557"/>
    <w:rsid w:val="00445844"/>
    <w:rsid w:val="00445F3F"/>
    <w:rsid w:val="00447BDD"/>
    <w:rsid w:val="004501D5"/>
    <w:rsid w:val="00451949"/>
    <w:rsid w:val="0045286E"/>
    <w:rsid w:val="00453595"/>
    <w:rsid w:val="004551D2"/>
    <w:rsid w:val="0045704E"/>
    <w:rsid w:val="00462B9C"/>
    <w:rsid w:val="004700C9"/>
    <w:rsid w:val="00477245"/>
    <w:rsid w:val="00477B79"/>
    <w:rsid w:val="004816F2"/>
    <w:rsid w:val="00481881"/>
    <w:rsid w:val="00484514"/>
    <w:rsid w:val="00487912"/>
    <w:rsid w:val="00490E0C"/>
    <w:rsid w:val="00490EEB"/>
    <w:rsid w:val="004919E3"/>
    <w:rsid w:val="004937DA"/>
    <w:rsid w:val="004956BB"/>
    <w:rsid w:val="00496E98"/>
    <w:rsid w:val="004A0E40"/>
    <w:rsid w:val="004A1DF2"/>
    <w:rsid w:val="004A57CF"/>
    <w:rsid w:val="004A6BE3"/>
    <w:rsid w:val="004A704F"/>
    <w:rsid w:val="004A7A64"/>
    <w:rsid w:val="004B0D0D"/>
    <w:rsid w:val="004B14F0"/>
    <w:rsid w:val="004B3110"/>
    <w:rsid w:val="004B64C7"/>
    <w:rsid w:val="004B76C0"/>
    <w:rsid w:val="004C0D13"/>
    <w:rsid w:val="004C4266"/>
    <w:rsid w:val="004C79E4"/>
    <w:rsid w:val="004D1BB4"/>
    <w:rsid w:val="004D3545"/>
    <w:rsid w:val="004D37AB"/>
    <w:rsid w:val="004D4C03"/>
    <w:rsid w:val="004D7D3C"/>
    <w:rsid w:val="004E25E2"/>
    <w:rsid w:val="004E5394"/>
    <w:rsid w:val="004E54A5"/>
    <w:rsid w:val="00502CB1"/>
    <w:rsid w:val="005118C2"/>
    <w:rsid w:val="00513918"/>
    <w:rsid w:val="00516B3E"/>
    <w:rsid w:val="00516C26"/>
    <w:rsid w:val="0052347E"/>
    <w:rsid w:val="00525020"/>
    <w:rsid w:val="005250F6"/>
    <w:rsid w:val="00525D79"/>
    <w:rsid w:val="00526263"/>
    <w:rsid w:val="00527D8B"/>
    <w:rsid w:val="00531B2E"/>
    <w:rsid w:val="00532551"/>
    <w:rsid w:val="005338C3"/>
    <w:rsid w:val="005357E1"/>
    <w:rsid w:val="00540BBC"/>
    <w:rsid w:val="005417E5"/>
    <w:rsid w:val="00542D46"/>
    <w:rsid w:val="005472EF"/>
    <w:rsid w:val="005501C0"/>
    <w:rsid w:val="00551C4E"/>
    <w:rsid w:val="0055666E"/>
    <w:rsid w:val="00557533"/>
    <w:rsid w:val="00557E24"/>
    <w:rsid w:val="00560247"/>
    <w:rsid w:val="0056096E"/>
    <w:rsid w:val="00560FFE"/>
    <w:rsid w:val="00562C2B"/>
    <w:rsid w:val="0056451F"/>
    <w:rsid w:val="00566086"/>
    <w:rsid w:val="00566182"/>
    <w:rsid w:val="005704FC"/>
    <w:rsid w:val="00571932"/>
    <w:rsid w:val="005758B1"/>
    <w:rsid w:val="00577322"/>
    <w:rsid w:val="00577AF7"/>
    <w:rsid w:val="005876DF"/>
    <w:rsid w:val="00591428"/>
    <w:rsid w:val="00593624"/>
    <w:rsid w:val="00593B25"/>
    <w:rsid w:val="00594C5F"/>
    <w:rsid w:val="005A4A93"/>
    <w:rsid w:val="005A5D08"/>
    <w:rsid w:val="005A5D48"/>
    <w:rsid w:val="005A63C5"/>
    <w:rsid w:val="005B2A5A"/>
    <w:rsid w:val="005B51AD"/>
    <w:rsid w:val="005C1BF5"/>
    <w:rsid w:val="005C2C37"/>
    <w:rsid w:val="005C36EC"/>
    <w:rsid w:val="005C7983"/>
    <w:rsid w:val="005D17B6"/>
    <w:rsid w:val="005D261D"/>
    <w:rsid w:val="005E070B"/>
    <w:rsid w:val="005E1199"/>
    <w:rsid w:val="005E2EB1"/>
    <w:rsid w:val="005E6A82"/>
    <w:rsid w:val="005F016B"/>
    <w:rsid w:val="005F0257"/>
    <w:rsid w:val="005F0527"/>
    <w:rsid w:val="005F0C61"/>
    <w:rsid w:val="005F191C"/>
    <w:rsid w:val="005F5EFC"/>
    <w:rsid w:val="005F7FAA"/>
    <w:rsid w:val="00603418"/>
    <w:rsid w:val="00603B17"/>
    <w:rsid w:val="006060B2"/>
    <w:rsid w:val="00606354"/>
    <w:rsid w:val="00606EB4"/>
    <w:rsid w:val="00610D0B"/>
    <w:rsid w:val="0061275A"/>
    <w:rsid w:val="00614FD5"/>
    <w:rsid w:val="006151F9"/>
    <w:rsid w:val="00617EAB"/>
    <w:rsid w:val="00620CA6"/>
    <w:rsid w:val="00620DCB"/>
    <w:rsid w:val="00623B26"/>
    <w:rsid w:val="00624067"/>
    <w:rsid w:val="006260CA"/>
    <w:rsid w:val="00631026"/>
    <w:rsid w:val="00632E43"/>
    <w:rsid w:val="00637ED0"/>
    <w:rsid w:val="00640A92"/>
    <w:rsid w:val="00641992"/>
    <w:rsid w:val="00642666"/>
    <w:rsid w:val="00643174"/>
    <w:rsid w:val="00645E8F"/>
    <w:rsid w:val="00650438"/>
    <w:rsid w:val="006508E4"/>
    <w:rsid w:val="00651CF7"/>
    <w:rsid w:val="00651EC2"/>
    <w:rsid w:val="006539F7"/>
    <w:rsid w:val="00654CF6"/>
    <w:rsid w:val="00657197"/>
    <w:rsid w:val="0066077A"/>
    <w:rsid w:val="00660B54"/>
    <w:rsid w:val="0066140B"/>
    <w:rsid w:val="006618B7"/>
    <w:rsid w:val="00663634"/>
    <w:rsid w:val="00666CB2"/>
    <w:rsid w:val="006670EB"/>
    <w:rsid w:val="006678C2"/>
    <w:rsid w:val="00675434"/>
    <w:rsid w:val="0067799F"/>
    <w:rsid w:val="00682F4C"/>
    <w:rsid w:val="0068301C"/>
    <w:rsid w:val="00687B7A"/>
    <w:rsid w:val="00691C00"/>
    <w:rsid w:val="00692F95"/>
    <w:rsid w:val="00694952"/>
    <w:rsid w:val="006951BF"/>
    <w:rsid w:val="006964D9"/>
    <w:rsid w:val="006A45EB"/>
    <w:rsid w:val="006A7A7F"/>
    <w:rsid w:val="006B11A7"/>
    <w:rsid w:val="006B2A90"/>
    <w:rsid w:val="006B5CD5"/>
    <w:rsid w:val="006B60DE"/>
    <w:rsid w:val="006B64AA"/>
    <w:rsid w:val="006B708E"/>
    <w:rsid w:val="006C010B"/>
    <w:rsid w:val="006C06E1"/>
    <w:rsid w:val="006C23B1"/>
    <w:rsid w:val="006C412D"/>
    <w:rsid w:val="006C5825"/>
    <w:rsid w:val="006D4D10"/>
    <w:rsid w:val="006D52D5"/>
    <w:rsid w:val="006D7B53"/>
    <w:rsid w:val="006E1067"/>
    <w:rsid w:val="006E1CCB"/>
    <w:rsid w:val="006E284F"/>
    <w:rsid w:val="006E4AE6"/>
    <w:rsid w:val="006E4B21"/>
    <w:rsid w:val="006E534E"/>
    <w:rsid w:val="006E5E97"/>
    <w:rsid w:val="006E6DF9"/>
    <w:rsid w:val="006E7628"/>
    <w:rsid w:val="006E7EF9"/>
    <w:rsid w:val="006F11B1"/>
    <w:rsid w:val="006F2E1D"/>
    <w:rsid w:val="006F72E9"/>
    <w:rsid w:val="00700352"/>
    <w:rsid w:val="00706353"/>
    <w:rsid w:val="00706A51"/>
    <w:rsid w:val="007073CD"/>
    <w:rsid w:val="00707EF9"/>
    <w:rsid w:val="00711F68"/>
    <w:rsid w:val="007139AA"/>
    <w:rsid w:val="007151A7"/>
    <w:rsid w:val="007155FE"/>
    <w:rsid w:val="007161B9"/>
    <w:rsid w:val="007209BB"/>
    <w:rsid w:val="00721C53"/>
    <w:rsid w:val="00724A31"/>
    <w:rsid w:val="007253A4"/>
    <w:rsid w:val="00727719"/>
    <w:rsid w:val="00727E17"/>
    <w:rsid w:val="007329BF"/>
    <w:rsid w:val="007331B1"/>
    <w:rsid w:val="007332A8"/>
    <w:rsid w:val="00736B65"/>
    <w:rsid w:val="00740694"/>
    <w:rsid w:val="00740B09"/>
    <w:rsid w:val="0074224B"/>
    <w:rsid w:val="00742BDB"/>
    <w:rsid w:val="00744A04"/>
    <w:rsid w:val="00747167"/>
    <w:rsid w:val="00751291"/>
    <w:rsid w:val="00752CBC"/>
    <w:rsid w:val="00752F92"/>
    <w:rsid w:val="007555FB"/>
    <w:rsid w:val="00755711"/>
    <w:rsid w:val="00755A99"/>
    <w:rsid w:val="00757E24"/>
    <w:rsid w:val="00761AF6"/>
    <w:rsid w:val="007626B4"/>
    <w:rsid w:val="0076356F"/>
    <w:rsid w:val="00763770"/>
    <w:rsid w:val="007638B6"/>
    <w:rsid w:val="007655BF"/>
    <w:rsid w:val="00765E6F"/>
    <w:rsid w:val="00765F7C"/>
    <w:rsid w:val="00766832"/>
    <w:rsid w:val="007711DA"/>
    <w:rsid w:val="0077424F"/>
    <w:rsid w:val="00776A62"/>
    <w:rsid w:val="007847E8"/>
    <w:rsid w:val="007860CF"/>
    <w:rsid w:val="0078774F"/>
    <w:rsid w:val="00793CBC"/>
    <w:rsid w:val="00793F73"/>
    <w:rsid w:val="00795212"/>
    <w:rsid w:val="00796B67"/>
    <w:rsid w:val="007A3BF3"/>
    <w:rsid w:val="007B15CB"/>
    <w:rsid w:val="007B2CDA"/>
    <w:rsid w:val="007B5862"/>
    <w:rsid w:val="007C074A"/>
    <w:rsid w:val="007C082B"/>
    <w:rsid w:val="007C0ADC"/>
    <w:rsid w:val="007C1974"/>
    <w:rsid w:val="007C1D09"/>
    <w:rsid w:val="007C5EEE"/>
    <w:rsid w:val="007C6706"/>
    <w:rsid w:val="007C6875"/>
    <w:rsid w:val="007C70C4"/>
    <w:rsid w:val="007C7D67"/>
    <w:rsid w:val="007D2C6B"/>
    <w:rsid w:val="007D45A0"/>
    <w:rsid w:val="007D5857"/>
    <w:rsid w:val="007E12B9"/>
    <w:rsid w:val="007E16F9"/>
    <w:rsid w:val="007E25B3"/>
    <w:rsid w:val="007E42C6"/>
    <w:rsid w:val="007F2347"/>
    <w:rsid w:val="007F28F4"/>
    <w:rsid w:val="007F44E3"/>
    <w:rsid w:val="007F6B48"/>
    <w:rsid w:val="007F7D92"/>
    <w:rsid w:val="008005EF"/>
    <w:rsid w:val="00801F64"/>
    <w:rsid w:val="00803FA0"/>
    <w:rsid w:val="00811111"/>
    <w:rsid w:val="00811F92"/>
    <w:rsid w:val="008165A5"/>
    <w:rsid w:val="008173FD"/>
    <w:rsid w:val="00820E8C"/>
    <w:rsid w:val="008210CC"/>
    <w:rsid w:val="008217FD"/>
    <w:rsid w:val="008247CD"/>
    <w:rsid w:val="00825978"/>
    <w:rsid w:val="00826F8F"/>
    <w:rsid w:val="00832659"/>
    <w:rsid w:val="00836C2B"/>
    <w:rsid w:val="008426A9"/>
    <w:rsid w:val="00843F2B"/>
    <w:rsid w:val="008443EE"/>
    <w:rsid w:val="008451BC"/>
    <w:rsid w:val="008532EF"/>
    <w:rsid w:val="00853D4C"/>
    <w:rsid w:val="00860157"/>
    <w:rsid w:val="00860936"/>
    <w:rsid w:val="0086282B"/>
    <w:rsid w:val="00863E7F"/>
    <w:rsid w:val="0086570E"/>
    <w:rsid w:val="0086670B"/>
    <w:rsid w:val="00867699"/>
    <w:rsid w:val="00870610"/>
    <w:rsid w:val="0087106E"/>
    <w:rsid w:val="008718C9"/>
    <w:rsid w:val="00874CB2"/>
    <w:rsid w:val="008811AC"/>
    <w:rsid w:val="00881DB5"/>
    <w:rsid w:val="008827B7"/>
    <w:rsid w:val="00883716"/>
    <w:rsid w:val="00883D02"/>
    <w:rsid w:val="00885206"/>
    <w:rsid w:val="00894F2C"/>
    <w:rsid w:val="00895441"/>
    <w:rsid w:val="00897035"/>
    <w:rsid w:val="00897833"/>
    <w:rsid w:val="00897D90"/>
    <w:rsid w:val="008A087C"/>
    <w:rsid w:val="008A0EA4"/>
    <w:rsid w:val="008A176C"/>
    <w:rsid w:val="008A77CB"/>
    <w:rsid w:val="008B126C"/>
    <w:rsid w:val="008B3AC4"/>
    <w:rsid w:val="008B429A"/>
    <w:rsid w:val="008B66A9"/>
    <w:rsid w:val="008B7F05"/>
    <w:rsid w:val="008C0F54"/>
    <w:rsid w:val="008C2413"/>
    <w:rsid w:val="008C3723"/>
    <w:rsid w:val="008C4862"/>
    <w:rsid w:val="008C4B56"/>
    <w:rsid w:val="008C4EBC"/>
    <w:rsid w:val="008C7258"/>
    <w:rsid w:val="008C7265"/>
    <w:rsid w:val="008C7A05"/>
    <w:rsid w:val="008D1EAE"/>
    <w:rsid w:val="008D3B15"/>
    <w:rsid w:val="008D4C6D"/>
    <w:rsid w:val="008D5ED1"/>
    <w:rsid w:val="008D67CF"/>
    <w:rsid w:val="008E07F6"/>
    <w:rsid w:val="008E3ED2"/>
    <w:rsid w:val="008E55C8"/>
    <w:rsid w:val="008E7D3D"/>
    <w:rsid w:val="008F0CD5"/>
    <w:rsid w:val="008F18DE"/>
    <w:rsid w:val="008F448D"/>
    <w:rsid w:val="008F4D0D"/>
    <w:rsid w:val="008F71EB"/>
    <w:rsid w:val="00902193"/>
    <w:rsid w:val="00903236"/>
    <w:rsid w:val="00904494"/>
    <w:rsid w:val="009048A0"/>
    <w:rsid w:val="00904D7C"/>
    <w:rsid w:val="00905A52"/>
    <w:rsid w:val="00906A0E"/>
    <w:rsid w:val="00906E41"/>
    <w:rsid w:val="009136FF"/>
    <w:rsid w:val="00914812"/>
    <w:rsid w:val="00914B7E"/>
    <w:rsid w:val="00916122"/>
    <w:rsid w:val="00917BC3"/>
    <w:rsid w:val="00920F19"/>
    <w:rsid w:val="00921709"/>
    <w:rsid w:val="00921D38"/>
    <w:rsid w:val="0092299E"/>
    <w:rsid w:val="0092302B"/>
    <w:rsid w:val="009244B8"/>
    <w:rsid w:val="009273D7"/>
    <w:rsid w:val="00927973"/>
    <w:rsid w:val="0093021E"/>
    <w:rsid w:val="0093192A"/>
    <w:rsid w:val="00933437"/>
    <w:rsid w:val="00933FD9"/>
    <w:rsid w:val="00935661"/>
    <w:rsid w:val="00936176"/>
    <w:rsid w:val="00936362"/>
    <w:rsid w:val="00936F47"/>
    <w:rsid w:val="0094276A"/>
    <w:rsid w:val="00943069"/>
    <w:rsid w:val="0094348A"/>
    <w:rsid w:val="00943BCD"/>
    <w:rsid w:val="009449BC"/>
    <w:rsid w:val="00944B77"/>
    <w:rsid w:val="009469AA"/>
    <w:rsid w:val="00950094"/>
    <w:rsid w:val="00951495"/>
    <w:rsid w:val="00952BEB"/>
    <w:rsid w:val="00953D7E"/>
    <w:rsid w:val="00953E8A"/>
    <w:rsid w:val="0095496C"/>
    <w:rsid w:val="0096457D"/>
    <w:rsid w:val="00964CAD"/>
    <w:rsid w:val="0096720F"/>
    <w:rsid w:val="009743FA"/>
    <w:rsid w:val="00980F88"/>
    <w:rsid w:val="009812E8"/>
    <w:rsid w:val="00986C58"/>
    <w:rsid w:val="00986F2B"/>
    <w:rsid w:val="00992D19"/>
    <w:rsid w:val="00993DDB"/>
    <w:rsid w:val="00993F7C"/>
    <w:rsid w:val="009A082D"/>
    <w:rsid w:val="009A4E98"/>
    <w:rsid w:val="009A5BDF"/>
    <w:rsid w:val="009A74C5"/>
    <w:rsid w:val="009A7852"/>
    <w:rsid w:val="009B1A38"/>
    <w:rsid w:val="009B25F9"/>
    <w:rsid w:val="009B3206"/>
    <w:rsid w:val="009B37C0"/>
    <w:rsid w:val="009B443F"/>
    <w:rsid w:val="009B5D2D"/>
    <w:rsid w:val="009C1664"/>
    <w:rsid w:val="009C2920"/>
    <w:rsid w:val="009C2A5B"/>
    <w:rsid w:val="009C42DA"/>
    <w:rsid w:val="009C67BC"/>
    <w:rsid w:val="009D1895"/>
    <w:rsid w:val="009D21B9"/>
    <w:rsid w:val="009D52A7"/>
    <w:rsid w:val="009D61E2"/>
    <w:rsid w:val="009D6F0E"/>
    <w:rsid w:val="009D7BA8"/>
    <w:rsid w:val="009E0FA4"/>
    <w:rsid w:val="009E1412"/>
    <w:rsid w:val="009E374D"/>
    <w:rsid w:val="009E4554"/>
    <w:rsid w:val="009E4ACE"/>
    <w:rsid w:val="009E75AA"/>
    <w:rsid w:val="009E770F"/>
    <w:rsid w:val="009F13F7"/>
    <w:rsid w:val="009F2118"/>
    <w:rsid w:val="009F3803"/>
    <w:rsid w:val="009F4040"/>
    <w:rsid w:val="009F53CA"/>
    <w:rsid w:val="00A0005F"/>
    <w:rsid w:val="00A0029E"/>
    <w:rsid w:val="00A007EF"/>
    <w:rsid w:val="00A029AA"/>
    <w:rsid w:val="00A03D1D"/>
    <w:rsid w:val="00A05836"/>
    <w:rsid w:val="00A069A8"/>
    <w:rsid w:val="00A07ECA"/>
    <w:rsid w:val="00A14F02"/>
    <w:rsid w:val="00A14F5D"/>
    <w:rsid w:val="00A177A7"/>
    <w:rsid w:val="00A20D1C"/>
    <w:rsid w:val="00A23026"/>
    <w:rsid w:val="00A2356C"/>
    <w:rsid w:val="00A23974"/>
    <w:rsid w:val="00A242FD"/>
    <w:rsid w:val="00A31ED1"/>
    <w:rsid w:val="00A3381F"/>
    <w:rsid w:val="00A37ADA"/>
    <w:rsid w:val="00A42825"/>
    <w:rsid w:val="00A432D4"/>
    <w:rsid w:val="00A44967"/>
    <w:rsid w:val="00A47F85"/>
    <w:rsid w:val="00A508E8"/>
    <w:rsid w:val="00A515E3"/>
    <w:rsid w:val="00A51919"/>
    <w:rsid w:val="00A52A42"/>
    <w:rsid w:val="00A531CD"/>
    <w:rsid w:val="00A552C5"/>
    <w:rsid w:val="00A604A8"/>
    <w:rsid w:val="00A609F1"/>
    <w:rsid w:val="00A60B93"/>
    <w:rsid w:val="00A60D25"/>
    <w:rsid w:val="00A62210"/>
    <w:rsid w:val="00A626DB"/>
    <w:rsid w:val="00A635FC"/>
    <w:rsid w:val="00A654B2"/>
    <w:rsid w:val="00A675C3"/>
    <w:rsid w:val="00A67698"/>
    <w:rsid w:val="00A703DB"/>
    <w:rsid w:val="00A75355"/>
    <w:rsid w:val="00A75756"/>
    <w:rsid w:val="00A82895"/>
    <w:rsid w:val="00A83566"/>
    <w:rsid w:val="00A85E51"/>
    <w:rsid w:val="00A90BFC"/>
    <w:rsid w:val="00A9305D"/>
    <w:rsid w:val="00A95C90"/>
    <w:rsid w:val="00A965BA"/>
    <w:rsid w:val="00A96790"/>
    <w:rsid w:val="00A969F7"/>
    <w:rsid w:val="00A97BD1"/>
    <w:rsid w:val="00AA2AC4"/>
    <w:rsid w:val="00AA4CA1"/>
    <w:rsid w:val="00AA730C"/>
    <w:rsid w:val="00AA739B"/>
    <w:rsid w:val="00AB08E6"/>
    <w:rsid w:val="00AB1AF7"/>
    <w:rsid w:val="00AB1B59"/>
    <w:rsid w:val="00AB1D13"/>
    <w:rsid w:val="00AB2CF1"/>
    <w:rsid w:val="00AB329C"/>
    <w:rsid w:val="00AB68B4"/>
    <w:rsid w:val="00AC3F57"/>
    <w:rsid w:val="00AC4B28"/>
    <w:rsid w:val="00AC6EC8"/>
    <w:rsid w:val="00AC74E0"/>
    <w:rsid w:val="00AD23EE"/>
    <w:rsid w:val="00AD4C7D"/>
    <w:rsid w:val="00AD79AC"/>
    <w:rsid w:val="00AE49C3"/>
    <w:rsid w:val="00AE56DE"/>
    <w:rsid w:val="00AF1216"/>
    <w:rsid w:val="00AF1D10"/>
    <w:rsid w:val="00AF22B5"/>
    <w:rsid w:val="00AF22EE"/>
    <w:rsid w:val="00AF2A8B"/>
    <w:rsid w:val="00AF63AD"/>
    <w:rsid w:val="00AF7753"/>
    <w:rsid w:val="00B0334B"/>
    <w:rsid w:val="00B04D14"/>
    <w:rsid w:val="00B05D3A"/>
    <w:rsid w:val="00B05DAD"/>
    <w:rsid w:val="00B07164"/>
    <w:rsid w:val="00B07268"/>
    <w:rsid w:val="00B11695"/>
    <w:rsid w:val="00B13D11"/>
    <w:rsid w:val="00B16C68"/>
    <w:rsid w:val="00B22310"/>
    <w:rsid w:val="00B26551"/>
    <w:rsid w:val="00B272E7"/>
    <w:rsid w:val="00B31096"/>
    <w:rsid w:val="00B33DD5"/>
    <w:rsid w:val="00B34D94"/>
    <w:rsid w:val="00B416C2"/>
    <w:rsid w:val="00B426C6"/>
    <w:rsid w:val="00B44331"/>
    <w:rsid w:val="00B46B21"/>
    <w:rsid w:val="00B46C23"/>
    <w:rsid w:val="00B47A6D"/>
    <w:rsid w:val="00B5096A"/>
    <w:rsid w:val="00B52286"/>
    <w:rsid w:val="00B55CE4"/>
    <w:rsid w:val="00B624CD"/>
    <w:rsid w:val="00B64623"/>
    <w:rsid w:val="00B64638"/>
    <w:rsid w:val="00B66562"/>
    <w:rsid w:val="00B66D37"/>
    <w:rsid w:val="00B711D4"/>
    <w:rsid w:val="00B737DC"/>
    <w:rsid w:val="00B740DD"/>
    <w:rsid w:val="00B80F7A"/>
    <w:rsid w:val="00B82FF6"/>
    <w:rsid w:val="00B83489"/>
    <w:rsid w:val="00B86AA5"/>
    <w:rsid w:val="00B874F5"/>
    <w:rsid w:val="00B8752C"/>
    <w:rsid w:val="00B91D53"/>
    <w:rsid w:val="00B9252A"/>
    <w:rsid w:val="00B92B2F"/>
    <w:rsid w:val="00B92EAB"/>
    <w:rsid w:val="00B93D8F"/>
    <w:rsid w:val="00B95254"/>
    <w:rsid w:val="00B9594E"/>
    <w:rsid w:val="00B96CF4"/>
    <w:rsid w:val="00BA42A0"/>
    <w:rsid w:val="00BA6C08"/>
    <w:rsid w:val="00BA6CF7"/>
    <w:rsid w:val="00BA725F"/>
    <w:rsid w:val="00BA7736"/>
    <w:rsid w:val="00BB163C"/>
    <w:rsid w:val="00BB3FB1"/>
    <w:rsid w:val="00BB58DD"/>
    <w:rsid w:val="00BB5D26"/>
    <w:rsid w:val="00BB60B3"/>
    <w:rsid w:val="00BB6A75"/>
    <w:rsid w:val="00BC2B05"/>
    <w:rsid w:val="00BC4AD9"/>
    <w:rsid w:val="00BC635E"/>
    <w:rsid w:val="00BC64A2"/>
    <w:rsid w:val="00BC6595"/>
    <w:rsid w:val="00BC70E2"/>
    <w:rsid w:val="00BD0E72"/>
    <w:rsid w:val="00BD1390"/>
    <w:rsid w:val="00BD3265"/>
    <w:rsid w:val="00BD4191"/>
    <w:rsid w:val="00BD7988"/>
    <w:rsid w:val="00BE1438"/>
    <w:rsid w:val="00BE4D7D"/>
    <w:rsid w:val="00BF0DFC"/>
    <w:rsid w:val="00BF0E93"/>
    <w:rsid w:val="00BF3250"/>
    <w:rsid w:val="00BF51AB"/>
    <w:rsid w:val="00C10515"/>
    <w:rsid w:val="00C16CC0"/>
    <w:rsid w:val="00C178AF"/>
    <w:rsid w:val="00C208E6"/>
    <w:rsid w:val="00C25914"/>
    <w:rsid w:val="00C31837"/>
    <w:rsid w:val="00C33043"/>
    <w:rsid w:val="00C3306A"/>
    <w:rsid w:val="00C35BC2"/>
    <w:rsid w:val="00C44FA7"/>
    <w:rsid w:val="00C53B87"/>
    <w:rsid w:val="00C60735"/>
    <w:rsid w:val="00C61A2A"/>
    <w:rsid w:val="00C62779"/>
    <w:rsid w:val="00C63B6F"/>
    <w:rsid w:val="00C64A8A"/>
    <w:rsid w:val="00C73AEF"/>
    <w:rsid w:val="00C7483E"/>
    <w:rsid w:val="00C75203"/>
    <w:rsid w:val="00C75B2F"/>
    <w:rsid w:val="00C77816"/>
    <w:rsid w:val="00C77B0D"/>
    <w:rsid w:val="00C77B56"/>
    <w:rsid w:val="00C811B0"/>
    <w:rsid w:val="00C82919"/>
    <w:rsid w:val="00C83E6A"/>
    <w:rsid w:val="00C94F3B"/>
    <w:rsid w:val="00C95E88"/>
    <w:rsid w:val="00C976CB"/>
    <w:rsid w:val="00CA0CAF"/>
    <w:rsid w:val="00CA1F8D"/>
    <w:rsid w:val="00CA3A7D"/>
    <w:rsid w:val="00CB077D"/>
    <w:rsid w:val="00CB2380"/>
    <w:rsid w:val="00CB2D97"/>
    <w:rsid w:val="00CB2F04"/>
    <w:rsid w:val="00CB42DE"/>
    <w:rsid w:val="00CB462B"/>
    <w:rsid w:val="00CC0228"/>
    <w:rsid w:val="00CC0509"/>
    <w:rsid w:val="00CC49EE"/>
    <w:rsid w:val="00CD0575"/>
    <w:rsid w:val="00CD1D52"/>
    <w:rsid w:val="00CD1D7A"/>
    <w:rsid w:val="00CD3E08"/>
    <w:rsid w:val="00CD48E4"/>
    <w:rsid w:val="00CD7F2F"/>
    <w:rsid w:val="00CD7F72"/>
    <w:rsid w:val="00CE07A3"/>
    <w:rsid w:val="00CE1386"/>
    <w:rsid w:val="00CE53A5"/>
    <w:rsid w:val="00CE73BC"/>
    <w:rsid w:val="00CE7DF7"/>
    <w:rsid w:val="00CF1581"/>
    <w:rsid w:val="00CF1B83"/>
    <w:rsid w:val="00CF1F66"/>
    <w:rsid w:val="00CF27DC"/>
    <w:rsid w:val="00CF372A"/>
    <w:rsid w:val="00CF4853"/>
    <w:rsid w:val="00D0022E"/>
    <w:rsid w:val="00D0508C"/>
    <w:rsid w:val="00D0731C"/>
    <w:rsid w:val="00D104F5"/>
    <w:rsid w:val="00D10958"/>
    <w:rsid w:val="00D13999"/>
    <w:rsid w:val="00D15A1B"/>
    <w:rsid w:val="00D209E3"/>
    <w:rsid w:val="00D2135A"/>
    <w:rsid w:val="00D22CA2"/>
    <w:rsid w:val="00D23571"/>
    <w:rsid w:val="00D30D96"/>
    <w:rsid w:val="00D33277"/>
    <w:rsid w:val="00D35BB7"/>
    <w:rsid w:val="00D36D53"/>
    <w:rsid w:val="00D40168"/>
    <w:rsid w:val="00D40D58"/>
    <w:rsid w:val="00D412A4"/>
    <w:rsid w:val="00D439C6"/>
    <w:rsid w:val="00D441EA"/>
    <w:rsid w:val="00D45053"/>
    <w:rsid w:val="00D46546"/>
    <w:rsid w:val="00D477D7"/>
    <w:rsid w:val="00D5304E"/>
    <w:rsid w:val="00D5372D"/>
    <w:rsid w:val="00D53FE5"/>
    <w:rsid w:val="00D54156"/>
    <w:rsid w:val="00D54A0A"/>
    <w:rsid w:val="00D54DDE"/>
    <w:rsid w:val="00D6443F"/>
    <w:rsid w:val="00D66EF9"/>
    <w:rsid w:val="00D66F33"/>
    <w:rsid w:val="00D70EBE"/>
    <w:rsid w:val="00D72D46"/>
    <w:rsid w:val="00D739B2"/>
    <w:rsid w:val="00D74B9C"/>
    <w:rsid w:val="00D75406"/>
    <w:rsid w:val="00D757D2"/>
    <w:rsid w:val="00D75D6F"/>
    <w:rsid w:val="00D77A2D"/>
    <w:rsid w:val="00D81C94"/>
    <w:rsid w:val="00D85450"/>
    <w:rsid w:val="00D872F7"/>
    <w:rsid w:val="00D90E9E"/>
    <w:rsid w:val="00D91536"/>
    <w:rsid w:val="00D94863"/>
    <w:rsid w:val="00DA39BF"/>
    <w:rsid w:val="00DA52DA"/>
    <w:rsid w:val="00DA5996"/>
    <w:rsid w:val="00DA618F"/>
    <w:rsid w:val="00DB0851"/>
    <w:rsid w:val="00DB1AAB"/>
    <w:rsid w:val="00DB2EE2"/>
    <w:rsid w:val="00DB3354"/>
    <w:rsid w:val="00DB7290"/>
    <w:rsid w:val="00DB79F4"/>
    <w:rsid w:val="00DB7FC1"/>
    <w:rsid w:val="00DC0004"/>
    <w:rsid w:val="00DC2DBE"/>
    <w:rsid w:val="00DD03A6"/>
    <w:rsid w:val="00DD7313"/>
    <w:rsid w:val="00DE0A97"/>
    <w:rsid w:val="00DE383E"/>
    <w:rsid w:val="00DF237E"/>
    <w:rsid w:val="00DF34A7"/>
    <w:rsid w:val="00DF385C"/>
    <w:rsid w:val="00DF58D6"/>
    <w:rsid w:val="00DF5DF8"/>
    <w:rsid w:val="00DF69A4"/>
    <w:rsid w:val="00E00601"/>
    <w:rsid w:val="00E02153"/>
    <w:rsid w:val="00E02FF1"/>
    <w:rsid w:val="00E0344D"/>
    <w:rsid w:val="00E05274"/>
    <w:rsid w:val="00E05AA8"/>
    <w:rsid w:val="00E06F5D"/>
    <w:rsid w:val="00E07328"/>
    <w:rsid w:val="00E123E0"/>
    <w:rsid w:val="00E15F5E"/>
    <w:rsid w:val="00E16F24"/>
    <w:rsid w:val="00E21245"/>
    <w:rsid w:val="00E23721"/>
    <w:rsid w:val="00E24905"/>
    <w:rsid w:val="00E2787A"/>
    <w:rsid w:val="00E31E89"/>
    <w:rsid w:val="00E3350E"/>
    <w:rsid w:val="00E34972"/>
    <w:rsid w:val="00E35343"/>
    <w:rsid w:val="00E35771"/>
    <w:rsid w:val="00E35A4F"/>
    <w:rsid w:val="00E41BF2"/>
    <w:rsid w:val="00E50C6A"/>
    <w:rsid w:val="00E52399"/>
    <w:rsid w:val="00E530FB"/>
    <w:rsid w:val="00E5332D"/>
    <w:rsid w:val="00E54E64"/>
    <w:rsid w:val="00E553E6"/>
    <w:rsid w:val="00E55A32"/>
    <w:rsid w:val="00E56DC1"/>
    <w:rsid w:val="00E57611"/>
    <w:rsid w:val="00E5771D"/>
    <w:rsid w:val="00E616B3"/>
    <w:rsid w:val="00E625BE"/>
    <w:rsid w:val="00E6331D"/>
    <w:rsid w:val="00E643FD"/>
    <w:rsid w:val="00E67508"/>
    <w:rsid w:val="00E702D3"/>
    <w:rsid w:val="00E70EAD"/>
    <w:rsid w:val="00E72233"/>
    <w:rsid w:val="00E73146"/>
    <w:rsid w:val="00E73DA0"/>
    <w:rsid w:val="00E76061"/>
    <w:rsid w:val="00E76806"/>
    <w:rsid w:val="00E76ECD"/>
    <w:rsid w:val="00E7749C"/>
    <w:rsid w:val="00E77F1D"/>
    <w:rsid w:val="00E8041F"/>
    <w:rsid w:val="00E8278C"/>
    <w:rsid w:val="00E86B7E"/>
    <w:rsid w:val="00E924AA"/>
    <w:rsid w:val="00E93B5E"/>
    <w:rsid w:val="00E9476E"/>
    <w:rsid w:val="00EA29C0"/>
    <w:rsid w:val="00EA2EE0"/>
    <w:rsid w:val="00EA4502"/>
    <w:rsid w:val="00EB19BF"/>
    <w:rsid w:val="00EB1C52"/>
    <w:rsid w:val="00EB2E8D"/>
    <w:rsid w:val="00EB3C03"/>
    <w:rsid w:val="00EB4452"/>
    <w:rsid w:val="00EB4B60"/>
    <w:rsid w:val="00EB5455"/>
    <w:rsid w:val="00EC086E"/>
    <w:rsid w:val="00EC0CC6"/>
    <w:rsid w:val="00EC5B30"/>
    <w:rsid w:val="00EC62CA"/>
    <w:rsid w:val="00ED0CB4"/>
    <w:rsid w:val="00ED3DB7"/>
    <w:rsid w:val="00ED4489"/>
    <w:rsid w:val="00ED7A37"/>
    <w:rsid w:val="00EE1294"/>
    <w:rsid w:val="00EE409A"/>
    <w:rsid w:val="00EE4756"/>
    <w:rsid w:val="00EE67CD"/>
    <w:rsid w:val="00EF19AA"/>
    <w:rsid w:val="00EF2E64"/>
    <w:rsid w:val="00EF2F40"/>
    <w:rsid w:val="00EF3A5B"/>
    <w:rsid w:val="00EF3AE9"/>
    <w:rsid w:val="00EF57CB"/>
    <w:rsid w:val="00EF6A63"/>
    <w:rsid w:val="00EF7244"/>
    <w:rsid w:val="00F00605"/>
    <w:rsid w:val="00F01656"/>
    <w:rsid w:val="00F01F64"/>
    <w:rsid w:val="00F029E0"/>
    <w:rsid w:val="00F035A4"/>
    <w:rsid w:val="00F03E02"/>
    <w:rsid w:val="00F04C6A"/>
    <w:rsid w:val="00F04D60"/>
    <w:rsid w:val="00F07760"/>
    <w:rsid w:val="00F07F30"/>
    <w:rsid w:val="00F165DF"/>
    <w:rsid w:val="00F20E08"/>
    <w:rsid w:val="00F2242A"/>
    <w:rsid w:val="00F22B81"/>
    <w:rsid w:val="00F23AC4"/>
    <w:rsid w:val="00F23C9C"/>
    <w:rsid w:val="00F3086C"/>
    <w:rsid w:val="00F31302"/>
    <w:rsid w:val="00F33DCD"/>
    <w:rsid w:val="00F34A79"/>
    <w:rsid w:val="00F36273"/>
    <w:rsid w:val="00F3691D"/>
    <w:rsid w:val="00F3779A"/>
    <w:rsid w:val="00F414E5"/>
    <w:rsid w:val="00F41D94"/>
    <w:rsid w:val="00F4309F"/>
    <w:rsid w:val="00F4439D"/>
    <w:rsid w:val="00F458B2"/>
    <w:rsid w:val="00F459F9"/>
    <w:rsid w:val="00F50017"/>
    <w:rsid w:val="00F50C05"/>
    <w:rsid w:val="00F513AF"/>
    <w:rsid w:val="00F534C9"/>
    <w:rsid w:val="00F552B7"/>
    <w:rsid w:val="00F56E1A"/>
    <w:rsid w:val="00F6037F"/>
    <w:rsid w:val="00F6388B"/>
    <w:rsid w:val="00F63B4B"/>
    <w:rsid w:val="00F6651C"/>
    <w:rsid w:val="00F677D1"/>
    <w:rsid w:val="00F70547"/>
    <w:rsid w:val="00F71374"/>
    <w:rsid w:val="00F75F96"/>
    <w:rsid w:val="00F80CF5"/>
    <w:rsid w:val="00F8225B"/>
    <w:rsid w:val="00F82764"/>
    <w:rsid w:val="00F84DC6"/>
    <w:rsid w:val="00F856F6"/>
    <w:rsid w:val="00F874E3"/>
    <w:rsid w:val="00F90125"/>
    <w:rsid w:val="00F9146F"/>
    <w:rsid w:val="00F9394F"/>
    <w:rsid w:val="00F953B0"/>
    <w:rsid w:val="00F95D2F"/>
    <w:rsid w:val="00F962A3"/>
    <w:rsid w:val="00FA0042"/>
    <w:rsid w:val="00FA3103"/>
    <w:rsid w:val="00FA4A8B"/>
    <w:rsid w:val="00FA562A"/>
    <w:rsid w:val="00FA78FF"/>
    <w:rsid w:val="00FA7EC8"/>
    <w:rsid w:val="00FA7F64"/>
    <w:rsid w:val="00FB0DB0"/>
    <w:rsid w:val="00FB62C3"/>
    <w:rsid w:val="00FC044D"/>
    <w:rsid w:val="00FC350A"/>
    <w:rsid w:val="00FC45E0"/>
    <w:rsid w:val="00FC5B45"/>
    <w:rsid w:val="00FC6122"/>
    <w:rsid w:val="00FC63C8"/>
    <w:rsid w:val="00FC7113"/>
    <w:rsid w:val="00FD059D"/>
    <w:rsid w:val="00FD11A8"/>
    <w:rsid w:val="00FD7472"/>
    <w:rsid w:val="00FE1A51"/>
    <w:rsid w:val="00FE48B0"/>
    <w:rsid w:val="00FE49DC"/>
    <w:rsid w:val="00FF3F6D"/>
    <w:rsid w:val="00FF4DD5"/>
    <w:rsid w:val="00FF4E9B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5921DB-6ABA-47B3-8097-63E8E6C0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3634"/>
    <w:rPr>
      <w:b/>
      <w:bCs/>
    </w:rPr>
  </w:style>
  <w:style w:type="character" w:styleId="Emphasis">
    <w:name w:val="Emphasis"/>
    <w:basedOn w:val="DefaultParagraphFont"/>
    <w:uiPriority w:val="20"/>
    <w:qFormat/>
    <w:rsid w:val="00CB077D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953D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3D7E"/>
  </w:style>
  <w:style w:type="paragraph" w:styleId="Footer">
    <w:name w:val="footer"/>
    <w:basedOn w:val="Normal"/>
    <w:link w:val="FooterChar"/>
    <w:uiPriority w:val="99"/>
    <w:semiHidden/>
    <w:unhideWhenUsed/>
    <w:rsid w:val="00953D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D7E"/>
  </w:style>
  <w:style w:type="paragraph" w:customStyle="1" w:styleId="norm">
    <w:name w:val="norm"/>
    <w:basedOn w:val="Normal"/>
    <w:rsid w:val="003F016D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B1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5488</Words>
  <Characters>31282</Characters>
  <Application>Microsoft Office Word</Application>
  <DocSecurity>0</DocSecurity>
  <Lines>260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Syuzanna Gevorgyan</dc:creator>
  <cp:keywords>Mulberry 2.0</cp:keywords>
  <cp:lastModifiedBy>Syuzanna Gevorgyan</cp:lastModifiedBy>
  <cp:revision>2</cp:revision>
  <dcterms:created xsi:type="dcterms:W3CDTF">2019-06-11T13:42:00Z</dcterms:created>
  <dcterms:modified xsi:type="dcterms:W3CDTF">2019-06-11T13:42:00Z</dcterms:modified>
</cp:coreProperties>
</file>